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4" w:rsidRDefault="00A44674" w:rsidP="00EA09FA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A44674" w:rsidRDefault="00A44674" w:rsidP="00EA09FA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A44674" w:rsidRPr="00D073A7" w:rsidRDefault="00A44674" w:rsidP="00763B5F">
      <w:pPr>
        <w:jc w:val="both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              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1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ère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année Socle Commun Géologie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(Groupes 1 à 4)                  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p w:rsidR="00A44674" w:rsidRDefault="00A44674" w:rsidP="00EA09FA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2760"/>
        <w:gridCol w:w="2790"/>
        <w:gridCol w:w="631"/>
        <w:gridCol w:w="1193"/>
        <w:gridCol w:w="2690"/>
        <w:gridCol w:w="2984"/>
      </w:tblGrid>
      <w:tr w:rsidR="00597623" w:rsidRPr="00D073A7" w:rsidTr="00D073A7">
        <w:tc>
          <w:tcPr>
            <w:tcW w:w="1668" w:type="dxa"/>
            <w:tcBorders>
              <w:top w:val="nil"/>
              <w:left w:val="nil"/>
            </w:tcBorders>
          </w:tcPr>
          <w:p w:rsidR="00597623" w:rsidRPr="00D073A7" w:rsidRDefault="00597623" w:rsidP="00597623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048" w:type="dxa"/>
            <w:gridSpan w:val="6"/>
          </w:tcPr>
          <w:p w:rsidR="00597623" w:rsidRPr="00D073A7" w:rsidRDefault="00597623" w:rsidP="00460334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8h30                         10h00                       11h30</w:t>
            </w:r>
            <w:r w:rsidR="00E44950"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13h0014h30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       16h</w:t>
            </w:r>
            <w:r w:rsidR="00E44950"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</w:tr>
      <w:tr w:rsidR="00B87827" w:rsidRPr="00D073A7" w:rsidTr="00234D7B">
        <w:trPr>
          <w:trHeight w:val="272"/>
        </w:trPr>
        <w:tc>
          <w:tcPr>
            <w:tcW w:w="1668" w:type="dxa"/>
            <w:vMerge w:val="restart"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D073A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Dimanche</w:t>
            </w:r>
          </w:p>
          <w:p w:rsidR="00B87827" w:rsidRPr="00D073A7" w:rsidRDefault="00B87827" w:rsidP="00597623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 w:val="restart"/>
          </w:tcPr>
          <w:p w:rsidR="00B87827" w:rsidRPr="00F23FA2" w:rsidRDefault="00B87827" w:rsidP="00652B1B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Chimie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Mme Lekhal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279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 1</w:t>
            </w: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 Chenaf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1824" w:type="dxa"/>
            <w:gridSpan w:val="2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Physique 1 TD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Gr1 CII-31</w:t>
            </w:r>
          </w:p>
        </w:tc>
        <w:tc>
          <w:tcPr>
            <w:tcW w:w="2984" w:type="dxa"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Chimie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TD </w:t>
            </w: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Gr1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CII-31</w:t>
            </w:r>
            <w:r w:rsidR="00142F6F"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Rahmouni</w:t>
            </w:r>
          </w:p>
        </w:tc>
      </w:tr>
      <w:tr w:rsidR="00B87827" w:rsidRPr="00D073A7" w:rsidTr="00234D7B">
        <w:trPr>
          <w:trHeight w:val="258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Chimie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2 CII-32</w:t>
            </w:r>
            <w:r w:rsidR="00142F6F"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Rahmouni</w:t>
            </w:r>
          </w:p>
        </w:tc>
        <w:tc>
          <w:tcPr>
            <w:tcW w:w="2984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Physique 1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TD </w:t>
            </w: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Gr2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CII-32</w:t>
            </w:r>
          </w:p>
        </w:tc>
      </w:tr>
      <w:tr w:rsidR="00B87827" w:rsidRPr="00D073A7" w:rsidTr="00234D7B">
        <w:trPr>
          <w:trHeight w:val="162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Gr3 CII-33 Mr. Djaiz</w:t>
            </w:r>
          </w:p>
        </w:tc>
      </w:tr>
      <w:tr w:rsidR="00B87827" w:rsidRPr="00D073A7" w:rsidTr="00234D7B">
        <w:trPr>
          <w:trHeight w:val="177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Gr4 CII-34</w:t>
            </w:r>
            <w:r w:rsidR="0011010C"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Belagoune</w:t>
            </w:r>
          </w:p>
        </w:tc>
      </w:tr>
      <w:tr w:rsidR="00B87827" w:rsidRPr="00D073A7" w:rsidTr="00234D7B">
        <w:trPr>
          <w:trHeight w:val="271"/>
        </w:trPr>
        <w:tc>
          <w:tcPr>
            <w:tcW w:w="1668" w:type="dxa"/>
            <w:vMerge w:val="restart"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B87827" w:rsidRPr="00B42FC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B42FC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Lundi</w:t>
            </w:r>
          </w:p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A23CA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Gr1 CI-33</w:t>
            </w:r>
          </w:p>
        </w:tc>
        <w:tc>
          <w:tcPr>
            <w:tcW w:w="2790" w:type="dxa"/>
          </w:tcPr>
          <w:p w:rsidR="00B87827" w:rsidRPr="00F23FA2" w:rsidRDefault="00B87827" w:rsidP="00A23CA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Gr2 CI-33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Géologie 1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Mr. Inal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2984" w:type="dxa"/>
            <w:vMerge w:val="restart"/>
          </w:tcPr>
          <w:p w:rsidR="00B87827" w:rsidRPr="00F23FA2" w:rsidRDefault="00B87827" w:rsidP="00C6125D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Biologie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Mlle.Adjroud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</w:tr>
      <w:tr w:rsidR="00B87827" w:rsidRPr="00D073A7" w:rsidTr="00234D7B">
        <w:trPr>
          <w:trHeight w:val="272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Mathématiques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Gr2 CI-31</w:t>
            </w:r>
          </w:p>
        </w:tc>
        <w:tc>
          <w:tcPr>
            <w:tcW w:w="279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Mathématiques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Gr1 CI-31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D073A7" w:rsidTr="00234D7B">
        <w:trPr>
          <w:trHeight w:val="176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3 CI-32 Touansa</w:t>
            </w:r>
          </w:p>
        </w:tc>
        <w:tc>
          <w:tcPr>
            <w:tcW w:w="2790" w:type="dxa"/>
          </w:tcPr>
          <w:p w:rsidR="00B87827" w:rsidRPr="00F23FA2" w:rsidRDefault="00B87827" w:rsidP="008B61D2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Biologie TP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3 CI-32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D073A7" w:rsidTr="00234D7B">
        <w:trPr>
          <w:trHeight w:val="122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8B61D2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Biologie  1 TP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Gr 4 CI-34</w:t>
            </w:r>
          </w:p>
        </w:tc>
        <w:tc>
          <w:tcPr>
            <w:tcW w:w="279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4 CI-34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  <w:t>Touansa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BC619D" w:rsidTr="00234D7B">
        <w:trPr>
          <w:trHeight w:val="217"/>
        </w:trPr>
        <w:tc>
          <w:tcPr>
            <w:tcW w:w="1668" w:type="dxa"/>
            <w:vMerge w:val="restart"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B87827" w:rsidRPr="00B42FC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B42FC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 xml:space="preserve">Mardi </w:t>
            </w:r>
          </w:p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Mr.Ouazen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279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Mr.Touansa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Physique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Gr3 CII-31</w:t>
            </w:r>
          </w:p>
        </w:tc>
        <w:tc>
          <w:tcPr>
            <w:tcW w:w="2984" w:type="dxa"/>
          </w:tcPr>
          <w:p w:rsidR="00B87827" w:rsidRPr="00BC619D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BC619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val="en-US" w:eastAsia="en-US"/>
              </w:rPr>
              <w:t>Chimie 1 TD</w:t>
            </w:r>
            <w:r w:rsidRPr="00BC619D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  <w:t xml:space="preserve"> Gr 3 CII-31</w:t>
            </w:r>
            <w:r w:rsidR="00BC619D" w:rsidRPr="00BC619D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  <w:t>Badji</w:t>
            </w:r>
          </w:p>
        </w:tc>
      </w:tr>
      <w:tr w:rsidR="00B87827" w:rsidRPr="00D073A7" w:rsidTr="00234D7B">
        <w:trPr>
          <w:trHeight w:val="176"/>
        </w:trPr>
        <w:tc>
          <w:tcPr>
            <w:tcW w:w="1668" w:type="dxa"/>
            <w:vMerge/>
          </w:tcPr>
          <w:p w:rsidR="00B87827" w:rsidRPr="00BC619D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760" w:type="dxa"/>
            <w:vMerge/>
          </w:tcPr>
          <w:p w:rsidR="00B87827" w:rsidRPr="00BC619D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vMerge/>
          </w:tcPr>
          <w:p w:rsidR="00B87827" w:rsidRPr="00BC619D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BC619D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690" w:type="dxa"/>
          </w:tcPr>
          <w:p w:rsidR="00B87827" w:rsidRPr="00BC619D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BC619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val="en-US" w:eastAsia="en-US"/>
              </w:rPr>
              <w:t>Chimie 1 TD</w:t>
            </w:r>
            <w:r w:rsidRPr="00BC619D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  <w:t xml:space="preserve"> Gr 4 CII-32</w:t>
            </w:r>
            <w:r w:rsidR="00BC619D" w:rsidRPr="00BC619D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  <w:t>Badji</w:t>
            </w:r>
          </w:p>
        </w:tc>
        <w:tc>
          <w:tcPr>
            <w:tcW w:w="2984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Physique 1 TD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Gr4 CII-32</w:t>
            </w:r>
          </w:p>
        </w:tc>
      </w:tr>
      <w:tr w:rsidR="00B87827" w:rsidRPr="00D073A7" w:rsidTr="00234D7B">
        <w:trPr>
          <w:trHeight w:val="188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Gr1 CII-33</w:t>
            </w:r>
          </w:p>
        </w:tc>
      </w:tr>
      <w:tr w:rsidR="00B87827" w:rsidRPr="00D073A7" w:rsidTr="00234D7B">
        <w:trPr>
          <w:trHeight w:val="95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Gr2 CII-34</w:t>
            </w:r>
          </w:p>
        </w:tc>
      </w:tr>
      <w:tr w:rsidR="00B87827" w:rsidRPr="00D073A7" w:rsidTr="00234D7B">
        <w:trPr>
          <w:trHeight w:val="233"/>
        </w:trPr>
        <w:tc>
          <w:tcPr>
            <w:tcW w:w="1668" w:type="dxa"/>
            <w:vMerge w:val="restart"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B87827" w:rsidRPr="00B42FC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B42FC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Mercredi</w:t>
            </w:r>
          </w:p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Gr3 CI-33</w:t>
            </w:r>
          </w:p>
        </w:tc>
        <w:tc>
          <w:tcPr>
            <w:tcW w:w="27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Gr4 CI-33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Mr. Inal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2984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Physique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Mme Krarcha</w:t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  <w:t>(Amphi 300)</w:t>
            </w:r>
          </w:p>
        </w:tc>
      </w:tr>
      <w:tr w:rsidR="00B87827" w:rsidRPr="00D073A7" w:rsidTr="00234D7B">
        <w:trPr>
          <w:trHeight w:val="197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Mathématiques 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Gr4 CI-31</w:t>
            </w:r>
          </w:p>
        </w:tc>
        <w:tc>
          <w:tcPr>
            <w:tcW w:w="27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Mathématiques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Gr3 CI-31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D073A7" w:rsidTr="00234D7B">
        <w:trPr>
          <w:trHeight w:val="128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1 CI-32 Touansa</w:t>
            </w:r>
          </w:p>
        </w:tc>
        <w:tc>
          <w:tcPr>
            <w:tcW w:w="27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Biologie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1 CI-32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D073A7" w:rsidTr="00234D7B">
        <w:trPr>
          <w:trHeight w:val="149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D073A7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Biologie 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2 CI-34</w:t>
            </w:r>
          </w:p>
        </w:tc>
        <w:tc>
          <w:tcPr>
            <w:tcW w:w="27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2 CI-34 Touansa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73A7" w:rsidRPr="00D073A7" w:rsidTr="00D073A7">
        <w:tc>
          <w:tcPr>
            <w:tcW w:w="1668" w:type="dxa"/>
          </w:tcPr>
          <w:p w:rsidR="00D073A7" w:rsidRPr="00D073A7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D073A7" w:rsidRPr="00B42FC2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B42FC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Jeudi</w:t>
            </w:r>
          </w:p>
          <w:p w:rsidR="00D073A7" w:rsidRPr="00D073A7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6181" w:type="dxa"/>
            <w:gridSpan w:val="3"/>
          </w:tcPr>
          <w:p w:rsidR="00D073A7" w:rsidRPr="00F23FA2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Techniques d’expression (Cours/TD)</w:t>
            </w:r>
            <w:r w:rsidR="00CC29E2"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="00CC29E2"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Messaoui</w:t>
            </w:r>
            <w:r w:rsidR="00CC29E2"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="00CC29E2"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Amphi 300</w:t>
            </w:r>
          </w:p>
        </w:tc>
        <w:tc>
          <w:tcPr>
            <w:tcW w:w="6867" w:type="dxa"/>
            <w:gridSpan w:val="3"/>
          </w:tcPr>
          <w:p w:rsidR="00D073A7" w:rsidRPr="00F23FA2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43570" w:rsidRDefault="00343570" w:rsidP="00C51384">
      <w:pPr>
        <w:spacing w:line="276" w:lineRule="auto"/>
        <w:rPr>
          <w:rFonts w:asciiTheme="minorBidi" w:hAnsiTheme="minorBidi" w:cstheme="minorBidi"/>
          <w:b/>
          <w:bCs/>
          <w:noProof w:val="0"/>
          <w:color w:val="000000" w:themeColor="text1"/>
          <w:sz w:val="32"/>
          <w:szCs w:val="32"/>
          <w:lang w:eastAsia="en-US"/>
        </w:rPr>
      </w:pPr>
    </w:p>
    <w:p w:rsidR="00180C4E" w:rsidRPr="00D073A7" w:rsidRDefault="00180C4E" w:rsidP="00EB6810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0F5E57" w:rsidRPr="00180C4E" w:rsidRDefault="00180C4E" w:rsidP="00E50998">
      <w:pPr>
        <w:spacing w:line="276" w:lineRule="auto"/>
        <w:rPr>
          <w:noProof w:val="0"/>
          <w:color w:val="FF0000"/>
          <w:sz w:val="24"/>
          <w:szCs w:val="24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                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1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ère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année Socle Commun Géologie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(Groupes 5 à 8)                             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tbl>
      <w:tblPr>
        <w:tblStyle w:val="Grilledutableau"/>
        <w:tblpPr w:leftFromText="141" w:rightFromText="141" w:vertAnchor="page" w:horzAnchor="margin" w:tblpY="4156"/>
        <w:tblW w:w="15228" w:type="dxa"/>
        <w:tblLook w:val="04A0"/>
      </w:tblPr>
      <w:tblGrid>
        <w:gridCol w:w="1668"/>
        <w:gridCol w:w="2551"/>
        <w:gridCol w:w="2552"/>
        <w:gridCol w:w="850"/>
        <w:gridCol w:w="587"/>
        <w:gridCol w:w="3600"/>
        <w:gridCol w:w="3420"/>
      </w:tblGrid>
      <w:tr w:rsidR="00D073A7" w:rsidRPr="00D073A7" w:rsidTr="00343570">
        <w:tc>
          <w:tcPr>
            <w:tcW w:w="1668" w:type="dxa"/>
            <w:tcBorders>
              <w:top w:val="nil"/>
              <w:left w:val="nil"/>
            </w:tcBorders>
          </w:tcPr>
          <w:p w:rsidR="00D073A7" w:rsidRPr="00D073A7" w:rsidRDefault="00D073A7" w:rsidP="00343570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560" w:type="dxa"/>
            <w:gridSpan w:val="6"/>
          </w:tcPr>
          <w:p w:rsidR="00D073A7" w:rsidRPr="00D073A7" w:rsidRDefault="00D073A7" w:rsidP="00343570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8h30                         10h00                         11h30                   13h00                     14h30                            16h00</w:t>
            </w:r>
          </w:p>
        </w:tc>
      </w:tr>
      <w:tr w:rsidR="00B87827" w:rsidRPr="00D073A7" w:rsidTr="00343570">
        <w:trPr>
          <w:trHeight w:val="272"/>
        </w:trPr>
        <w:tc>
          <w:tcPr>
            <w:tcW w:w="1668" w:type="dxa"/>
            <w:vMerge w:val="restart"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Dimanche</w:t>
            </w:r>
          </w:p>
          <w:p w:rsidR="00B87827" w:rsidRPr="00E50998" w:rsidRDefault="00B87827" w:rsidP="00343570">
            <w:pPr>
              <w:spacing w:line="276" w:lineRule="auto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Chimie 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Mme.</w:t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Lekhal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2552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Mathématique 1</w:t>
            </w:r>
            <w:r w:rsidRPr="00D073A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Mr.</w:t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Chenaf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1437" w:type="dxa"/>
            <w:gridSpan w:val="2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Informatique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Gr5 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CI-33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Informatique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Gr6 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CI-33</w:t>
            </w:r>
          </w:p>
        </w:tc>
      </w:tr>
      <w:tr w:rsidR="00B87827" w:rsidRPr="00D073A7" w:rsidTr="00343570">
        <w:trPr>
          <w:trHeight w:val="258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Mathématiques 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Gr6 CI-31</w:t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Chenaf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Mathématiques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Gr5 CI-31</w:t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Chenaf</w:t>
            </w:r>
          </w:p>
        </w:tc>
      </w:tr>
      <w:tr w:rsidR="00B87827" w:rsidRPr="00D073A7" w:rsidTr="00343570">
        <w:trPr>
          <w:trHeight w:val="162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Géomorphologie TP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Gr 7 CI-32</w:t>
            </w:r>
            <w:r w:rsidR="000D7ACC" w:rsidRPr="000D7ACC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Bezai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Biologie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7 CI-32 Mme.Benouara</w:t>
            </w:r>
          </w:p>
        </w:tc>
      </w:tr>
      <w:tr w:rsidR="00B87827" w:rsidRPr="00D073A7" w:rsidTr="00343570">
        <w:trPr>
          <w:trHeight w:val="177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E0589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Biologie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DE0589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8 CI-34 Mme.Benouara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383CD0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4"/>
                <w:szCs w:val="14"/>
                <w:lang w:eastAsia="en-US"/>
              </w:rPr>
              <w:t>Géomorphologie TP</w:t>
            </w:r>
            <w:r w:rsidRPr="00383CD0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 xml:space="preserve"> Gr 8  CI-34</w:t>
            </w:r>
            <w:r w:rsidR="000D7ACC" w:rsidRPr="000D7ACC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Bezai</w:t>
            </w:r>
          </w:p>
        </w:tc>
      </w:tr>
      <w:tr w:rsidR="00B87827" w:rsidRPr="00D073A7" w:rsidTr="00343570">
        <w:trPr>
          <w:trHeight w:val="271"/>
        </w:trPr>
        <w:tc>
          <w:tcPr>
            <w:tcW w:w="1668" w:type="dxa"/>
            <w:vMerge w:val="restart"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Lundi</w:t>
            </w: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Physique 1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Gr5 CII-31</w:t>
            </w:r>
          </w:p>
        </w:tc>
        <w:tc>
          <w:tcPr>
            <w:tcW w:w="2552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Chimie 1 TD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5 CII-31</w:t>
            </w:r>
            <w:r w:rsidR="00F23FA2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Rahmouni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Géologie 1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Mr. Inal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3420" w:type="dxa"/>
            <w:vMerge w:val="restart"/>
          </w:tcPr>
          <w:p w:rsidR="00B8782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Biologie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22"/>
                <w:szCs w:val="22"/>
                <w:lang w:eastAsia="en-US"/>
              </w:rPr>
              <w:br/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Mlle.Adjroud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</w:tr>
      <w:tr w:rsidR="00B87827" w:rsidRPr="00D073A7" w:rsidTr="00343570">
        <w:trPr>
          <w:trHeight w:val="272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Chimie 1 TD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 w:rsidR="00142F6F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6 CII-32 Rahmouni</w:t>
            </w:r>
          </w:p>
        </w:tc>
        <w:tc>
          <w:tcPr>
            <w:tcW w:w="2552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Physique 1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Gr6 CII-32</w:t>
            </w:r>
            <w:r w:rsidR="00142F6F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Rahmouni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176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Géologie 1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Gr7 CII-33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122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Géologie 1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Gr8 CII-34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217"/>
        </w:trPr>
        <w:tc>
          <w:tcPr>
            <w:tcW w:w="1668" w:type="dxa"/>
            <w:vMerge w:val="restart"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 xml:space="preserve">Mardi </w:t>
            </w: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B87827" w:rsidRPr="00B62126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Informatique 1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Mr.Ouazen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2552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Géomorphologie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Mr.Touansa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Informatique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Gr7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CI-33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Ouazen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Informatique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Gr8 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CI-33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 Ouazen</w:t>
            </w:r>
          </w:p>
        </w:tc>
      </w:tr>
      <w:tr w:rsidR="00B87827" w:rsidRPr="00D073A7" w:rsidTr="00343570">
        <w:trPr>
          <w:trHeight w:val="176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Mathématiques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Gr8 CI-31Chenaf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Mathématiques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Gr7 CI-31Chenaf</w:t>
            </w:r>
          </w:p>
        </w:tc>
      </w:tr>
      <w:tr w:rsidR="00B87827" w:rsidRPr="00D073A7" w:rsidTr="00343570">
        <w:trPr>
          <w:trHeight w:val="230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Géomorphologie TP</w:t>
            </w:r>
            <w:r w:rsidRPr="00E50998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Gr 5 CI-32</w:t>
            </w:r>
            <w:r w:rsidR="000D7ACC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Bezai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Biologie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TP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Gr 5 CI-32 Mlle Lekehal</w:t>
            </w:r>
          </w:p>
        </w:tc>
      </w:tr>
      <w:tr w:rsidR="00B87827" w:rsidRPr="00D073A7" w:rsidTr="00343570">
        <w:trPr>
          <w:trHeight w:val="95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Biologie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6 CI-34 Mlle Lekhal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Géomorphologie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Gr 6 CI-34</w:t>
            </w:r>
            <w:r w:rsidR="000D7ACC" w:rsidRPr="000D7ACC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Bezai</w:t>
            </w:r>
          </w:p>
        </w:tc>
      </w:tr>
      <w:tr w:rsidR="00B87827" w:rsidRPr="00D073A7" w:rsidTr="00343570">
        <w:trPr>
          <w:trHeight w:val="298"/>
        </w:trPr>
        <w:tc>
          <w:tcPr>
            <w:tcW w:w="1668" w:type="dxa"/>
            <w:vMerge w:val="restart"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Mercredi</w:t>
            </w: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Physique 1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Gr7 CII-31</w:t>
            </w:r>
          </w:p>
        </w:tc>
        <w:tc>
          <w:tcPr>
            <w:tcW w:w="2552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Chimie 1 TD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7 CII-31</w:t>
            </w:r>
            <w:r w:rsidR="00BC619D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Ghodhbane</w:t>
            </w:r>
            <w:bookmarkStart w:id="0" w:name="_GoBack"/>
            <w:bookmarkEnd w:id="0"/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Géologie 1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Mr. Inal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3420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Physique 1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Mme Krarcha</w:t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(Amphi 300)</w:t>
            </w:r>
          </w:p>
        </w:tc>
      </w:tr>
      <w:tr w:rsidR="00B87827" w:rsidRPr="00D073A7" w:rsidTr="00343570">
        <w:trPr>
          <w:trHeight w:val="312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Chimie 1 TD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8 CII-32</w:t>
            </w:r>
            <w:r w:rsidR="00BC619D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Ghodhbane</w:t>
            </w:r>
          </w:p>
        </w:tc>
        <w:tc>
          <w:tcPr>
            <w:tcW w:w="2552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Physique 1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Gr8 CII-32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128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Géologie 1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Gr5 CII-33</w:t>
            </w:r>
            <w:r w:rsidR="0019613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Belagoune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149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Géologie 1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Gr6 CII-34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A27FE" w:rsidRPr="00D073A7" w:rsidTr="00B87827">
        <w:tc>
          <w:tcPr>
            <w:tcW w:w="1668" w:type="dxa"/>
          </w:tcPr>
          <w:p w:rsidR="003A27FE" w:rsidRPr="00E50998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3A27FE" w:rsidRPr="00E50998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Jeudi</w:t>
            </w:r>
          </w:p>
          <w:p w:rsidR="003A27FE" w:rsidRPr="00E50998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953" w:type="dxa"/>
            <w:gridSpan w:val="3"/>
          </w:tcPr>
          <w:p w:rsidR="003A27FE" w:rsidRPr="00D073A7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Techniques d’expression (Cours/TD)</w:t>
            </w:r>
            <w:r w:rsidR="00CC29E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="00CC29E2"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Me</w:t>
            </w:r>
            <w:r w:rsidR="004B3FE7"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ssaoui</w:t>
            </w:r>
            <w:r w:rsidR="004B3FE7"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Amphi 300</w:t>
            </w:r>
          </w:p>
        </w:tc>
        <w:tc>
          <w:tcPr>
            <w:tcW w:w="7607" w:type="dxa"/>
            <w:gridSpan w:val="3"/>
          </w:tcPr>
          <w:p w:rsidR="003A27FE" w:rsidRPr="00D073A7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EB6810" w:rsidRDefault="00EB6810" w:rsidP="00FD79FA">
      <w:pPr>
        <w:tabs>
          <w:tab w:val="left" w:pos="3192"/>
        </w:tabs>
        <w:rPr>
          <w:sz w:val="24"/>
          <w:szCs w:val="24"/>
          <w:lang w:eastAsia="en-US"/>
        </w:rPr>
      </w:pPr>
    </w:p>
    <w:p w:rsidR="00D654D8" w:rsidRDefault="00D654D8" w:rsidP="00D654D8">
      <w:pPr>
        <w:tabs>
          <w:tab w:val="left" w:pos="3192"/>
        </w:tabs>
        <w:rPr>
          <w:sz w:val="24"/>
          <w:szCs w:val="24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D654D8" w:rsidRDefault="00C831DC" w:rsidP="00EB6810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      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2</w:t>
      </w:r>
      <w:r w:rsidRPr="00C831DC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ème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année Socle Commun Géologie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p w:rsidR="00C831DC" w:rsidRPr="00D654D8" w:rsidRDefault="00C831DC" w:rsidP="00D654D8">
      <w:pPr>
        <w:rPr>
          <w:sz w:val="24"/>
          <w:szCs w:val="24"/>
          <w:lang w:eastAsia="en-US"/>
        </w:rPr>
      </w:pPr>
    </w:p>
    <w:tbl>
      <w:tblPr>
        <w:tblStyle w:val="Grilledutableau"/>
        <w:tblW w:w="14730" w:type="dxa"/>
        <w:tblLook w:val="04A0"/>
      </w:tblPr>
      <w:tblGrid>
        <w:gridCol w:w="1666"/>
        <w:gridCol w:w="2295"/>
        <w:gridCol w:w="116"/>
        <w:gridCol w:w="2835"/>
        <w:gridCol w:w="2078"/>
        <w:gridCol w:w="2790"/>
        <w:gridCol w:w="2950"/>
      </w:tblGrid>
      <w:tr w:rsidR="00A7242F" w:rsidRPr="00D073A7" w:rsidTr="000758F1">
        <w:tc>
          <w:tcPr>
            <w:tcW w:w="1666" w:type="dxa"/>
            <w:tcBorders>
              <w:top w:val="nil"/>
              <w:left w:val="nil"/>
            </w:tcBorders>
          </w:tcPr>
          <w:p w:rsidR="00A7242F" w:rsidRPr="00D073A7" w:rsidRDefault="00A7242F" w:rsidP="008A502C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064" w:type="dxa"/>
            <w:gridSpan w:val="6"/>
          </w:tcPr>
          <w:p w:rsidR="00A7242F" w:rsidRPr="00D073A7" w:rsidRDefault="00A7242F" w:rsidP="008A502C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8h30                     10h00                         11h30                                                 13h00                          14h30                             16h00</w:t>
            </w:r>
          </w:p>
        </w:tc>
      </w:tr>
      <w:tr w:rsidR="004F4DBF" w:rsidRPr="00D073A7" w:rsidTr="004F4DBF">
        <w:trPr>
          <w:trHeight w:val="114"/>
        </w:trPr>
        <w:tc>
          <w:tcPr>
            <w:tcW w:w="1666" w:type="dxa"/>
            <w:vMerge w:val="restart"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D073A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Dimanche</w:t>
            </w:r>
          </w:p>
          <w:p w:rsidR="004F4DBF" w:rsidRPr="00D073A7" w:rsidRDefault="004F4DBF" w:rsidP="008A502C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4DBF" w:rsidRPr="00763B5F" w:rsidRDefault="004F4DBF" w:rsidP="006C07A2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63B5F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TP Tectonique G1  </w:t>
            </w:r>
            <w:r w:rsidRPr="00763B5F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Salle : CII-31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4F4DBF" w:rsidRPr="00763B5F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4F4DBF" w:rsidRPr="000758F1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58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Minéralogie </w:t>
            </w:r>
          </w:p>
          <w:p w:rsidR="004F4DBF" w:rsidRPr="00CF1C3B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F4DBF" w:rsidRPr="00C831DC" w:rsidRDefault="004F4DBF" w:rsidP="008A502C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831DC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Chaabane</w:t>
            </w:r>
          </w:p>
          <w:p w:rsidR="004F4DBF" w:rsidRPr="00D073A7" w:rsidRDefault="004F4DBF" w:rsidP="008A502C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Amphi 300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4F4DBF" w:rsidRPr="00601F08" w:rsidRDefault="004F4DBF" w:rsidP="0053292C">
            <w:pPr>
              <w:jc w:val="center"/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0758F1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Tectonique1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="0053292C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C831DC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Youcef Brahim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Amphi 300</w:t>
            </w:r>
          </w:p>
        </w:tc>
      </w:tr>
      <w:tr w:rsidR="004F4DBF" w:rsidRPr="00D073A7" w:rsidTr="004F4DBF">
        <w:trPr>
          <w:trHeight w:val="136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4DBF" w:rsidRPr="00D073A7" w:rsidRDefault="004F4DBF" w:rsidP="00584185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5F2E79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 Tectonique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G2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Salle : CII-32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F4DBF" w:rsidRPr="00CF1C3B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4F4DBF" w:rsidRPr="00B5443F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DBF" w:rsidRPr="00D073A7" w:rsidTr="004F4DBF">
        <w:trPr>
          <w:trHeight w:val="231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4DBF" w:rsidRPr="00D073A7" w:rsidRDefault="004F4DBF" w:rsidP="000B1A7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5F2E79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 Paléontologie G3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Labo 03 Mme. Benmansour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F4DBF" w:rsidRPr="00CF1C3B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4F4DBF" w:rsidRPr="00B5443F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DBF" w:rsidRPr="00D073A7" w:rsidTr="004F4DBF">
        <w:trPr>
          <w:trHeight w:val="149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4DBF" w:rsidRPr="00D073A7" w:rsidRDefault="004F4DBF" w:rsidP="000B1A7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5F2E79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 Minéralogie G4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Labo 04 Mr.Chaabane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F4DBF" w:rsidRPr="00CF1C3B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4F4DBF" w:rsidRPr="00B5443F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DBF" w:rsidRPr="00D073A7" w:rsidTr="004F4DBF">
        <w:trPr>
          <w:trHeight w:val="206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4F4DBF" w:rsidRPr="00C831DC" w:rsidRDefault="004F4DBF" w:rsidP="000B1A7D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Informatique TP G5</w:t>
            </w:r>
            <w:r w:rsidRPr="004F4DBF">
              <w:rPr>
                <w:rFonts w:asciiTheme="majorBidi" w:hAnsiTheme="majorBidi" w:cstheme="majorBidi"/>
                <w:noProof w:val="0"/>
                <w:color w:val="FF0000"/>
                <w:sz w:val="14"/>
                <w:szCs w:val="14"/>
                <w:lang w:eastAsia="en-US"/>
              </w:rPr>
              <w:t>Salle :</w:t>
            </w:r>
            <w:r w:rsidRPr="004F4DBF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>CII-33</w:t>
            </w: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DBF" w:rsidRPr="00C831DC" w:rsidRDefault="004F4DBF" w:rsidP="000B1A7D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Langue G5 TP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Salle : CII-33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mlle. Merghemi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F4DBF" w:rsidRPr="00CF1C3B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4F4DBF" w:rsidRPr="00B5443F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DBF" w:rsidRPr="00D073A7" w:rsidTr="004F4DBF">
        <w:trPr>
          <w:trHeight w:val="204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4F4DBF" w:rsidRPr="00C831DC" w:rsidRDefault="004F4DBF" w:rsidP="000B1A7D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Langue TD G6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 salle : CII-34</w:t>
            </w:r>
            <w:r w:rsidR="00B8782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M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lle. Merghemi</w:t>
            </w: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DBF" w:rsidRPr="00C831DC" w:rsidRDefault="004F4DBF" w:rsidP="000B1A7D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Informatique TP G6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Salle : CII-34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DBF" w:rsidRPr="00CF1C3B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DBF" w:rsidRPr="00B5443F" w:rsidRDefault="004F4DBF" w:rsidP="008A502C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DBF" w:rsidRPr="00D073A7" w:rsidTr="004F4DBF">
        <w:trPr>
          <w:trHeight w:val="181"/>
        </w:trPr>
        <w:tc>
          <w:tcPr>
            <w:tcW w:w="1666" w:type="dxa"/>
            <w:vMerge w:val="restart"/>
          </w:tcPr>
          <w:p w:rsidR="004F4DBF" w:rsidRPr="006C07A2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2"/>
                <w:szCs w:val="22"/>
                <w:lang w:eastAsia="en-US"/>
              </w:rPr>
            </w:pPr>
          </w:p>
          <w:p w:rsidR="004F4DBF" w:rsidRPr="006C07A2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 w:rsidRPr="006C07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2"/>
                <w:szCs w:val="22"/>
                <w:lang w:eastAsia="en-US"/>
              </w:rPr>
              <w:t>Lundi</w:t>
            </w:r>
          </w:p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:rsidR="004F4DBF" w:rsidRPr="00D073A7" w:rsidRDefault="004F4DBF" w:rsidP="00601F08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0758F1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Paléontologie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Benmansour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Amphi 300</w:t>
            </w:r>
          </w:p>
        </w:tc>
        <w:tc>
          <w:tcPr>
            <w:tcW w:w="2951" w:type="dxa"/>
            <w:gridSpan w:val="2"/>
            <w:vMerge w:val="restart"/>
            <w:shd w:val="clear" w:color="auto" w:fill="auto"/>
          </w:tcPr>
          <w:p w:rsidR="004F4DBF" w:rsidRDefault="004F4DBF" w:rsidP="00601F08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0758F1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Cristallographie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Inal</w:t>
            </w:r>
          </w:p>
          <w:p w:rsidR="004F4DBF" w:rsidRPr="00D073A7" w:rsidRDefault="004F4DBF" w:rsidP="00601F08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Amphi 300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DBF" w:rsidRPr="000758F1" w:rsidRDefault="004F4DBF" w:rsidP="00F23FA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0758F1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Tectonique  TP G3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 CII-31 </w:t>
            </w:r>
          </w:p>
        </w:tc>
      </w:tr>
      <w:tr w:rsidR="004F4DBF" w:rsidRPr="004E09B7" w:rsidTr="004F4DBF">
        <w:trPr>
          <w:trHeight w:val="200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F4DBF" w:rsidRDefault="004F4DBF" w:rsidP="005D0A72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</w:tcPr>
          <w:p w:rsidR="004F4DBF" w:rsidRDefault="004F4DBF" w:rsidP="000B1A7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DBF" w:rsidRPr="00C40309" w:rsidRDefault="004F4DBF" w:rsidP="0011010C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C40309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Tectonique TP G4</w:t>
            </w:r>
            <w:r w:rsidRPr="00C40309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 CII-32</w:t>
            </w:r>
            <w:r w:rsidR="00F23FA2" w:rsidRPr="0053002B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  <w:t>YoucefBrahim</w:t>
            </w:r>
          </w:p>
        </w:tc>
      </w:tr>
      <w:tr w:rsidR="004F4DBF" w:rsidRPr="00D073A7" w:rsidTr="004F4DBF">
        <w:trPr>
          <w:trHeight w:val="50"/>
        </w:trPr>
        <w:tc>
          <w:tcPr>
            <w:tcW w:w="1666" w:type="dxa"/>
            <w:vMerge/>
          </w:tcPr>
          <w:p w:rsidR="004F4DBF" w:rsidRPr="00C40309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F4DBF" w:rsidRPr="00C40309" w:rsidRDefault="004F4DBF" w:rsidP="005D0A72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</w:tcPr>
          <w:p w:rsidR="004F4DBF" w:rsidRPr="00C40309" w:rsidRDefault="004F4DBF" w:rsidP="000B1A7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4F4DBF" w:rsidRPr="00C40309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DBF" w:rsidRPr="000758F1" w:rsidRDefault="004F4DBF" w:rsidP="008B61D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0758F1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Paléontologie TP G5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Labo 03</w:t>
            </w:r>
          </w:p>
        </w:tc>
      </w:tr>
      <w:tr w:rsidR="004F4DBF" w:rsidRPr="00D073A7" w:rsidTr="004F4DBF">
        <w:trPr>
          <w:trHeight w:val="170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4F4DBF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DBF" w:rsidRPr="00D073A7" w:rsidRDefault="004F4DBF" w:rsidP="005C661F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0758F1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Minéralogie TP G6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Labo 04Mr.Chaabane</w:t>
            </w:r>
          </w:p>
        </w:tc>
      </w:tr>
      <w:tr w:rsidR="004F4DBF" w:rsidRPr="00D073A7" w:rsidTr="004F4DBF">
        <w:trPr>
          <w:trHeight w:val="242"/>
        </w:trPr>
        <w:tc>
          <w:tcPr>
            <w:tcW w:w="1666" w:type="dxa"/>
            <w:vMerge w:val="restart"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4F4DBF" w:rsidRPr="006C07A2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6C07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 xml:space="preserve">Mardi </w:t>
            </w:r>
          </w:p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4F4DBF" w:rsidRPr="00D073A7" w:rsidRDefault="004F4DBF" w:rsidP="00AD0144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Paléontologie TP G1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Labo 03 Benmansour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4F4DBF" w:rsidRPr="00D073A7" w:rsidRDefault="004F4DBF" w:rsidP="00F76593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0758F1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Géologie de l’Algérie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C831DC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Djaiz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4F4DBF">
              <w:rPr>
                <w:rFonts w:asciiTheme="majorBidi" w:hAnsiTheme="majorBidi" w:cstheme="majorBidi"/>
                <w:i/>
                <w:iCs/>
                <w:noProof w:val="0"/>
                <w:color w:val="FF0000"/>
                <w:sz w:val="24"/>
                <w:szCs w:val="24"/>
                <w:lang w:eastAsia="en-US"/>
              </w:rPr>
              <w:t>Amphi 300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4F4DBF" w:rsidRPr="00601F08" w:rsidRDefault="004F4DBF" w:rsidP="0040025E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601F08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  <w:t>Informatique</w:t>
            </w:r>
          </w:p>
          <w:p w:rsidR="004F4DBF" w:rsidRPr="00601F08" w:rsidRDefault="004F4DBF" w:rsidP="007146DF">
            <w:pPr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</w:p>
          <w:p w:rsidR="004F4DBF" w:rsidRPr="00601F08" w:rsidRDefault="004F4DBF" w:rsidP="0040025E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</w:p>
          <w:p w:rsidR="004F4DBF" w:rsidRPr="00D073A7" w:rsidRDefault="004F4DBF" w:rsidP="0040025E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601F08">
              <w:rPr>
                <w:rFonts w:asciiTheme="majorBidi" w:hAnsiTheme="majorBidi" w:cstheme="majorBidi"/>
                <w:i/>
                <w:iCs/>
                <w:noProof w:val="0"/>
                <w:color w:val="FF0000"/>
                <w:lang w:eastAsia="en-US"/>
              </w:rPr>
              <w:t>Amphi 300</w:t>
            </w:r>
          </w:p>
        </w:tc>
      </w:tr>
      <w:tr w:rsidR="004F4DBF" w:rsidRPr="00D073A7" w:rsidTr="004F4DBF">
        <w:trPr>
          <w:trHeight w:val="215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4F4DBF" w:rsidRPr="008F3FAE" w:rsidRDefault="004F4DBF" w:rsidP="00AD0144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</w:t>
            </w: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inéralogie G2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Labo 04 </w:t>
            </w:r>
            <w:r w:rsidRPr="00463525">
              <w:rPr>
                <w:rFonts w:asciiTheme="majorBidi" w:hAnsiTheme="majorBidi" w:cstheme="majorBidi"/>
                <w:sz w:val="16"/>
                <w:szCs w:val="16"/>
              </w:rPr>
              <w:t>Chaabane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F4DBF" w:rsidRPr="00D073A7" w:rsidTr="004F4DBF">
        <w:trPr>
          <w:trHeight w:val="242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4F4DBF" w:rsidRPr="00C831DC" w:rsidRDefault="004F4DBF" w:rsidP="008A502C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 xml:space="preserve">Informatique G3 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>CII-31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4F4DBF" w:rsidRPr="00C831DC" w:rsidRDefault="004F4DBF" w:rsidP="008A502C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Langue G3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CII-31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mlle. Merghemi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F4DBF" w:rsidRPr="00D073A7" w:rsidTr="004F4DBF">
        <w:trPr>
          <w:trHeight w:val="260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4F4DBF" w:rsidRPr="00C831DC" w:rsidRDefault="004F4DBF" w:rsidP="008A502C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Langue G4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CII-32</w:t>
            </w:r>
            <w:r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Mlle </w:t>
            </w:r>
            <w:r w:rsidR="00B87827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>Mlle.</w:t>
            </w:r>
            <w:r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>Chaabane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4F4DBF" w:rsidRPr="00C831DC" w:rsidRDefault="004F4DBF" w:rsidP="008A502C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Informatique G4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CII-32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F4DBF" w:rsidRPr="00D073A7" w:rsidTr="004F4DBF">
        <w:trPr>
          <w:trHeight w:val="137"/>
        </w:trPr>
        <w:tc>
          <w:tcPr>
            <w:tcW w:w="1666" w:type="dxa"/>
            <w:vMerge w:val="restart"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4F4DBF" w:rsidRPr="00262C6C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262C6C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Mercredi</w:t>
            </w:r>
          </w:p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:rsidR="004F4DBF" w:rsidRPr="00D073A7" w:rsidRDefault="004F4DBF" w:rsidP="00652B1B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1" w:type="dxa"/>
            <w:gridSpan w:val="2"/>
            <w:vMerge w:val="restart"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5F2E79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Stratigraphie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Chebah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Amphi 300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5F2E7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4F4DBF" w:rsidRPr="00C831DC" w:rsidRDefault="004F4DBF" w:rsidP="008A502C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Langue TD G1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CII-33</w:t>
            </w:r>
            <w:r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Mlle Chaabane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</w:tcPr>
          <w:p w:rsidR="004F4DBF" w:rsidRPr="00C831DC" w:rsidRDefault="004F4DBF" w:rsidP="008A502C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 xml:space="preserve">Informatique TD G1 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CII-33</w:t>
            </w:r>
          </w:p>
        </w:tc>
      </w:tr>
      <w:tr w:rsidR="004F4DBF" w:rsidRPr="00D073A7" w:rsidTr="004F4DBF">
        <w:trPr>
          <w:trHeight w:val="34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F4DBF" w:rsidRPr="00D073A7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4F4DBF" w:rsidRPr="00C831DC" w:rsidRDefault="004F4DBF" w:rsidP="008A502C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Informatique TP G2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CII-34</w:t>
            </w:r>
          </w:p>
        </w:tc>
        <w:tc>
          <w:tcPr>
            <w:tcW w:w="2950" w:type="dxa"/>
            <w:tcBorders>
              <w:top w:val="single" w:sz="4" w:space="0" w:color="auto"/>
            </w:tcBorders>
            <w:shd w:val="clear" w:color="auto" w:fill="auto"/>
          </w:tcPr>
          <w:p w:rsidR="004F4DBF" w:rsidRPr="00C831DC" w:rsidRDefault="004F4DBF" w:rsidP="008A502C">
            <w:pPr>
              <w:jc w:val="center"/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</w:pPr>
            <w:r w:rsidRPr="00C831D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16"/>
                <w:szCs w:val="16"/>
                <w:lang w:eastAsia="en-US"/>
              </w:rPr>
              <w:t>Langue TD G2</w:t>
            </w:r>
            <w:r w:rsidRPr="00C831D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CII-34</w:t>
            </w:r>
            <w:r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Mlle Chaabane</w:t>
            </w:r>
          </w:p>
        </w:tc>
      </w:tr>
      <w:tr w:rsidR="004F4DBF" w:rsidRPr="00D073A7" w:rsidTr="004F4DBF">
        <w:trPr>
          <w:trHeight w:val="188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F4DBF" w:rsidRPr="00D073A7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shd w:val="clear" w:color="auto" w:fill="auto"/>
          </w:tcPr>
          <w:p w:rsidR="004F4DBF" w:rsidRDefault="004F4DBF" w:rsidP="00E040A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Minéralogie</w:t>
            </w: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TP G3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Labo 03</w:t>
            </w:r>
            <w:r w:rsidR="00E040A9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 Nemouchi</w:t>
            </w:r>
          </w:p>
        </w:tc>
      </w:tr>
      <w:tr w:rsidR="004F4DBF" w:rsidRPr="00D073A7" w:rsidTr="004F4DBF">
        <w:trPr>
          <w:trHeight w:val="190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F4DBF" w:rsidRPr="00D073A7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shd w:val="clear" w:color="auto" w:fill="auto"/>
          </w:tcPr>
          <w:p w:rsidR="004F4DBF" w:rsidRPr="00D073A7" w:rsidRDefault="004F4DBF" w:rsidP="008B61D2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Paléontologie</w:t>
            </w: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TP G4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Labo 04</w:t>
            </w:r>
          </w:p>
        </w:tc>
      </w:tr>
      <w:tr w:rsidR="004F4DBF" w:rsidRPr="00D073A7" w:rsidTr="00FF3FAF">
        <w:trPr>
          <w:trHeight w:val="132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F4DBF" w:rsidRPr="00D073A7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4F4DBF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4F4DBF" w:rsidRDefault="004F4DBF" w:rsidP="008B61D2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Cristallographie TD G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5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CII-31</w:t>
            </w:r>
            <w:r w:rsidR="005E2EB4" w:rsidRPr="006C07A2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Chebah</w:t>
            </w:r>
          </w:p>
        </w:tc>
        <w:tc>
          <w:tcPr>
            <w:tcW w:w="2950" w:type="dxa"/>
            <w:shd w:val="clear" w:color="auto" w:fill="auto"/>
          </w:tcPr>
          <w:p w:rsidR="004F4DBF" w:rsidRDefault="004F4DBF" w:rsidP="008928CE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Cristallographie TD G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6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 CII-31 </w:t>
            </w:r>
            <w:r w:rsidR="00EB6810" w:rsidRPr="00EB6810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Khelkhal</w:t>
            </w:r>
          </w:p>
        </w:tc>
      </w:tr>
      <w:tr w:rsidR="004F4DBF" w:rsidRPr="00D073A7" w:rsidTr="00EB6810">
        <w:trPr>
          <w:trHeight w:val="364"/>
        </w:trPr>
        <w:tc>
          <w:tcPr>
            <w:tcW w:w="1666" w:type="dxa"/>
            <w:vMerge w:val="restart"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4F4DBF" w:rsidRPr="00262C6C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262C6C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Jeudi</w:t>
            </w:r>
          </w:p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DBF" w:rsidRPr="00D073A7" w:rsidRDefault="004F4DBF" w:rsidP="0037511E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F230B5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Minéralogie TP G1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 Labo 04 </w:t>
            </w:r>
            <w:r w:rsidR="0037511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Khelkhal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4F4DBF" w:rsidRPr="00D073A7" w:rsidRDefault="004F4DBF" w:rsidP="00584185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Cristallographie TD G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CII-32</w:t>
            </w:r>
            <w:r w:rsidR="00EB6810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Khelkhal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</w:tcPr>
          <w:p w:rsidR="00702007" w:rsidRPr="00D073A7" w:rsidRDefault="004F4DBF" w:rsidP="00584185">
            <w:pPr>
              <w:ind w:left="52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Cristallographie TD G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2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 CII-32</w:t>
            </w:r>
            <w:r w:rsidR="0037511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Khelkhal</w:t>
            </w:r>
          </w:p>
        </w:tc>
      </w:tr>
      <w:tr w:rsidR="004F4DBF" w:rsidRPr="00D073A7" w:rsidTr="004F4DBF">
        <w:trPr>
          <w:trHeight w:val="50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DBF" w:rsidRPr="00D073A7" w:rsidRDefault="004F4DBF" w:rsidP="00F230B5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F230B5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Paléontologie TP G2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Labo 03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4DBF" w:rsidRPr="00D073A7" w:rsidRDefault="004F4DBF" w:rsidP="0037511E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Minéralogie TP G5 Labo 04</w:t>
            </w:r>
            <w:r w:rsidR="0037511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Nemouchi</w:t>
            </w:r>
          </w:p>
        </w:tc>
      </w:tr>
      <w:tr w:rsidR="004F4DBF" w:rsidRPr="00D073A7" w:rsidTr="004F4DBF">
        <w:trPr>
          <w:trHeight w:val="50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DBF" w:rsidRPr="00D073A7" w:rsidRDefault="004F4DBF" w:rsidP="00A04767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Cristallographie TD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G3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CII-34</w:t>
            </w:r>
            <w:r w:rsidR="008928C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Chebah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DBF" w:rsidRPr="00D073A7" w:rsidRDefault="004F4DBF" w:rsidP="00F230B5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Cristallographie  TD G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7C33DD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CII-34</w:t>
            </w:r>
            <w:r w:rsidR="008928C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Chebah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4DBF" w:rsidRPr="00D073A7" w:rsidRDefault="004F4DBF" w:rsidP="003732F3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Paléontologie TP G6 Labo 03</w:t>
            </w:r>
          </w:p>
        </w:tc>
      </w:tr>
      <w:tr w:rsidR="004F4DBF" w:rsidRPr="00D073A7" w:rsidTr="004F4DBF">
        <w:trPr>
          <w:trHeight w:val="50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DBF" w:rsidRPr="007C33DD" w:rsidRDefault="004F4DBF" w:rsidP="006F65AC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 Tectonique G5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CII-33</w:t>
            </w:r>
            <w:r w:rsidR="00584185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Benyahia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vMerge w:val="restart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F4DBF" w:rsidRPr="007C33DD" w:rsidRDefault="004F4DBF" w:rsidP="00264859">
            <w:pPr>
              <w:tabs>
                <w:tab w:val="left" w:pos="3706"/>
              </w:tabs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ab/>
            </w:r>
          </w:p>
        </w:tc>
      </w:tr>
      <w:tr w:rsidR="004F4DBF" w:rsidRPr="00D073A7" w:rsidTr="004F4DBF">
        <w:trPr>
          <w:trHeight w:val="205"/>
        </w:trPr>
        <w:tc>
          <w:tcPr>
            <w:tcW w:w="1666" w:type="dxa"/>
            <w:vMerge/>
          </w:tcPr>
          <w:p w:rsidR="004F4DBF" w:rsidRPr="00D073A7" w:rsidRDefault="004F4DBF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4DBF" w:rsidRPr="007C33DD" w:rsidRDefault="004F4DBF" w:rsidP="00F230B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7C33D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 Tectonique G6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CII-34</w:t>
            </w:r>
          </w:p>
        </w:tc>
        <w:tc>
          <w:tcPr>
            <w:tcW w:w="2078" w:type="dxa"/>
            <w:vMerge/>
            <w:shd w:val="clear" w:color="auto" w:fill="auto"/>
          </w:tcPr>
          <w:p w:rsidR="004F4DBF" w:rsidRPr="00D073A7" w:rsidRDefault="004F4DBF" w:rsidP="008A502C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F4DBF" w:rsidRPr="007C33DD" w:rsidRDefault="004F4DBF" w:rsidP="003732F3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A04767" w:rsidRPr="00D654D8" w:rsidRDefault="00A04767" w:rsidP="00D654D8">
      <w:pPr>
        <w:rPr>
          <w:sz w:val="24"/>
          <w:szCs w:val="24"/>
          <w:lang w:eastAsia="en-US"/>
        </w:rPr>
      </w:pPr>
    </w:p>
    <w:p w:rsidR="007D7475" w:rsidRPr="000D7ACC" w:rsidRDefault="0086385D" w:rsidP="000D7ACC">
      <w:pPr>
        <w:spacing w:line="276" w:lineRule="auto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lastRenderedPageBreak/>
        <w:t xml:space="preserve">Année 2019-2020            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3</w:t>
      </w:r>
      <w:r w:rsidRPr="00D654D8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ème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année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Socle Commun Géologie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tbl>
      <w:tblPr>
        <w:tblStyle w:val="Grilledutableau"/>
        <w:tblW w:w="14730" w:type="dxa"/>
        <w:tblLook w:val="04A0"/>
      </w:tblPr>
      <w:tblGrid>
        <w:gridCol w:w="1666"/>
        <w:gridCol w:w="2695"/>
        <w:gridCol w:w="3260"/>
        <w:gridCol w:w="1369"/>
        <w:gridCol w:w="2855"/>
        <w:gridCol w:w="50"/>
        <w:gridCol w:w="2835"/>
      </w:tblGrid>
      <w:tr w:rsidR="0086385D" w:rsidTr="0086385D"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85D" w:rsidRPr="0086385D" w:rsidRDefault="0086385D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5D" w:rsidRDefault="0086385D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  <w:t>8h30                                                 10h00                                                   11h30                 13h00                                                          14h30                            16h00</w:t>
            </w:r>
          </w:p>
        </w:tc>
      </w:tr>
      <w:tr w:rsidR="00264859" w:rsidTr="004A330B">
        <w:trPr>
          <w:trHeight w:val="25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264859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val="en-US" w:eastAsia="en-US"/>
              </w:rPr>
              <w:t>Dimanche</w:t>
            </w:r>
          </w:p>
          <w:p w:rsidR="00264859" w:rsidRDefault="00264859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59" w:rsidRPr="004A330B" w:rsidRDefault="00264859" w:rsidP="008B61D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Géologie historique TP Gr 01 Labo 01</w:t>
            </w:r>
            <w:r w:rsidR="00F02AD5" w:rsidRPr="004A330B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Slami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264859" w:rsidRPr="0086385D" w:rsidRDefault="00264859" w:rsidP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</w:rPr>
              <w:t>Métamorphisme et Géodynamique</w:t>
            </w:r>
          </w:p>
          <w:p w:rsidR="00264859" w:rsidRDefault="008B61D2" w:rsidP="00EE4C2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Djeffal</w:t>
            </w:r>
            <w:r w:rsidR="00264859" w:rsidRPr="00652B1B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</w:p>
          <w:p w:rsidR="00EE4C2D" w:rsidRPr="00652B1B" w:rsidRDefault="00EE4C2D" w:rsidP="00EE4C2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D-1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 w:rsidP="00C6125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64859" w:rsidTr="004A330B">
        <w:trPr>
          <w:trHeight w:val="20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EB6810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4A330B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Tectonique TP Gr 02  Bensekhria CII-01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23F57" w:rsidRDefault="00264859" w:rsidP="00DA01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64859" w:rsidTr="004A330B">
        <w:trPr>
          <w:trHeight w:val="7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59" w:rsidRPr="004A330B" w:rsidRDefault="00264859" w:rsidP="008B61D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Géophysique TD Gr 03 CII-02  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23F57" w:rsidRDefault="00264859" w:rsidP="00DA01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64859" w:rsidTr="004A330B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59" w:rsidRPr="00652B1B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4859" w:rsidRPr="004A330B" w:rsidRDefault="00264859" w:rsidP="00554DF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64859" w:rsidRPr="00854B24" w:rsidTr="004A330B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652B1B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4A330B" w:rsidRDefault="00264859" w:rsidP="0040025E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  <w:t>Tectonique Gr 04 CII-03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53002B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53002B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53002B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264859" w:rsidTr="004A330B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53002B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4A330B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  <w:t>Métamorphisme et Géody TP G5 Labo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4A330B" w:rsidRDefault="00264859" w:rsidP="0069752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  <w:t>Métamorphisme et Géody TD G5CII-04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64859" w:rsidTr="004A330B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59" w:rsidRPr="00652B1B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4A330B" w:rsidRDefault="00264859" w:rsidP="00434492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  <w:t>Métamorphisme et Géody TD G6 CII-04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4A330B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  <w:t>Métamorphisme et Géody TP G6Labo 02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59" w:rsidRPr="0086385D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604F4" w:rsidTr="004A330B">
        <w:trPr>
          <w:trHeight w:val="24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F4" w:rsidRPr="00DD4A52" w:rsidRDefault="001604F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1604F4" w:rsidRPr="00DD4A52" w:rsidRDefault="001604F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D4A5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Lundi</w:t>
            </w:r>
          </w:p>
          <w:p w:rsidR="001604F4" w:rsidRPr="00DD4A52" w:rsidRDefault="001604F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F4" w:rsidRPr="00861ED5" w:rsidRDefault="001604F4" w:rsidP="00C612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Tectonique</w:t>
            </w:r>
          </w:p>
          <w:p w:rsidR="001604F4" w:rsidRPr="00652B1B" w:rsidRDefault="00EB52A0" w:rsidP="00991917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Mme.</w:t>
            </w:r>
            <w:r w:rsidR="001604F4"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Bensekhria</w:t>
            </w:r>
            <w:r w:rsidR="001604F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</w:r>
            <w:r w:rsidR="00EE4C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D-1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F4" w:rsidRPr="00861ED5" w:rsidRDefault="001604F4" w:rsidP="006A7F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GéologieHistorique</w:t>
            </w:r>
          </w:p>
          <w:p w:rsidR="001604F4" w:rsidRPr="00652B1B" w:rsidRDefault="001604F4" w:rsidP="00652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Rabahi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</w:r>
            <w:r w:rsidR="00EE4C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D-1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EE4C2D" w:rsidRDefault="001604F4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4F4" w:rsidRPr="00434492" w:rsidRDefault="001604F4" w:rsidP="001604F4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387F1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Sédimentologie G1  </w:t>
            </w:r>
            <w:r w:rsidR="00BD2402" w:rsidRPr="00387F1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CII-01</w:t>
            </w:r>
            <w:r w:rsidR="00EB52A0" w:rsidRPr="00387F1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Bensekhria</w:t>
            </w:r>
          </w:p>
        </w:tc>
      </w:tr>
      <w:tr w:rsidR="001604F4" w:rsidTr="004A330B">
        <w:trPr>
          <w:trHeight w:val="16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DD4A52" w:rsidRDefault="001604F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861ED5" w:rsidRDefault="001604F4" w:rsidP="00C612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861ED5" w:rsidRDefault="001604F4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434492" w:rsidRDefault="001604F4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F4" w:rsidRPr="00434492" w:rsidRDefault="001604F4" w:rsidP="00C51384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387F1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Sédimentologie G2</w:t>
            </w:r>
            <w:r w:rsidR="00BD2402" w:rsidRPr="00387F1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CII-02</w:t>
            </w:r>
            <w:r w:rsidR="00C51384" w:rsidRPr="00387F1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Touansa</w:t>
            </w:r>
          </w:p>
        </w:tc>
      </w:tr>
      <w:tr w:rsidR="00264859" w:rsidTr="004A330B">
        <w:trPr>
          <w:trHeight w:val="162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C612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434492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434492" w:rsidRDefault="00264859" w:rsidP="00844D1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Géologie historique TP Gr 03 Labo 01</w:t>
            </w:r>
            <w:r w:rsidR="00AD0144" w:rsidRPr="00387F1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Kherchouche</w:t>
            </w:r>
          </w:p>
        </w:tc>
      </w:tr>
      <w:tr w:rsidR="00264859" w:rsidTr="004A330B">
        <w:trPr>
          <w:trHeight w:val="12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C612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434492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084DB0" w:rsidRDefault="00BD2402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Géologie historique TP Gr 04 </w:t>
            </w:r>
            <w:r w:rsidRPr="00A77655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>Labo 02</w:t>
            </w:r>
            <w:r w:rsidR="00F02AD5" w:rsidRPr="00387F1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S</w:t>
            </w:r>
            <w:r w:rsidRPr="00387F1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lami</w:t>
            </w:r>
          </w:p>
        </w:tc>
      </w:tr>
      <w:tr w:rsidR="00264859" w:rsidTr="004A330B">
        <w:trPr>
          <w:trHeight w:val="15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C612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434492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084DB0" w:rsidRDefault="00BD2402" w:rsidP="00084DB0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Géophysique TD Gr 05 CII-03</w:t>
            </w:r>
            <w:r w:rsidR="00264859" w:rsidRPr="00844D1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Zouaoui</w:t>
            </w:r>
          </w:p>
        </w:tc>
      </w:tr>
      <w:tr w:rsidR="00264859" w:rsidTr="004A330B">
        <w:trPr>
          <w:trHeight w:val="125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C612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434492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434492" w:rsidRDefault="00264859" w:rsidP="0011010C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Tectonique</w:t>
            </w:r>
            <w:r w:rsidR="00BD2402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06 CII-04</w:t>
            </w:r>
            <w:r w:rsidR="00584185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Benyahia</w:t>
            </w:r>
          </w:p>
        </w:tc>
      </w:tr>
      <w:tr w:rsidR="00264859" w:rsidTr="004A330B">
        <w:trPr>
          <w:trHeight w:val="212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  <w:r w:rsidRPr="00DD4A5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val="en-US" w:eastAsia="en-US"/>
              </w:rPr>
              <w:t xml:space="preserve">Mardi </w:t>
            </w:r>
          </w:p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264859" w:rsidRPr="00DD4A52" w:rsidRDefault="00264859" w:rsidP="00D47C9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59" w:rsidRPr="00084DB0" w:rsidRDefault="00264859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en-US"/>
              </w:rPr>
            </w:pPr>
            <w:r w:rsidRPr="00084DB0">
              <w:rPr>
                <w:rFonts w:asciiTheme="majorBidi" w:hAnsiTheme="majorBidi" w:cstheme="majorBidi"/>
                <w:noProof w:val="0"/>
                <w:sz w:val="16"/>
                <w:szCs w:val="16"/>
                <w:lang w:eastAsia="en-US"/>
              </w:rPr>
              <w:t>Tectonique TP Gr 01  Bensekhria CII-01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859" w:rsidRDefault="00264859" w:rsidP="009919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Sédimentologie</w:t>
            </w:r>
          </w:p>
          <w:p w:rsidR="00264859" w:rsidRPr="00861ED5" w:rsidRDefault="00264859" w:rsidP="009919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64859" w:rsidRPr="00652B1B" w:rsidRDefault="004F4DBF" w:rsidP="0099191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</w:t>
            </w:r>
            <w:r w:rsidR="002648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lami </w:t>
            </w:r>
          </w:p>
          <w:p w:rsidR="00264859" w:rsidRDefault="00EE4C2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D-1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A0068C" w:rsidRDefault="00264859" w:rsidP="0099191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6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Géophysique</w:t>
            </w:r>
          </w:p>
          <w:p w:rsidR="00264859" w:rsidRPr="00861ED5" w:rsidRDefault="00264859" w:rsidP="0099191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64859" w:rsidRPr="00861ED5" w:rsidRDefault="00264859" w:rsidP="0099191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Zouaoui</w:t>
            </w:r>
          </w:p>
          <w:p w:rsidR="00264859" w:rsidRDefault="00EE4C2D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D-1</w:t>
            </w:r>
          </w:p>
        </w:tc>
      </w:tr>
      <w:tr w:rsidR="00264859" w:rsidTr="004A330B">
        <w:trPr>
          <w:trHeight w:val="188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859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  <w:t>Géophysique Gr 02 Zouaoui CII-02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9919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99191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4859" w:rsidTr="004A330B">
        <w:trPr>
          <w:trHeight w:val="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59" w:rsidRPr="00DD4A52" w:rsidRDefault="00264859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59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59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59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264859" w:rsidTr="004A330B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DD4A52" w:rsidRDefault="00264859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8928CE" w:rsidRDefault="00264859" w:rsidP="008A502C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8928CE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Métamorphisme et Géody TP G3 Labo 02</w:t>
            </w:r>
            <w:r w:rsidR="0081447B" w:rsidRPr="008928CE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Chebah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434492" w:rsidRDefault="00264859" w:rsidP="008A502C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8928C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Métamorphisme et Géody TD</w:t>
            </w:r>
            <w:r w:rsidR="0069752D" w:rsidRPr="008928C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G3 </w:t>
            </w:r>
            <w:r w:rsidRPr="008928C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CII-04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233CA7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233CA7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233CA7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64859" w:rsidTr="004A330B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DD4A52" w:rsidRDefault="00264859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434492" w:rsidRDefault="00264859" w:rsidP="008A502C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434492"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  <w:t xml:space="preserve">Métamorphisme et Géody TD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  <w:t>G4 CII-04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434492" w:rsidRDefault="00264859" w:rsidP="008A502C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2"/>
                <w:szCs w:val="12"/>
                <w:lang w:eastAsia="en-US"/>
              </w:rPr>
            </w:pPr>
            <w:r w:rsidRPr="008928CE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Métamorphisme et Géody TP G4 Labo 02</w:t>
            </w:r>
            <w:r w:rsidR="0081447B" w:rsidRPr="008928CE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Chebah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233CA7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233CA7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233CA7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64859" w:rsidTr="004A330B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59" w:rsidRPr="00DD4A52" w:rsidRDefault="00264859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434492" w:rsidRDefault="0053002B" w:rsidP="0053002B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Tectonique TP Gr 05 CII-03 </w:t>
            </w:r>
            <w:r w:rsidR="000F6570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Mr.Brinis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59" w:rsidRPr="00434492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859" w:rsidRPr="00434492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434492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64859" w:rsidTr="004A330B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DD4A52" w:rsidRDefault="00264859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084DB0" w:rsidRDefault="00264859" w:rsidP="00DB258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Géologie historique </w:t>
            </w:r>
            <w:r w:rsidR="00633959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TP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Gr 06 Labo 01</w:t>
            </w:r>
            <w:r w:rsidR="0016375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Guareh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859" w:rsidRPr="00434492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59" w:rsidRPr="00434492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59" w:rsidRPr="00434492" w:rsidRDefault="00264859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64859" w:rsidTr="004A330B">
        <w:trPr>
          <w:trHeight w:val="162"/>
        </w:trPr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 w:rsidP="00D47C9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  <w:r w:rsidRPr="00DD4A5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val="en-US" w:eastAsia="en-US"/>
              </w:rPr>
              <w:t>Mercredi</w:t>
            </w:r>
          </w:p>
          <w:p w:rsidR="00264859" w:rsidRPr="00DD4A52" w:rsidRDefault="00264859" w:rsidP="008A50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 w:rsidP="00EE0C1F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262C6C">
              <w:rPr>
                <w:rFonts w:asciiTheme="majorBidi" w:hAnsiTheme="majorBidi" w:cstheme="majorBidi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  <w:t>Informatique et Statistiques</w:t>
            </w:r>
            <w:r w:rsidRPr="00262C6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br/>
              <w:t> ???</w:t>
            </w:r>
            <w:r w:rsidRPr="00262C6C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br/>
            </w:r>
            <w:r w:rsidR="00EE4C2D" w:rsidRPr="00262C6C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Amphi D-1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Géologie historique</w:t>
            </w:r>
          </w:p>
          <w:p w:rsidR="00264859" w:rsidRPr="00652B1B" w:rsidRDefault="00264859" w:rsidP="00652B1B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Rabahi</w:t>
            </w:r>
            <w:r w:rsidR="00EE4C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br/>
            </w:r>
            <w:r w:rsidR="00EE4C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Amphi D-1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859" w:rsidRPr="0086385D" w:rsidRDefault="00264859" w:rsidP="00E50998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Géophysique TD Gr 01 CII-02</w:t>
            </w:r>
            <w:r w:rsidR="005D4491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Zouaoui</w:t>
            </w:r>
          </w:p>
        </w:tc>
      </w:tr>
      <w:tr w:rsidR="00264859" w:rsidTr="004A330B">
        <w:trPr>
          <w:trHeight w:val="262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Default="00264859" w:rsidP="008A502C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Géologie historique TP Gr 02 Labo 01Rabahi</w:t>
            </w:r>
          </w:p>
        </w:tc>
      </w:tr>
      <w:tr w:rsidR="00264859" w:rsidTr="004A330B">
        <w:trPr>
          <w:trHeight w:val="15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Default="00264859" w:rsidP="00084DB0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>Tectonique TP Gr 03</w:t>
            </w:r>
            <w:r w:rsidRPr="00084DB0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 xml:space="preserve">  CII-01</w:t>
            </w:r>
            <w:r w:rsidR="00284258">
              <w:rPr>
                <w:rFonts w:asciiTheme="majorBidi" w:hAnsiTheme="majorBidi" w:cstheme="majorBidi"/>
                <w:noProof w:val="0"/>
                <w:color w:val="FF0000"/>
                <w:sz w:val="16"/>
                <w:szCs w:val="16"/>
                <w:lang w:eastAsia="en-US"/>
              </w:rPr>
              <w:t>Rihani</w:t>
            </w:r>
          </w:p>
        </w:tc>
      </w:tr>
      <w:tr w:rsidR="00264859" w:rsidTr="004A330B">
        <w:trPr>
          <w:trHeight w:val="15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Default="00264859" w:rsidP="008A502C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Géophysique Gr 04</w:t>
            </w:r>
            <w:r w:rsidR="0026660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CII-03</w:t>
            </w:r>
          </w:p>
        </w:tc>
      </w:tr>
      <w:tr w:rsidR="00264859" w:rsidTr="004A330B">
        <w:trPr>
          <w:trHeight w:val="175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Default="00264859" w:rsidP="008A502C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Sédimentologie Gr 05</w:t>
            </w:r>
            <w:r w:rsidR="0026660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CII-04</w:t>
            </w:r>
            <w:r w:rsidR="00357D25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Mme.</w:t>
            </w:r>
            <w:r w:rsidR="009310E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Bentahar</w:t>
            </w:r>
          </w:p>
        </w:tc>
      </w:tr>
      <w:tr w:rsidR="00264859" w:rsidTr="004A330B">
        <w:trPr>
          <w:trHeight w:val="60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DD4A52" w:rsidRDefault="002648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59" w:rsidRPr="00861ED5" w:rsidRDefault="00264859" w:rsidP="00652B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859" w:rsidRPr="00652B1B" w:rsidRDefault="00264859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859" w:rsidRDefault="00264859" w:rsidP="008A502C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Sédimentologie Gr 6</w:t>
            </w:r>
            <w:r w:rsidR="0026660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CII-32</w:t>
            </w:r>
          </w:p>
        </w:tc>
      </w:tr>
      <w:tr w:rsidR="001604F4" w:rsidTr="004A330B">
        <w:trPr>
          <w:trHeight w:val="18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F4" w:rsidRPr="00DD4A52" w:rsidRDefault="001604F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D4A5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Jeudi</w:t>
            </w:r>
          </w:p>
          <w:p w:rsidR="001604F4" w:rsidRPr="00DD4A52" w:rsidRDefault="001604F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Pr="004A330B" w:rsidRDefault="001604F4" w:rsidP="004A330B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Métamorphisme et Géody TP G1 Labo 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4" w:rsidRPr="004A330B" w:rsidRDefault="001604F4" w:rsidP="004A330B">
            <w:pPr>
              <w:jc w:val="center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Métamorphisme et Géody TD G1 CII-04</w:t>
            </w:r>
          </w:p>
          <w:p w:rsidR="001604F4" w:rsidRPr="004A330B" w:rsidRDefault="001604F4" w:rsidP="004A330B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652B1B" w:rsidRDefault="001604F4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1604F4" w:rsidRPr="00652B1B" w:rsidRDefault="001604F4" w:rsidP="00084DB0">
            <w:pPr>
              <w:ind w:left="52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604F4" w:rsidTr="004A330B">
        <w:trPr>
          <w:trHeight w:val="187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86385D" w:rsidRDefault="001604F4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4" w:rsidRPr="004A330B" w:rsidRDefault="001604F4" w:rsidP="004A330B">
            <w:pPr>
              <w:jc w:val="center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Métamorphisme et Géody TD G2 CII-04</w:t>
            </w:r>
          </w:p>
          <w:p w:rsidR="001604F4" w:rsidRPr="004A330B" w:rsidRDefault="001604F4" w:rsidP="004A330B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4" w:rsidRPr="004A330B" w:rsidRDefault="001604F4" w:rsidP="004A330B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</w:pPr>
            <w:r w:rsidRPr="004A330B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>Métamorphisme et Géody TP G2 Labo 02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652B1B" w:rsidRDefault="001604F4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652B1B" w:rsidRDefault="001604F4">
            <w:pPr>
              <w:ind w:left="52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604F4" w:rsidTr="004A330B">
        <w:trPr>
          <w:trHeight w:val="12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86385D" w:rsidRDefault="001604F4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4" w:rsidRPr="00434492" w:rsidRDefault="001604F4" w:rsidP="008A502C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Sédimentologie Gr 3</w:t>
            </w:r>
            <w:r w:rsidR="0026660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CII-01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652B1B" w:rsidRDefault="001604F4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652B1B" w:rsidRDefault="001604F4">
            <w:pPr>
              <w:ind w:left="52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604F4" w:rsidTr="004A330B">
        <w:trPr>
          <w:trHeight w:val="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4F4" w:rsidRPr="00652B1B" w:rsidRDefault="001604F4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F4" w:rsidRPr="00434492" w:rsidRDefault="00BD2402" w:rsidP="008A502C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color w:val="FF0000"/>
                <w:sz w:val="16"/>
                <w:szCs w:val="16"/>
                <w:lang w:eastAsia="en-US"/>
              </w:rPr>
              <w:t>Sédimentologie Gr 04</w:t>
            </w:r>
            <w:r w:rsidR="00266607">
              <w:rPr>
                <w:rFonts w:asciiTheme="majorBidi" w:hAnsiTheme="majorBidi" w:cstheme="majorBidi"/>
                <w:color w:val="FF0000"/>
                <w:sz w:val="16"/>
                <w:szCs w:val="16"/>
                <w:lang w:eastAsia="en-US"/>
              </w:rPr>
              <w:t xml:space="preserve"> CII-03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4F4" w:rsidRPr="00652B1B" w:rsidRDefault="001604F4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652B1B" w:rsidRDefault="001604F4" w:rsidP="00084DB0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604F4" w:rsidTr="004A330B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F4" w:rsidRPr="00652B1B" w:rsidRDefault="001604F4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4" w:rsidRPr="00434492" w:rsidRDefault="001604F4" w:rsidP="00E5099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Géologie historique TP Gr 05 Labo 02</w:t>
            </w:r>
            <w:r w:rsidR="00163759" w:rsidRPr="00163759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Guareh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F4" w:rsidRPr="00652B1B" w:rsidRDefault="001604F4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652B1B" w:rsidRDefault="001604F4" w:rsidP="009E135D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604F4" w:rsidTr="004A330B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F4" w:rsidRPr="00652B1B" w:rsidRDefault="001604F4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F4" w:rsidRPr="00434492" w:rsidRDefault="001604F4" w:rsidP="008A502C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Géophysique Gr 06</w:t>
            </w:r>
            <w:r w:rsidR="0026660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CII-04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F4" w:rsidRPr="00652B1B" w:rsidRDefault="001604F4">
            <w:pP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F4" w:rsidRPr="00652B1B" w:rsidRDefault="001604F4" w:rsidP="00084DB0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A67DF5" w:rsidRDefault="00A67DF5" w:rsidP="00FD79FA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76144B" w:rsidRDefault="0076144B" w:rsidP="00A67DF5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A67DF5" w:rsidRDefault="00A67DF5" w:rsidP="000D7ACC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tbl>
      <w:tblPr>
        <w:tblStyle w:val="Grilledutableau"/>
        <w:tblpPr w:leftFromText="180" w:rightFromText="180" w:vertAnchor="page" w:horzAnchor="margin" w:tblpY="3734"/>
        <w:tblW w:w="14957" w:type="dxa"/>
        <w:tblLayout w:type="fixed"/>
        <w:tblLook w:val="04A0"/>
      </w:tblPr>
      <w:tblGrid>
        <w:gridCol w:w="1576"/>
        <w:gridCol w:w="2785"/>
        <w:gridCol w:w="2693"/>
        <w:gridCol w:w="967"/>
        <w:gridCol w:w="709"/>
        <w:gridCol w:w="2435"/>
        <w:gridCol w:w="2169"/>
        <w:gridCol w:w="1623"/>
      </w:tblGrid>
      <w:tr w:rsidR="00DE0152" w:rsidRPr="00AE48CA" w:rsidTr="00DE0152">
        <w:trPr>
          <w:trHeight w:val="69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AE48CA" w:rsidRDefault="00DE0152" w:rsidP="00DE0152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0152" w:rsidRPr="00AE48CA" w:rsidRDefault="00DE0152" w:rsidP="00DE0152">
            <w:pPr>
              <w:spacing w:after="160" w:line="256" w:lineRule="auto"/>
              <w:rPr>
                <w:rFonts w:asciiTheme="majorHAnsi" w:hAnsiTheme="majorHAnsi"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08:30  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                   10:00                                      </w:t>
            </w: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11:30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12.00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AE48CA" w:rsidRDefault="00DE0152" w:rsidP="00DE0152">
            <w:pPr>
              <w:spacing w:after="160"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13:00                        </w:t>
            </w: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14:30        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16 :00             16:3</w:t>
            </w: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DE0152" w:rsidRPr="00AE48CA" w:rsidTr="00DE0152">
        <w:trPr>
          <w:trHeight w:val="120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52" w:rsidRPr="00AE48CA" w:rsidRDefault="00DE0152" w:rsidP="00DE0152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HYDROCHIMIE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Cours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Brinis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HYDROCHIMIE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Cours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Brinis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152" w:rsidRPr="00175180" w:rsidRDefault="00DE0152" w:rsidP="00DE01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GEOPHYSIQUE 1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Cours et TD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Khedidja</w:t>
            </w:r>
          </w:p>
        </w:tc>
      </w:tr>
      <w:tr w:rsidR="00DE0152" w:rsidRPr="00AE48CA" w:rsidTr="00DE0152">
        <w:trPr>
          <w:trHeight w:val="108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52" w:rsidRPr="00AE48CA" w:rsidRDefault="00DE0152" w:rsidP="00DE0152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  <w:t>HYDROLOGIE DESCRIPTIVE</w:t>
            </w:r>
          </w:p>
          <w:p w:rsidR="00DE0152" w:rsidRPr="00175180" w:rsidRDefault="00DE0152" w:rsidP="00DE0152">
            <w:pPr>
              <w:tabs>
                <w:tab w:val="left" w:pos="1575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Cours</w:t>
            </w:r>
          </w:p>
          <w:p w:rsidR="00DE0152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  <w:t>R</w:t>
            </w: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ihani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  <w:t>HYDROLOGIE DESCRIPTIVE</w:t>
            </w:r>
          </w:p>
          <w:p w:rsidR="00DE0152" w:rsidRPr="00175180" w:rsidRDefault="00DE0152" w:rsidP="00DE0152">
            <w:pPr>
              <w:tabs>
                <w:tab w:val="left" w:pos="1575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TD</w:t>
            </w:r>
          </w:p>
          <w:p w:rsidR="00DE0152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  <w:t>R</w:t>
            </w: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ihani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0152" w:rsidRPr="000F4E2C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  <w:sz w:val="18"/>
                <w:szCs w:val="18"/>
                <w:lang w:bidi="ar-DZ"/>
              </w:rPr>
            </w:pPr>
            <w:r w:rsidRPr="000F4E2C">
              <w:rPr>
                <w:rFonts w:asciiTheme="majorBidi" w:hAnsiTheme="majorBidi" w:cstheme="majorBidi"/>
                <w:b/>
                <w:bCs/>
                <w:caps/>
                <w:color w:val="FF0000"/>
                <w:sz w:val="18"/>
                <w:szCs w:val="18"/>
                <w:lang w:bidi="ar-DZ"/>
              </w:rPr>
              <w:t>Anglais</w:t>
            </w:r>
          </w:p>
          <w:p w:rsidR="00301A00" w:rsidRPr="00301A00" w:rsidRDefault="00DE0152" w:rsidP="00301A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</w:pPr>
            <w:r w:rsidRPr="000F4E2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t>Cours</w:t>
            </w:r>
            <w:r w:rsidRPr="000F4E2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br/>
            </w:r>
            <w:r w:rsidR="00301A0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t>Heddar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</w:tc>
      </w:tr>
      <w:tr w:rsidR="00DE0152" w:rsidRPr="00AE48CA" w:rsidTr="00DE0152">
        <w:trPr>
          <w:trHeight w:val="100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52" w:rsidRPr="00AE48CA" w:rsidRDefault="00DE0152" w:rsidP="00DE0152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HYDROGEOLOGIE 1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Cours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Menani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HYDROGEOLOGIE 1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TD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Menani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  <w:t>MathS appliqueES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Cours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t>Mlle.Bounouara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  <w:t>MathS appliqueES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TD</w:t>
            </w:r>
          </w:p>
          <w:p w:rsidR="00DE0152" w:rsidRPr="00175180" w:rsidRDefault="00DE0152" w:rsidP="00DE0152">
            <w:pPr>
              <w:spacing w:after="160" w:line="25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t>Mlle.Bounouara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spacing w:after="160" w:line="25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E0152" w:rsidRPr="00AE48CA" w:rsidTr="00DE0152">
        <w:trPr>
          <w:trHeight w:val="10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52" w:rsidRPr="00AE48CA" w:rsidRDefault="00DE0152" w:rsidP="00DE0152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HYDRAULIQUE GENERALE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Cours</w:t>
            </w:r>
          </w:p>
          <w:p w:rsidR="00DE0152" w:rsidRPr="00175180" w:rsidRDefault="00DE0152" w:rsidP="00DE0152">
            <w:pPr>
              <w:spacing w:after="160" w:line="25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Mr.Athamna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HYDRAULIQUE GENERALE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TD</w:t>
            </w:r>
          </w:p>
          <w:p w:rsidR="00DE0152" w:rsidRPr="00175180" w:rsidRDefault="00DE0152" w:rsidP="00DE0152">
            <w:pPr>
              <w:spacing w:after="160" w:line="25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Mr.Athamna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spacing w:after="160" w:line="25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  <w:t>T</w:t>
            </w: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élédetection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Cours</w:t>
            </w:r>
          </w:p>
          <w:p w:rsidR="00DE0152" w:rsidRPr="00175180" w:rsidRDefault="00DE0152" w:rsidP="00DE0152">
            <w:pPr>
              <w:spacing w:after="160" w:line="25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DZ"/>
              </w:rPr>
              <w:t>????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  <w:t>T</w:t>
            </w:r>
            <w:r w:rsidRPr="0017518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élédetection</w:t>
            </w: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</w:p>
          <w:p w:rsidR="00DE0152" w:rsidRPr="00175180" w:rsidRDefault="00DE0152" w:rsidP="00DE015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</w:pPr>
            <w:r w:rsidRPr="00175180">
              <w:rPr>
                <w:rFonts w:asciiTheme="majorBidi" w:hAnsiTheme="majorBidi" w:cstheme="majorBidi"/>
                <w:b/>
                <w:bCs/>
                <w:caps/>
                <w:color w:val="000000"/>
                <w:sz w:val="18"/>
                <w:szCs w:val="18"/>
                <w:lang w:bidi="ar-DZ"/>
              </w:rPr>
              <w:t>TD</w:t>
            </w:r>
          </w:p>
          <w:p w:rsidR="00DE0152" w:rsidRPr="00175180" w:rsidRDefault="00DE0152" w:rsidP="00DE0152">
            <w:pPr>
              <w:spacing w:after="160" w:line="25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DZ"/>
              </w:rPr>
              <w:t>???</w:t>
            </w:r>
          </w:p>
        </w:tc>
      </w:tr>
      <w:tr w:rsidR="00DE0152" w:rsidRPr="00AE48CA" w:rsidTr="00DE0152">
        <w:trPr>
          <w:trHeight w:val="102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52" w:rsidRPr="00AE48CA" w:rsidRDefault="00DE0152" w:rsidP="00DE0152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AE48CA" w:rsidRDefault="00DE0152" w:rsidP="00DE0152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AE48CA" w:rsidRDefault="00DE0152" w:rsidP="00DE0152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2" w:rsidRPr="00AE48CA" w:rsidRDefault="00DE0152" w:rsidP="00DE0152">
            <w:pPr>
              <w:tabs>
                <w:tab w:val="left" w:pos="1218"/>
              </w:tabs>
              <w:spacing w:after="16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4B24" w:rsidRDefault="00F528A1" w:rsidP="00B52867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>
        <w:rPr>
          <w:rFonts w:asciiTheme="majorBidi" w:hAnsiTheme="majorBidi" w:cstheme="majorBidi"/>
          <w:color w:val="000000" w:themeColor="text1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-11.5pt;margin-top:325.65pt;width:308.1pt;height:24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" fillcolor="white [3201]" strokeweight=".5pt">
            <v:textbox>
              <w:txbxContent>
                <w:p w:rsidR="00DE0152" w:rsidRDefault="00DE0152">
                  <w:r>
                    <w:t>Salle : D2-01</w:t>
                  </w:r>
                </w:p>
              </w:txbxContent>
            </v:textbox>
          </v:shape>
        </w:pict>
      </w:r>
      <w:r w:rsidR="00A67DF5"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</w:t>
      </w:r>
      <w:r w:rsidR="00A67DF5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1</w:t>
      </w:r>
      <w:r w:rsidR="00A67DF5" w:rsidRPr="00C3287A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ère</w:t>
      </w:r>
      <w:r w:rsidR="00A67DF5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année Master Hydrogéologie                                               </w:t>
      </w:r>
      <w:r w:rsidR="00A67DF5"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p w:rsidR="009324A7" w:rsidRPr="00B52867" w:rsidRDefault="009324A7" w:rsidP="00B52867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tbl>
      <w:tblPr>
        <w:tblStyle w:val="Grilledutableau"/>
        <w:tblpPr w:leftFromText="180" w:rightFromText="180" w:vertAnchor="page" w:horzAnchor="margin" w:tblpY="3481"/>
        <w:tblW w:w="14425" w:type="dxa"/>
        <w:tblLayout w:type="fixed"/>
        <w:tblLook w:val="04A0"/>
      </w:tblPr>
      <w:tblGrid>
        <w:gridCol w:w="1573"/>
        <w:gridCol w:w="3242"/>
        <w:gridCol w:w="822"/>
        <w:gridCol w:w="1234"/>
        <w:gridCol w:w="247"/>
        <w:gridCol w:w="787"/>
        <w:gridCol w:w="404"/>
        <w:gridCol w:w="7"/>
        <w:gridCol w:w="2758"/>
        <w:gridCol w:w="1367"/>
        <w:gridCol w:w="992"/>
        <w:gridCol w:w="992"/>
      </w:tblGrid>
      <w:tr w:rsidR="0096369D" w:rsidRPr="00AE48CA" w:rsidTr="00B87827">
        <w:trPr>
          <w:trHeight w:val="69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D" w:rsidRPr="00AE48CA" w:rsidRDefault="0096369D" w:rsidP="0007532B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D" w:rsidRPr="00AE48CA" w:rsidRDefault="0096369D" w:rsidP="0007532B">
            <w:pPr>
              <w:spacing w:after="160" w:line="256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08:30                        10:00   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11 :30         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D" w:rsidRPr="00AE48CA" w:rsidRDefault="0096369D" w:rsidP="0007532B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D" w:rsidRPr="00AE48CA" w:rsidRDefault="0096369D" w:rsidP="0007532B">
            <w:pPr>
              <w:spacing w:after="160" w:line="256" w:lineRule="auto"/>
              <w:rPr>
                <w:rFonts w:asciiTheme="majorHAnsi" w:hAnsiTheme="majorHAnsi"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13:00                         14:30       15: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3</w:t>
            </w: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16: 3</w:t>
            </w: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96369D" w:rsidRPr="00AE48CA" w:rsidTr="00B87827">
        <w:trPr>
          <w:trHeight w:val="120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D" w:rsidRPr="00594204" w:rsidRDefault="0096369D" w:rsidP="0007532B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D" w:rsidRPr="00AE48CA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LES EAUX NON CONV</w:t>
            </w:r>
          </w:p>
          <w:p w:rsidR="0096369D" w:rsidRPr="00AE48CA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(</w:t>
            </w: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pollution des eaux)</w:t>
            </w:r>
          </w:p>
          <w:p w:rsidR="0096369D" w:rsidRPr="00AE48CA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Cours</w:t>
            </w:r>
          </w:p>
          <w:p w:rsidR="0096369D" w:rsidRPr="00E52AB5" w:rsidRDefault="008771E2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Mr.</w:t>
            </w:r>
            <w:r w:rsidR="0096369D" w:rsidRPr="00E52AB5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Drias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369D" w:rsidRPr="00AE48CA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LES EAUX NON CONV</w:t>
            </w:r>
          </w:p>
          <w:p w:rsidR="0096369D" w:rsidRPr="00AE48CA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(</w:t>
            </w: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pollution des eaux)</w:t>
            </w:r>
          </w:p>
          <w:p w:rsidR="0096369D" w:rsidRPr="00AE48CA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TD</w:t>
            </w:r>
          </w:p>
          <w:p w:rsidR="0096369D" w:rsidRPr="00E52AB5" w:rsidRDefault="008771E2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Mr.</w:t>
            </w:r>
            <w:r w:rsidR="0096369D" w:rsidRPr="00E52AB5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Drias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D" w:rsidRPr="00594204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D" w:rsidRPr="00AE48CA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D" w:rsidRPr="0007532B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bidi="ar-DZ"/>
              </w:rPr>
            </w:pPr>
            <w:r w:rsidRPr="0007532B">
              <w:rPr>
                <w:rFonts w:asciiTheme="majorBidi" w:hAnsiTheme="majorBidi" w:cstheme="majorBidi"/>
                <w:b/>
                <w:bCs/>
                <w:color w:val="00B050"/>
                <w:lang w:bidi="ar-DZ"/>
              </w:rPr>
              <w:t>LEGISLATION DE L’EAU</w:t>
            </w:r>
          </w:p>
          <w:p w:rsidR="0096369D" w:rsidRPr="0007532B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B050"/>
                <w:lang w:bidi="ar-DZ"/>
              </w:rPr>
            </w:pPr>
            <w:r w:rsidRPr="0007532B">
              <w:rPr>
                <w:rFonts w:asciiTheme="majorBidi" w:hAnsiTheme="majorBidi" w:cstheme="majorBidi"/>
                <w:b/>
                <w:bCs/>
                <w:color w:val="00B050"/>
                <w:lang w:bidi="ar-DZ"/>
              </w:rPr>
              <w:t>Cours</w:t>
            </w:r>
          </w:p>
          <w:p w:rsidR="0096369D" w:rsidRPr="00E52AB5" w:rsidRDefault="00463525" w:rsidP="00DE01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lang w:bidi="ar-DZ"/>
              </w:rPr>
              <w:t>Mr.Drias 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2B" w:rsidRPr="00AE48CA" w:rsidRDefault="0007532B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ECONOMIE DE L’EAU</w:t>
            </w:r>
          </w:p>
          <w:p w:rsidR="0007532B" w:rsidRPr="00AE48CA" w:rsidRDefault="0007532B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Cours</w:t>
            </w:r>
          </w:p>
          <w:p w:rsidR="0096369D" w:rsidRPr="00594204" w:rsidRDefault="0007532B" w:rsidP="000753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Mlle.Ziani</w:t>
            </w:r>
          </w:p>
        </w:tc>
      </w:tr>
      <w:tr w:rsidR="0096369D" w:rsidRPr="00AE48CA" w:rsidTr="00B87827">
        <w:trPr>
          <w:trHeight w:val="108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D" w:rsidRPr="00AE48CA" w:rsidRDefault="0096369D" w:rsidP="0007532B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tECH DE MOBILISATION DES EAUX S/T</w:t>
            </w:r>
          </w:p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Cours</w:t>
            </w:r>
          </w:p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E52AB5">
              <w:rPr>
                <w:rFonts w:asciiTheme="majorBidi" w:hAnsiTheme="majorBidi" w:cstheme="majorBidi"/>
                <w:b/>
                <w:bCs/>
                <w:caps/>
                <w:color w:val="FF0000"/>
                <w:lang w:bidi="ar-DZ"/>
              </w:rPr>
              <w:t>B</w:t>
            </w:r>
            <w:r w:rsidRPr="00E52AB5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elloula</w:t>
            </w:r>
            <w:r w:rsidR="000F4E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 ????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tECH DE MOBILISATION DES EAUX S/T</w:t>
            </w:r>
          </w:p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TD</w:t>
            </w:r>
          </w:p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E52AB5">
              <w:rPr>
                <w:rFonts w:asciiTheme="majorBidi" w:hAnsiTheme="majorBidi" w:cstheme="majorBidi"/>
                <w:b/>
                <w:bCs/>
                <w:caps/>
                <w:color w:val="FF0000"/>
                <w:lang w:bidi="ar-DZ"/>
              </w:rPr>
              <w:t>B</w:t>
            </w:r>
            <w:r w:rsidRPr="00E52AB5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elloula</w:t>
            </w:r>
            <w:r w:rsidR="000F4E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 ????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9D" w:rsidRPr="00AE48CA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tECH DE MOBILISATION DES</w:t>
            </w:r>
          </w:p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EAUX DE SURFACE</w:t>
            </w:r>
          </w:p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Cours</w:t>
            </w:r>
          </w:p>
          <w:p w:rsidR="006C7F51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Mme.Benouara</w:t>
            </w:r>
          </w:p>
          <w:p w:rsidR="0096369D" w:rsidRPr="00E52AB5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  <w:lang w:bidi="ar-DZ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tECH DE MOBILISATION DES</w:t>
            </w:r>
          </w:p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EAUX DE SURFACE</w:t>
            </w:r>
          </w:p>
          <w:p w:rsidR="006C7F51" w:rsidRPr="00AE48CA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TD</w:t>
            </w:r>
          </w:p>
          <w:p w:rsidR="006C7F51" w:rsidRDefault="006C7F51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mme.benouara</w:t>
            </w:r>
          </w:p>
          <w:p w:rsidR="0096369D" w:rsidRPr="00E52AB5" w:rsidRDefault="0096369D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  <w:lang w:bidi="ar-DZ"/>
              </w:rPr>
            </w:pPr>
          </w:p>
        </w:tc>
      </w:tr>
      <w:tr w:rsidR="00805280" w:rsidRPr="00AE48CA" w:rsidTr="00B87827">
        <w:trPr>
          <w:trHeight w:val="13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0" w:rsidRPr="00AE48CA" w:rsidRDefault="00805280" w:rsidP="0007532B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5280" w:rsidRPr="00AE48CA" w:rsidRDefault="00805280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LES EAUX NON CONV</w:t>
            </w:r>
          </w:p>
          <w:p w:rsidR="00805280" w:rsidRPr="00AE48CA" w:rsidRDefault="00805280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(</w:t>
            </w: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amélioration de qualité)</w:t>
            </w:r>
          </w:p>
          <w:p w:rsidR="00805280" w:rsidRPr="00AE48CA" w:rsidRDefault="00805280" w:rsidP="0007532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Cours et TP</w:t>
            </w:r>
            <w:r w:rsidR="006C7F51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br/>
              <w:t>MME.BE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NOUARA</w:t>
            </w:r>
          </w:p>
          <w:p w:rsidR="00805280" w:rsidRPr="00AE48CA" w:rsidRDefault="00805280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0" w:rsidRPr="00AE48CA" w:rsidRDefault="00805280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LES EAUX NON CONV</w:t>
            </w:r>
          </w:p>
          <w:p w:rsidR="00805280" w:rsidRPr="00AE48CA" w:rsidRDefault="00805280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  <w:t>(</w:t>
            </w: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amélioration de qualité)</w:t>
            </w:r>
          </w:p>
          <w:p w:rsidR="00805280" w:rsidRPr="00AE48CA" w:rsidRDefault="00805280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Cours et TP</w:t>
            </w:r>
          </w:p>
          <w:p w:rsidR="00805280" w:rsidRPr="00AE48CA" w:rsidRDefault="000F4E2C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MME.BE</w:t>
            </w:r>
            <w:r w:rsidR="00805280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NOUARA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0" w:rsidRPr="00AE48CA" w:rsidRDefault="00805280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lang w:bidi="ar-DZ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80" w:rsidRPr="00AE48CA" w:rsidRDefault="00805280" w:rsidP="0007532B">
            <w:pPr>
              <w:spacing w:after="160" w:line="25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0" w:rsidRPr="00AE48CA" w:rsidRDefault="00805280" w:rsidP="0007532B">
            <w:pPr>
              <w:spacing w:after="160" w:line="25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9693C" w:rsidRPr="00AE48CA" w:rsidTr="00B87827">
        <w:trPr>
          <w:trHeight w:val="105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3C" w:rsidRPr="00AE48CA" w:rsidRDefault="0059693C" w:rsidP="0007532B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3C" w:rsidRPr="00463525" w:rsidRDefault="0059693C" w:rsidP="0007532B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B050"/>
                <w:sz w:val="18"/>
                <w:szCs w:val="18"/>
                <w:lang w:bidi="ar-DZ"/>
              </w:rPr>
            </w:pPr>
            <w:r w:rsidRPr="00463525">
              <w:rPr>
                <w:rFonts w:asciiTheme="majorBidi" w:hAnsiTheme="majorBidi" w:cstheme="majorBidi"/>
                <w:b/>
                <w:bCs/>
                <w:caps/>
                <w:color w:val="00B050"/>
                <w:sz w:val="18"/>
                <w:szCs w:val="18"/>
                <w:lang w:bidi="ar-DZ"/>
              </w:rPr>
              <w:t>LES RESSOURCES EN EAUX EN ALGERIE</w:t>
            </w:r>
          </w:p>
          <w:p w:rsidR="0059693C" w:rsidRPr="00463525" w:rsidRDefault="0059693C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lang w:bidi="ar-DZ"/>
              </w:rPr>
            </w:pPr>
            <w:r w:rsidRPr="00463525"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lang w:bidi="ar-DZ"/>
              </w:rPr>
              <w:t>Cours et TD</w:t>
            </w:r>
          </w:p>
          <w:p w:rsidR="0059693C" w:rsidRPr="00AE48CA" w:rsidRDefault="0059693C" w:rsidP="0007532B">
            <w:pPr>
              <w:spacing w:after="160" w:line="256" w:lineRule="auto"/>
              <w:jc w:val="center"/>
              <w:rPr>
                <w:rFonts w:asciiTheme="majorBidi" w:hAnsiTheme="majorBidi" w:cstheme="majorBidi"/>
              </w:rPr>
            </w:pPr>
            <w:r w:rsidRPr="00463525">
              <w:rPr>
                <w:rFonts w:asciiTheme="majorBidi" w:hAnsiTheme="majorBidi" w:cstheme="majorBidi"/>
                <w:b/>
                <w:bCs/>
                <w:caps/>
                <w:color w:val="00B050"/>
                <w:sz w:val="18"/>
                <w:szCs w:val="18"/>
                <w:lang w:bidi="ar-DZ"/>
              </w:rPr>
              <w:t>Mr.Brinis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C" w:rsidRDefault="0059693C" w:rsidP="0007532B">
            <w:pPr>
              <w:rPr>
                <w:rFonts w:asciiTheme="majorBidi" w:hAnsiTheme="majorBidi" w:cstheme="majorBidi"/>
              </w:rPr>
            </w:pPr>
          </w:p>
          <w:p w:rsidR="0059693C" w:rsidRDefault="0059693C" w:rsidP="0007532B">
            <w:pPr>
              <w:rPr>
                <w:rFonts w:asciiTheme="majorBidi" w:hAnsiTheme="majorBidi" w:cstheme="majorBidi"/>
              </w:rPr>
            </w:pPr>
          </w:p>
          <w:p w:rsidR="0059693C" w:rsidRPr="00AE48CA" w:rsidRDefault="0059693C" w:rsidP="0007532B">
            <w:pPr>
              <w:spacing w:after="160" w:line="25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C" w:rsidRPr="00AE48CA" w:rsidRDefault="0059693C" w:rsidP="0007532B">
            <w:pPr>
              <w:spacing w:after="160" w:line="25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693C" w:rsidRPr="00AE48CA" w:rsidRDefault="0059693C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STATISTIQUE</w:t>
            </w:r>
          </w:p>
          <w:p w:rsidR="0059693C" w:rsidRPr="00AE48CA" w:rsidRDefault="0059693C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Cours</w:t>
            </w:r>
          </w:p>
          <w:p w:rsidR="0059693C" w:rsidRPr="005D0A3E" w:rsidRDefault="0059693C" w:rsidP="0007532B">
            <w:pPr>
              <w:spacing w:after="160" w:line="25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Mlle.Bounouara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93C" w:rsidRPr="00AE48CA" w:rsidRDefault="0059693C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STATISTIQUE</w:t>
            </w:r>
          </w:p>
          <w:p w:rsidR="0059693C" w:rsidRPr="00AE48CA" w:rsidRDefault="0059693C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TD</w:t>
            </w:r>
          </w:p>
          <w:p w:rsidR="0059693C" w:rsidRPr="00AE48CA" w:rsidRDefault="0059693C" w:rsidP="0007532B">
            <w:pPr>
              <w:spacing w:after="160" w:line="25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Mlle.Bounouara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C" w:rsidRPr="00AE48CA" w:rsidRDefault="0059693C" w:rsidP="0007532B">
            <w:pPr>
              <w:spacing w:after="160" w:line="25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87827" w:rsidRPr="00AE48CA" w:rsidTr="00F23FA2">
        <w:trPr>
          <w:trHeight w:val="102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7" w:rsidRPr="00AE48CA" w:rsidRDefault="00B87827" w:rsidP="0007532B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E48C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7827" w:rsidRPr="00AE48CA" w:rsidRDefault="00B87827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SIG</w:t>
            </w:r>
          </w:p>
          <w:p w:rsidR="00B87827" w:rsidRPr="00AE48CA" w:rsidRDefault="00B87827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Cours</w:t>
            </w:r>
          </w:p>
          <w:p w:rsidR="00B87827" w:rsidRPr="00AE48CA" w:rsidRDefault="00B87827" w:rsidP="0007532B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Mlle.Heriza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27" w:rsidRPr="00AE48CA" w:rsidRDefault="00B87827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SIG</w:t>
            </w:r>
          </w:p>
          <w:p w:rsidR="00B87827" w:rsidRPr="00AE48CA" w:rsidRDefault="00B87827" w:rsidP="00075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</w:pPr>
            <w:r w:rsidRPr="00AE48CA"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TP</w:t>
            </w:r>
          </w:p>
          <w:p w:rsidR="00B87827" w:rsidRPr="00AE48CA" w:rsidRDefault="00B87827" w:rsidP="0007532B">
            <w:pPr>
              <w:spacing w:after="160" w:line="25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DZ"/>
              </w:rPr>
              <w:t>Mlle.Heriza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27" w:rsidRPr="00AE48CA" w:rsidRDefault="00B87827" w:rsidP="0007532B">
            <w:pPr>
              <w:spacing w:after="16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27" w:rsidRPr="00AE48CA" w:rsidRDefault="00F528A1" w:rsidP="0007532B">
            <w:pPr>
              <w:tabs>
                <w:tab w:val="left" w:pos="1218"/>
              </w:tabs>
              <w:spacing w:after="160" w:line="25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8A1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pict>
                <v:shape id="Zone de texte 6" o:spid="_x0000_s1027" type="#_x0000_t202" style="position:absolute;left:0;text-align:left;margin-left:15.95pt;margin-top:-2.45pt;width:113.85pt;height:34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" fillcolor="white [3201]" strokeweight=".5pt">
                  <v:textbox>
                    <w:txbxContent>
                      <w:p w:rsidR="00DE0152" w:rsidRPr="00DE0152" w:rsidRDefault="00DE0152" w:rsidP="00DE0152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E0152">
                          <w:rPr>
                            <w:b/>
                            <w:bCs/>
                            <w:sz w:val="36"/>
                            <w:szCs w:val="36"/>
                          </w:rPr>
                          <w:t>Salle : D2-02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54B24" w:rsidRDefault="00854B24" w:rsidP="00A67DF5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A67DF5" w:rsidRPr="00C3287A" w:rsidRDefault="00A67DF5" w:rsidP="00A67DF5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2</w:t>
      </w:r>
      <w:r w:rsidRPr="00A67DF5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ème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année Master Hydrogéologie                                           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p w:rsidR="002B5E36" w:rsidRDefault="002B5E36" w:rsidP="002B5E36">
      <w:pPr>
        <w:jc w:val="center"/>
        <w:rPr>
          <w:b/>
          <w:bCs/>
          <w:sz w:val="32"/>
          <w:szCs w:val="32"/>
          <w:u w:val="single"/>
          <w:lang w:bidi="ar-DZ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2B5E36">
      <w:pPr>
        <w:jc w:val="center"/>
        <w:rPr>
          <w:b/>
          <w:sz w:val="32"/>
          <w:szCs w:val="32"/>
        </w:rPr>
      </w:pPr>
    </w:p>
    <w:p w:rsidR="002C5B46" w:rsidRDefault="002C5B46" w:rsidP="00FB5BC4">
      <w:pPr>
        <w:rPr>
          <w:b/>
          <w:sz w:val="32"/>
          <w:szCs w:val="32"/>
        </w:rPr>
      </w:pPr>
    </w:p>
    <w:p w:rsidR="00FB5BC4" w:rsidRDefault="00FB5BC4" w:rsidP="00FB5BC4">
      <w:pPr>
        <w:rPr>
          <w:b/>
          <w:sz w:val="32"/>
          <w:szCs w:val="32"/>
        </w:rPr>
      </w:pPr>
    </w:p>
    <w:p w:rsidR="00CD4303" w:rsidRDefault="00CD4303" w:rsidP="002B5E36">
      <w:pPr>
        <w:jc w:val="center"/>
        <w:rPr>
          <w:b/>
          <w:sz w:val="32"/>
          <w:szCs w:val="32"/>
        </w:rPr>
      </w:pPr>
    </w:p>
    <w:p w:rsidR="00CD4303" w:rsidRPr="008F67C7" w:rsidRDefault="00CD4303" w:rsidP="002B5E36">
      <w:pPr>
        <w:jc w:val="center"/>
        <w:rPr>
          <w:b/>
          <w:sz w:val="32"/>
          <w:szCs w:val="32"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XSpec="center" w:tblpY="4276"/>
        <w:tblW w:w="0" w:type="auto"/>
        <w:tblLook w:val="04A0"/>
      </w:tblPr>
      <w:tblGrid>
        <w:gridCol w:w="1548"/>
        <w:gridCol w:w="2430"/>
        <w:gridCol w:w="2250"/>
        <w:gridCol w:w="684"/>
        <w:gridCol w:w="216"/>
        <w:gridCol w:w="630"/>
        <w:gridCol w:w="2273"/>
        <w:gridCol w:w="425"/>
        <w:gridCol w:w="709"/>
        <w:gridCol w:w="992"/>
        <w:gridCol w:w="844"/>
      </w:tblGrid>
      <w:tr w:rsidR="002C5B46" w:rsidTr="00CD4303">
        <w:trPr>
          <w:trHeight w:val="274"/>
        </w:trPr>
        <w:tc>
          <w:tcPr>
            <w:tcW w:w="1548" w:type="dxa"/>
          </w:tcPr>
          <w:p w:rsidR="002C5B46" w:rsidRPr="002C5B46" w:rsidRDefault="002C5B46" w:rsidP="00CD4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453" w:type="dxa"/>
            <w:gridSpan w:val="10"/>
          </w:tcPr>
          <w:p w:rsidR="002C5B46" w:rsidRPr="002C5B46" w:rsidRDefault="002C5B46" w:rsidP="00CD4303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C5B46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8h 30                          10h                                      11h 30      </w:t>
            </w:r>
            <w:r w:rsidR="008F15A2">
              <w:rPr>
                <w:rFonts w:asciiTheme="majorBidi" w:hAnsiTheme="majorBidi" w:cstheme="majorBidi"/>
                <w:b/>
                <w:sz w:val="16"/>
                <w:szCs w:val="16"/>
              </w:rPr>
              <w:t>12.00</w:t>
            </w:r>
            <w:r w:rsidR="0022679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13h00</w:t>
            </w:r>
            <w:r w:rsidRPr="002C5B46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   14h 30                              </w:t>
            </w:r>
            <w:r w:rsidR="00226795">
              <w:rPr>
                <w:rFonts w:asciiTheme="majorBidi" w:hAnsiTheme="majorBidi" w:cstheme="majorBidi"/>
                <w:b/>
                <w:sz w:val="16"/>
                <w:szCs w:val="16"/>
              </w:rPr>
              <w:t>16h00</w:t>
            </w:r>
          </w:p>
        </w:tc>
      </w:tr>
      <w:tr w:rsidR="00226795" w:rsidTr="00FB5BC4">
        <w:trPr>
          <w:trHeight w:val="847"/>
        </w:trPr>
        <w:tc>
          <w:tcPr>
            <w:tcW w:w="1548" w:type="dxa"/>
          </w:tcPr>
          <w:p w:rsidR="00226795" w:rsidRPr="002D0FB5" w:rsidRDefault="00226795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0FB5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430" w:type="dxa"/>
          </w:tcPr>
          <w:p w:rsidR="00226795" w:rsidRPr="00763B5F" w:rsidRDefault="00226795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>Géologie régionale</w:t>
            </w:r>
          </w:p>
          <w:p w:rsidR="00226795" w:rsidRPr="002C5B46" w:rsidRDefault="00226795" w:rsidP="00CD430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Djaiz </w:t>
            </w:r>
          </w:p>
          <w:p w:rsidR="00226795" w:rsidRPr="008F15A2" w:rsidRDefault="00226795" w:rsidP="00CD4303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Cours</w:t>
            </w:r>
          </w:p>
        </w:tc>
        <w:tc>
          <w:tcPr>
            <w:tcW w:w="3150" w:type="dxa"/>
            <w:gridSpan w:val="3"/>
          </w:tcPr>
          <w:p w:rsidR="00226795" w:rsidRPr="00763B5F" w:rsidRDefault="00226795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GBS TP</w:t>
            </w:r>
          </w:p>
          <w:p w:rsidR="00226795" w:rsidRPr="00763B5F" w:rsidRDefault="00226795" w:rsidP="00CD430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63B5F">
              <w:rPr>
                <w:rFonts w:asciiTheme="majorBidi" w:hAnsiTheme="majorBidi" w:cstheme="majorBidi"/>
                <w:bCs/>
              </w:rPr>
              <w:t>Djeffal</w:t>
            </w:r>
          </w:p>
          <w:p w:rsidR="00226795" w:rsidRDefault="00226795" w:rsidP="00CD4303">
            <w:pPr>
              <w:jc w:val="center"/>
              <w:rPr>
                <w:rFonts w:asciiTheme="majorBidi" w:hAnsiTheme="majorBidi" w:cstheme="majorBidi"/>
              </w:rPr>
            </w:pPr>
          </w:p>
          <w:p w:rsidR="00226795" w:rsidRPr="002C5B46" w:rsidRDefault="00226795" w:rsidP="00CD4303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0" w:type="dxa"/>
          </w:tcPr>
          <w:p w:rsidR="00226795" w:rsidRDefault="00226795" w:rsidP="00CD4303">
            <w:pPr>
              <w:rPr>
                <w:rFonts w:asciiTheme="majorBidi" w:hAnsiTheme="majorBidi" w:cstheme="majorBidi"/>
                <w:b/>
              </w:rPr>
            </w:pPr>
          </w:p>
          <w:p w:rsidR="00226795" w:rsidRDefault="00226795" w:rsidP="00CD4303">
            <w:pPr>
              <w:rPr>
                <w:rFonts w:asciiTheme="majorBidi" w:hAnsiTheme="majorBidi" w:cstheme="majorBidi"/>
                <w:b/>
              </w:rPr>
            </w:pPr>
          </w:p>
          <w:p w:rsidR="00226795" w:rsidRDefault="00226795" w:rsidP="00CD4303">
            <w:pPr>
              <w:rPr>
                <w:rFonts w:asciiTheme="majorBidi" w:hAnsiTheme="majorBidi" w:cstheme="majorBidi"/>
                <w:b/>
              </w:rPr>
            </w:pPr>
          </w:p>
          <w:p w:rsidR="00226795" w:rsidRPr="002C5B46" w:rsidRDefault="00226795" w:rsidP="00CD4303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73" w:type="dxa"/>
            <w:shd w:val="clear" w:color="auto" w:fill="auto"/>
          </w:tcPr>
          <w:p w:rsidR="00226795" w:rsidRPr="002C5B46" w:rsidRDefault="00226795" w:rsidP="00CD4303">
            <w:pPr>
              <w:jc w:val="center"/>
              <w:rPr>
                <w:rFonts w:asciiTheme="majorBidi" w:hAnsiTheme="majorBidi" w:cstheme="majorBidi"/>
              </w:rPr>
            </w:pPr>
            <w:r w:rsidRPr="002C5B46">
              <w:rPr>
                <w:rFonts w:asciiTheme="majorBidi" w:hAnsiTheme="majorBidi" w:cstheme="majorBidi"/>
              </w:rPr>
              <w:t>Géophysique 1</w:t>
            </w:r>
            <w:r>
              <w:rPr>
                <w:rFonts w:asciiTheme="majorBidi" w:hAnsiTheme="majorBidi" w:cstheme="majorBidi"/>
              </w:rPr>
              <w:t xml:space="preserve"> Cours</w:t>
            </w:r>
          </w:p>
          <w:p w:rsidR="00226795" w:rsidRPr="00226795" w:rsidRDefault="00226795" w:rsidP="00CD4303">
            <w:pPr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226795">
              <w:rPr>
                <w:rFonts w:asciiTheme="majorBidi" w:hAnsiTheme="majorBidi" w:cstheme="majorBidi"/>
                <w:b/>
                <w:color w:val="FF0000"/>
              </w:rPr>
              <w:t>Saib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26795" w:rsidRPr="002C5B46" w:rsidRDefault="00226795" w:rsidP="00CD4303">
            <w:pPr>
              <w:jc w:val="center"/>
              <w:rPr>
                <w:rFonts w:asciiTheme="majorBidi" w:hAnsiTheme="majorBidi" w:cstheme="majorBidi"/>
              </w:rPr>
            </w:pPr>
            <w:r w:rsidRPr="002C5B46">
              <w:rPr>
                <w:rFonts w:asciiTheme="majorBidi" w:hAnsiTheme="majorBidi" w:cstheme="majorBidi"/>
              </w:rPr>
              <w:t>Géophysique 1</w:t>
            </w:r>
            <w:r>
              <w:rPr>
                <w:rFonts w:asciiTheme="majorBidi" w:hAnsiTheme="majorBidi" w:cstheme="majorBidi"/>
              </w:rPr>
              <w:t xml:space="preserve"> TD</w:t>
            </w:r>
          </w:p>
          <w:p w:rsidR="00226795" w:rsidRPr="00226795" w:rsidRDefault="00226795" w:rsidP="00CD4303">
            <w:pPr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226795">
              <w:rPr>
                <w:rFonts w:asciiTheme="majorBidi" w:hAnsiTheme="majorBidi" w:cstheme="majorBidi"/>
                <w:b/>
                <w:color w:val="FF0000"/>
              </w:rPr>
              <w:t>Saib</w:t>
            </w:r>
          </w:p>
        </w:tc>
        <w:tc>
          <w:tcPr>
            <w:tcW w:w="844" w:type="dxa"/>
            <w:shd w:val="clear" w:color="auto" w:fill="auto"/>
          </w:tcPr>
          <w:p w:rsidR="00226795" w:rsidRDefault="00226795" w:rsidP="00CD4303">
            <w:pPr>
              <w:rPr>
                <w:rFonts w:asciiTheme="majorBidi" w:hAnsiTheme="majorBidi" w:cstheme="majorBidi"/>
                <w:b/>
                <w:color w:val="FF0000"/>
              </w:rPr>
            </w:pPr>
          </w:p>
          <w:p w:rsidR="00226795" w:rsidRPr="00226795" w:rsidRDefault="00226795" w:rsidP="00CD4303">
            <w:pPr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</w:tr>
      <w:tr w:rsidR="00CD4303" w:rsidTr="00463525">
        <w:trPr>
          <w:trHeight w:val="761"/>
        </w:trPr>
        <w:tc>
          <w:tcPr>
            <w:tcW w:w="1548" w:type="dxa"/>
          </w:tcPr>
          <w:p w:rsidR="00CD4303" w:rsidRPr="002D0FB5" w:rsidRDefault="00CD4303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0FB5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430" w:type="dxa"/>
          </w:tcPr>
          <w:p w:rsidR="00CD4303" w:rsidRPr="00763B5F" w:rsidRDefault="00CD4303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 xml:space="preserve"> G</w:t>
            </w:r>
            <w:r>
              <w:rPr>
                <w:rFonts w:asciiTheme="majorBidi" w:hAnsiTheme="majorBidi" w:cstheme="majorBidi"/>
                <w:b/>
                <w:bCs/>
              </w:rPr>
              <w:t>BS cours</w:t>
            </w:r>
          </w:p>
          <w:p w:rsidR="00CD4303" w:rsidRPr="00FB5BC4" w:rsidRDefault="00CD4303" w:rsidP="00FB5BC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729DE">
              <w:rPr>
                <w:rFonts w:asciiTheme="majorBidi" w:hAnsiTheme="majorBidi" w:cstheme="majorBidi"/>
                <w:bCs/>
              </w:rPr>
              <w:t xml:space="preserve"> Djeffal</w:t>
            </w:r>
          </w:p>
        </w:tc>
        <w:tc>
          <w:tcPr>
            <w:tcW w:w="2250" w:type="dxa"/>
          </w:tcPr>
          <w:p w:rsidR="00CD4303" w:rsidRPr="008F15A2" w:rsidRDefault="00CD4303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F15A2">
              <w:rPr>
                <w:rFonts w:asciiTheme="majorBidi" w:hAnsiTheme="majorBidi" w:cstheme="majorBidi"/>
                <w:b/>
                <w:bCs/>
              </w:rPr>
              <w:t>Macro-Paléontologie</w:t>
            </w:r>
          </w:p>
          <w:p w:rsidR="00CD4303" w:rsidRPr="00FB5BC4" w:rsidRDefault="00CD4303" w:rsidP="00FB5BC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F15A2">
              <w:rPr>
                <w:rFonts w:asciiTheme="majorBidi" w:hAnsiTheme="majorBidi" w:cstheme="majorBidi"/>
                <w:bCs/>
              </w:rPr>
              <w:t>Benmansour S. C</w:t>
            </w:r>
            <w:r>
              <w:rPr>
                <w:rFonts w:asciiTheme="majorBidi" w:hAnsiTheme="majorBidi" w:cstheme="majorBidi"/>
                <w:bCs/>
              </w:rPr>
              <w:t>ours</w:t>
            </w:r>
          </w:p>
        </w:tc>
        <w:tc>
          <w:tcPr>
            <w:tcW w:w="1530" w:type="dxa"/>
            <w:gridSpan w:val="3"/>
          </w:tcPr>
          <w:p w:rsidR="00CD4303" w:rsidRDefault="00CD4303" w:rsidP="00CD4303">
            <w:pPr>
              <w:jc w:val="center"/>
              <w:rPr>
                <w:rFonts w:asciiTheme="majorBidi" w:hAnsiTheme="majorBidi" w:cstheme="majorBidi"/>
              </w:rPr>
            </w:pPr>
          </w:p>
          <w:p w:rsidR="00CD4303" w:rsidRPr="002C5B46" w:rsidRDefault="00CD4303" w:rsidP="00CD4303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73" w:type="dxa"/>
          </w:tcPr>
          <w:p w:rsidR="00CD4303" w:rsidRPr="00710D6E" w:rsidRDefault="00CD4303" w:rsidP="00CD430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710D6E">
              <w:rPr>
                <w:rFonts w:asciiTheme="majorBidi" w:hAnsiTheme="majorBidi" w:cstheme="majorBidi"/>
                <w:b/>
                <w:bCs/>
                <w:lang w:val="en-US"/>
              </w:rPr>
              <w:t>Macro-Pal</w:t>
            </w:r>
          </w:p>
          <w:p w:rsidR="00CD4303" w:rsidRPr="00710D6E" w:rsidRDefault="00CD4303" w:rsidP="00CD430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710D6E">
              <w:rPr>
                <w:rFonts w:asciiTheme="majorBidi" w:hAnsiTheme="majorBidi" w:cstheme="majorBidi"/>
                <w:bCs/>
                <w:lang w:val="en-US"/>
              </w:rPr>
              <w:t>Benmansour S TP</w:t>
            </w:r>
          </w:p>
          <w:p w:rsidR="00CD4303" w:rsidRPr="00710D6E" w:rsidRDefault="00CD4303" w:rsidP="00CD4303">
            <w:pPr>
              <w:rPr>
                <w:rFonts w:asciiTheme="majorBidi" w:hAnsiTheme="majorBidi" w:cstheme="majorBidi"/>
                <w:highlight w:val="red"/>
                <w:lang w:val="en-US"/>
              </w:rPr>
            </w:pPr>
          </w:p>
          <w:p w:rsidR="00CD4303" w:rsidRPr="00710D6E" w:rsidRDefault="00CD4303" w:rsidP="00E969BA">
            <w:pPr>
              <w:jc w:val="center"/>
              <w:rPr>
                <w:rFonts w:asciiTheme="majorBidi" w:hAnsiTheme="majorBidi" w:cstheme="majorBidi"/>
                <w:highlight w:val="red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D4303" w:rsidRDefault="00CD4303" w:rsidP="00CD4303">
            <w:pPr>
              <w:jc w:val="center"/>
              <w:rPr>
                <w:rFonts w:asciiTheme="majorBidi" w:hAnsiTheme="majorBidi" w:cstheme="majorBidi"/>
                <w:highlight w:val="red"/>
              </w:rPr>
            </w:pPr>
            <w:r>
              <w:rPr>
                <w:rFonts w:asciiTheme="majorBidi" w:hAnsiTheme="majorBidi" w:cstheme="majorBidi"/>
                <w:highlight w:val="red"/>
              </w:rPr>
              <w:t xml:space="preserve">Anglais </w:t>
            </w:r>
          </w:p>
          <w:p w:rsidR="00CD4303" w:rsidRDefault="00CD4303" w:rsidP="00CD4303">
            <w:pPr>
              <w:rPr>
                <w:rFonts w:asciiTheme="majorBidi" w:hAnsiTheme="majorBidi" w:cstheme="majorBidi"/>
                <w:highlight w:val="red"/>
              </w:rPr>
            </w:pPr>
          </w:p>
          <w:p w:rsidR="00CD4303" w:rsidRDefault="00CD4303" w:rsidP="00CD4303">
            <w:pPr>
              <w:rPr>
                <w:rFonts w:asciiTheme="majorBidi" w:hAnsiTheme="majorBidi" w:cstheme="majorBidi"/>
                <w:highlight w:val="red"/>
              </w:rPr>
            </w:pPr>
          </w:p>
          <w:p w:rsidR="00CD4303" w:rsidRPr="002C5B46" w:rsidRDefault="00301A00" w:rsidP="00CD4303">
            <w:pPr>
              <w:jc w:val="center"/>
              <w:rPr>
                <w:rFonts w:asciiTheme="majorBidi" w:hAnsiTheme="majorBidi" w:cstheme="majorBidi"/>
                <w:highlight w:val="red"/>
              </w:rPr>
            </w:pPr>
            <w:r>
              <w:rPr>
                <w:rFonts w:asciiTheme="majorBidi" w:hAnsiTheme="majorBidi" w:cstheme="majorBidi"/>
                <w:highlight w:val="red"/>
              </w:rPr>
              <w:t>Heddar</w:t>
            </w:r>
          </w:p>
        </w:tc>
        <w:tc>
          <w:tcPr>
            <w:tcW w:w="1836" w:type="dxa"/>
            <w:gridSpan w:val="2"/>
          </w:tcPr>
          <w:p w:rsidR="00CD4303" w:rsidRDefault="00CD4303" w:rsidP="00CD4303">
            <w:pPr>
              <w:rPr>
                <w:rFonts w:asciiTheme="majorBidi" w:hAnsiTheme="majorBidi" w:cstheme="majorBidi"/>
                <w:highlight w:val="red"/>
              </w:rPr>
            </w:pPr>
          </w:p>
          <w:p w:rsidR="00CD4303" w:rsidRDefault="00CD4303" w:rsidP="00CD4303">
            <w:pPr>
              <w:rPr>
                <w:rFonts w:asciiTheme="majorBidi" w:hAnsiTheme="majorBidi" w:cstheme="majorBidi"/>
                <w:highlight w:val="red"/>
              </w:rPr>
            </w:pPr>
          </w:p>
          <w:p w:rsidR="00CD4303" w:rsidRDefault="00CD4303" w:rsidP="00CD4303">
            <w:pPr>
              <w:rPr>
                <w:rFonts w:asciiTheme="majorBidi" w:hAnsiTheme="majorBidi" w:cstheme="majorBidi"/>
                <w:highlight w:val="red"/>
              </w:rPr>
            </w:pPr>
          </w:p>
          <w:p w:rsidR="00CD4303" w:rsidRDefault="00CD4303" w:rsidP="00CD4303">
            <w:pPr>
              <w:rPr>
                <w:rFonts w:asciiTheme="majorBidi" w:hAnsiTheme="majorBidi" w:cstheme="majorBidi"/>
                <w:highlight w:val="red"/>
              </w:rPr>
            </w:pPr>
          </w:p>
          <w:p w:rsidR="00CD4303" w:rsidRPr="002C5B46" w:rsidRDefault="00CD4303" w:rsidP="00CD4303">
            <w:pPr>
              <w:jc w:val="center"/>
              <w:rPr>
                <w:rFonts w:asciiTheme="majorBidi" w:hAnsiTheme="majorBidi" w:cstheme="majorBidi"/>
                <w:highlight w:val="red"/>
              </w:rPr>
            </w:pPr>
          </w:p>
        </w:tc>
      </w:tr>
      <w:tr w:rsidR="002C5B46" w:rsidTr="00FB5BC4">
        <w:trPr>
          <w:trHeight w:val="1160"/>
        </w:trPr>
        <w:tc>
          <w:tcPr>
            <w:tcW w:w="1548" w:type="dxa"/>
          </w:tcPr>
          <w:p w:rsidR="002C5B46" w:rsidRPr="002D0FB5" w:rsidRDefault="002C5B46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0FB5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430" w:type="dxa"/>
          </w:tcPr>
          <w:p w:rsidR="00491461" w:rsidRPr="00763B5F" w:rsidRDefault="00491461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>Hydrologie</w:t>
            </w:r>
          </w:p>
          <w:p w:rsidR="00491461" w:rsidRPr="002C5B46" w:rsidRDefault="00491461" w:rsidP="00CD4303">
            <w:pPr>
              <w:jc w:val="center"/>
              <w:rPr>
                <w:rFonts w:asciiTheme="majorBidi" w:hAnsiTheme="majorBidi" w:cstheme="majorBidi"/>
              </w:rPr>
            </w:pPr>
            <w:r w:rsidRPr="002C5B46">
              <w:rPr>
                <w:rFonts w:asciiTheme="majorBidi" w:hAnsiTheme="majorBidi" w:cstheme="majorBidi"/>
              </w:rPr>
              <w:t>Belalit</w:t>
            </w:r>
          </w:p>
          <w:p w:rsidR="002C5B46" w:rsidRPr="002C5B46" w:rsidRDefault="002C5B46" w:rsidP="00CD4303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:rsidR="002C5B46" w:rsidRPr="00763B5F" w:rsidRDefault="002C5B46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>Géologie régionale</w:t>
            </w:r>
          </w:p>
          <w:p w:rsidR="002C5B46" w:rsidRPr="00D729DE" w:rsidRDefault="002C5B46" w:rsidP="00CD430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729DE">
              <w:rPr>
                <w:rFonts w:asciiTheme="majorBidi" w:hAnsiTheme="majorBidi" w:cstheme="majorBidi"/>
                <w:bCs/>
              </w:rPr>
              <w:t>Djaiz F.</w:t>
            </w:r>
          </w:p>
          <w:p w:rsidR="002C5B46" w:rsidRPr="002C5B46" w:rsidRDefault="00226795" w:rsidP="00CD4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TP</w:t>
            </w:r>
          </w:p>
        </w:tc>
        <w:tc>
          <w:tcPr>
            <w:tcW w:w="1530" w:type="dxa"/>
            <w:gridSpan w:val="3"/>
          </w:tcPr>
          <w:p w:rsidR="002C5B46" w:rsidRDefault="002C5B46" w:rsidP="00CD4303">
            <w:pPr>
              <w:jc w:val="center"/>
              <w:rPr>
                <w:rFonts w:asciiTheme="majorBidi" w:hAnsiTheme="majorBidi" w:cstheme="majorBidi"/>
              </w:rPr>
            </w:pPr>
          </w:p>
          <w:p w:rsidR="002C5B46" w:rsidRPr="002C5B46" w:rsidRDefault="002C5B46" w:rsidP="00CD4303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98" w:type="dxa"/>
            <w:gridSpan w:val="2"/>
          </w:tcPr>
          <w:p w:rsidR="002C5B46" w:rsidRDefault="002C5B46" w:rsidP="00CD4303">
            <w:pPr>
              <w:rPr>
                <w:rFonts w:asciiTheme="majorBidi" w:hAnsiTheme="majorBidi" w:cstheme="majorBidi"/>
                <w:bCs/>
              </w:rPr>
            </w:pPr>
          </w:p>
          <w:p w:rsidR="00984A43" w:rsidRPr="00763B5F" w:rsidRDefault="00984A43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>Fracturation et déformation</w:t>
            </w:r>
          </w:p>
          <w:p w:rsidR="00984A43" w:rsidRPr="002C5B46" w:rsidRDefault="00984A43" w:rsidP="00CD430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2C5B46">
              <w:rPr>
                <w:rFonts w:asciiTheme="majorBidi" w:hAnsiTheme="majorBidi" w:cstheme="majorBidi"/>
                <w:bCs/>
              </w:rPr>
              <w:t>Belagoune</w:t>
            </w:r>
          </w:p>
          <w:p w:rsidR="00984A43" w:rsidRPr="00763B5F" w:rsidRDefault="00226795" w:rsidP="00CD430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TP </w:t>
            </w:r>
          </w:p>
        </w:tc>
        <w:tc>
          <w:tcPr>
            <w:tcW w:w="2545" w:type="dxa"/>
            <w:gridSpan w:val="3"/>
          </w:tcPr>
          <w:p w:rsidR="002C5B46" w:rsidRPr="00763B5F" w:rsidRDefault="002C5B46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>Fracturation et déformation</w:t>
            </w:r>
          </w:p>
          <w:p w:rsidR="002C5B46" w:rsidRPr="00763B5F" w:rsidRDefault="002C5B46" w:rsidP="00CD430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63B5F">
              <w:rPr>
                <w:rFonts w:asciiTheme="majorBidi" w:hAnsiTheme="majorBidi" w:cstheme="majorBidi"/>
                <w:bCs/>
              </w:rPr>
              <w:t>Belagoune</w:t>
            </w:r>
            <w:r w:rsidR="00226795">
              <w:rPr>
                <w:rFonts w:asciiTheme="majorBidi" w:hAnsiTheme="majorBidi" w:cstheme="majorBidi"/>
                <w:bCs/>
              </w:rPr>
              <w:br/>
              <w:t>Cours</w:t>
            </w:r>
          </w:p>
        </w:tc>
      </w:tr>
      <w:tr w:rsidR="00CD4303" w:rsidTr="00CD4303">
        <w:trPr>
          <w:trHeight w:val="1355"/>
        </w:trPr>
        <w:tc>
          <w:tcPr>
            <w:tcW w:w="1548" w:type="dxa"/>
          </w:tcPr>
          <w:p w:rsidR="00CD4303" w:rsidRPr="002D0FB5" w:rsidRDefault="00CD4303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0FB5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430" w:type="dxa"/>
          </w:tcPr>
          <w:p w:rsidR="00CD4303" w:rsidRPr="002C5B46" w:rsidRDefault="00CD4303" w:rsidP="00CD4303">
            <w:pPr>
              <w:jc w:val="center"/>
              <w:rPr>
                <w:rFonts w:asciiTheme="majorBidi" w:hAnsiTheme="majorBidi" w:cstheme="majorBidi"/>
              </w:rPr>
            </w:pPr>
            <w:r w:rsidRPr="002C5B46">
              <w:rPr>
                <w:rFonts w:asciiTheme="majorBidi" w:hAnsiTheme="majorBidi" w:cstheme="majorBidi"/>
              </w:rPr>
              <w:t>Sédimentologie et méthode</w:t>
            </w:r>
            <w:r>
              <w:rPr>
                <w:rFonts w:asciiTheme="majorBidi" w:hAnsiTheme="majorBidi" w:cstheme="majorBidi"/>
              </w:rPr>
              <w:t>s</w:t>
            </w:r>
            <w:r w:rsidRPr="002C5B46">
              <w:rPr>
                <w:rFonts w:asciiTheme="majorBidi" w:hAnsiTheme="majorBidi" w:cstheme="majorBidi"/>
              </w:rPr>
              <w:t xml:space="preserve"> de la stratigraphie</w:t>
            </w:r>
            <w:r>
              <w:rPr>
                <w:rFonts w:asciiTheme="majorBidi" w:hAnsiTheme="majorBidi" w:cstheme="majorBidi"/>
              </w:rPr>
              <w:t xml:space="preserve"> Cours</w:t>
            </w:r>
          </w:p>
          <w:p w:rsidR="00CD4303" w:rsidRPr="002C5B46" w:rsidRDefault="00FB5BC4" w:rsidP="00FB5BC4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Yahiaoui A.</w:t>
            </w:r>
          </w:p>
        </w:tc>
        <w:tc>
          <w:tcPr>
            <w:tcW w:w="2934" w:type="dxa"/>
            <w:gridSpan w:val="2"/>
          </w:tcPr>
          <w:p w:rsidR="00CD4303" w:rsidRDefault="00CD4303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>Sédimentologie et méthode de la</w:t>
            </w:r>
          </w:p>
          <w:p w:rsidR="00CD4303" w:rsidRPr="00763B5F" w:rsidRDefault="00CD4303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>Stratigraphie</w:t>
            </w:r>
            <w:r>
              <w:rPr>
                <w:rFonts w:asciiTheme="majorBidi" w:hAnsiTheme="majorBidi" w:cstheme="majorBidi"/>
                <w:b/>
                <w:bCs/>
              </w:rPr>
              <w:t xml:space="preserve"> TP</w:t>
            </w:r>
          </w:p>
          <w:p w:rsidR="00CD4303" w:rsidRPr="002C5B46" w:rsidRDefault="00CD4303" w:rsidP="00F42C6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729DE">
              <w:rPr>
                <w:rFonts w:asciiTheme="majorBidi" w:hAnsiTheme="majorBidi" w:cstheme="majorBidi"/>
                <w:bCs/>
              </w:rPr>
              <w:t>Yahiaoui A</w:t>
            </w:r>
            <w:r w:rsidR="00F42C66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846" w:type="dxa"/>
            <w:gridSpan w:val="2"/>
          </w:tcPr>
          <w:p w:rsidR="00CD4303" w:rsidRDefault="00CD4303" w:rsidP="00CD4303">
            <w:pPr>
              <w:rPr>
                <w:rFonts w:asciiTheme="majorBidi" w:hAnsiTheme="majorBidi" w:cstheme="majorBidi"/>
                <w:b/>
              </w:rPr>
            </w:pPr>
          </w:p>
          <w:p w:rsidR="00CD4303" w:rsidRDefault="00CD4303" w:rsidP="00CD4303">
            <w:pPr>
              <w:rPr>
                <w:rFonts w:asciiTheme="majorBidi" w:hAnsiTheme="majorBidi" w:cstheme="majorBidi"/>
                <w:b/>
              </w:rPr>
            </w:pPr>
          </w:p>
          <w:p w:rsidR="00CD4303" w:rsidRDefault="00CD4303" w:rsidP="00CD4303">
            <w:pPr>
              <w:rPr>
                <w:rFonts w:asciiTheme="majorBidi" w:hAnsiTheme="majorBidi" w:cstheme="majorBidi"/>
                <w:b/>
              </w:rPr>
            </w:pPr>
          </w:p>
          <w:p w:rsidR="00CD4303" w:rsidRDefault="00CD4303" w:rsidP="00CD4303">
            <w:pPr>
              <w:rPr>
                <w:rFonts w:asciiTheme="majorBidi" w:hAnsiTheme="majorBidi" w:cstheme="majorBidi"/>
                <w:b/>
              </w:rPr>
            </w:pPr>
          </w:p>
          <w:p w:rsidR="00CD4303" w:rsidRPr="002C5B46" w:rsidRDefault="00CD4303" w:rsidP="00CD4303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73" w:type="dxa"/>
          </w:tcPr>
          <w:p w:rsidR="00CD4303" w:rsidRPr="00763B5F" w:rsidRDefault="00CD4303" w:rsidP="00CD4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>Hydrogéologie</w:t>
            </w:r>
          </w:p>
          <w:p w:rsidR="00CD4303" w:rsidRPr="002C5B46" w:rsidRDefault="00CD4303" w:rsidP="00CD4303">
            <w:pPr>
              <w:jc w:val="center"/>
              <w:rPr>
                <w:rFonts w:asciiTheme="majorBidi" w:hAnsiTheme="majorBidi" w:cstheme="majorBidi"/>
              </w:rPr>
            </w:pPr>
            <w:r w:rsidRPr="002C5B46">
              <w:rPr>
                <w:rFonts w:asciiTheme="majorBidi" w:hAnsiTheme="majorBidi" w:cstheme="majorBidi"/>
              </w:rPr>
              <w:t xml:space="preserve">Belalit </w:t>
            </w:r>
          </w:p>
          <w:p w:rsidR="00CD4303" w:rsidRPr="002C5B46" w:rsidRDefault="00CD4303" w:rsidP="00CD4303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Cours</w:t>
            </w:r>
          </w:p>
        </w:tc>
        <w:tc>
          <w:tcPr>
            <w:tcW w:w="2126" w:type="dxa"/>
            <w:gridSpan w:val="3"/>
          </w:tcPr>
          <w:p w:rsidR="00CD4303" w:rsidRPr="00763B5F" w:rsidRDefault="00CD4303" w:rsidP="00F42C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3B5F">
              <w:rPr>
                <w:rFonts w:asciiTheme="majorBidi" w:hAnsiTheme="majorBidi" w:cstheme="majorBidi"/>
                <w:b/>
                <w:bCs/>
              </w:rPr>
              <w:t>Hydrogéologie</w:t>
            </w:r>
          </w:p>
          <w:p w:rsidR="00CD4303" w:rsidRPr="002C5B46" w:rsidRDefault="00CD4303" w:rsidP="00CD4303">
            <w:pPr>
              <w:jc w:val="center"/>
              <w:rPr>
                <w:rFonts w:asciiTheme="majorBidi" w:hAnsiTheme="majorBidi" w:cstheme="majorBidi"/>
              </w:rPr>
            </w:pPr>
            <w:r w:rsidRPr="002C5B46">
              <w:rPr>
                <w:rFonts w:asciiTheme="majorBidi" w:hAnsiTheme="majorBidi" w:cstheme="majorBidi"/>
              </w:rPr>
              <w:t xml:space="preserve">Belalit </w:t>
            </w:r>
          </w:p>
          <w:p w:rsidR="00CD4303" w:rsidRPr="002C5B46" w:rsidRDefault="00CD4303" w:rsidP="00CD4303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TP</w:t>
            </w:r>
          </w:p>
        </w:tc>
        <w:tc>
          <w:tcPr>
            <w:tcW w:w="844" w:type="dxa"/>
          </w:tcPr>
          <w:p w:rsidR="00CD4303" w:rsidRDefault="00CD4303" w:rsidP="00CD4303">
            <w:pPr>
              <w:rPr>
                <w:rFonts w:asciiTheme="majorBidi" w:hAnsiTheme="majorBidi" w:cstheme="majorBidi"/>
                <w:b/>
              </w:rPr>
            </w:pPr>
          </w:p>
          <w:p w:rsidR="00CD4303" w:rsidRDefault="00CD4303" w:rsidP="00CD4303">
            <w:pPr>
              <w:rPr>
                <w:rFonts w:asciiTheme="majorBidi" w:hAnsiTheme="majorBidi" w:cstheme="majorBidi"/>
                <w:b/>
              </w:rPr>
            </w:pPr>
          </w:p>
          <w:p w:rsidR="00CD4303" w:rsidRPr="002C5B46" w:rsidRDefault="00CD4303" w:rsidP="00CD4303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2C5B46" w:rsidTr="00CD4303">
        <w:trPr>
          <w:trHeight w:val="344"/>
        </w:trPr>
        <w:tc>
          <w:tcPr>
            <w:tcW w:w="1548" w:type="dxa"/>
          </w:tcPr>
          <w:p w:rsidR="002C5B46" w:rsidRPr="002D0FB5" w:rsidRDefault="002C5B46" w:rsidP="00CD4303">
            <w:pPr>
              <w:jc w:val="center"/>
              <w:rPr>
                <w:b/>
                <w:bCs/>
              </w:rPr>
            </w:pPr>
            <w:r w:rsidRPr="002D0FB5">
              <w:rPr>
                <w:b/>
                <w:bCs/>
              </w:rPr>
              <w:t>Jeudi</w:t>
            </w:r>
          </w:p>
        </w:tc>
        <w:tc>
          <w:tcPr>
            <w:tcW w:w="2430" w:type="dxa"/>
          </w:tcPr>
          <w:p w:rsidR="002C5B46" w:rsidRDefault="002C5B46" w:rsidP="00CD4303">
            <w:pPr>
              <w:jc w:val="center"/>
            </w:pPr>
          </w:p>
        </w:tc>
        <w:tc>
          <w:tcPr>
            <w:tcW w:w="2250" w:type="dxa"/>
          </w:tcPr>
          <w:p w:rsidR="002C5B46" w:rsidRDefault="002C5B46" w:rsidP="00CD4303"/>
        </w:tc>
        <w:tc>
          <w:tcPr>
            <w:tcW w:w="1530" w:type="dxa"/>
            <w:gridSpan w:val="3"/>
          </w:tcPr>
          <w:p w:rsidR="002C5B46" w:rsidRDefault="002C5B46" w:rsidP="00CD4303"/>
        </w:tc>
        <w:tc>
          <w:tcPr>
            <w:tcW w:w="5243" w:type="dxa"/>
            <w:gridSpan w:val="5"/>
          </w:tcPr>
          <w:p w:rsidR="002C5B46" w:rsidRDefault="002C5B46" w:rsidP="00CD4303"/>
        </w:tc>
      </w:tr>
    </w:tbl>
    <w:p w:rsidR="002B5E36" w:rsidRDefault="002B5E36" w:rsidP="002B5E36">
      <w:pPr>
        <w:jc w:val="center"/>
        <w:rPr>
          <w:b/>
        </w:rPr>
      </w:pPr>
    </w:p>
    <w:p w:rsidR="002B5E36" w:rsidRPr="00226795" w:rsidRDefault="00C3287A" w:rsidP="00226795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      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1</w:t>
      </w:r>
      <w:r w:rsidRPr="00C3287A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ère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année géodynamique des bassins sédimentaires                         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p w:rsidR="00491461" w:rsidRDefault="00491461" w:rsidP="00CD4303">
      <w:pPr>
        <w:rPr>
          <w:b/>
        </w:rPr>
      </w:pPr>
    </w:p>
    <w:p w:rsidR="00FB5BC4" w:rsidRDefault="00FB5BC4" w:rsidP="002C5B46">
      <w:pPr>
        <w:rPr>
          <w:b/>
        </w:rPr>
      </w:pPr>
    </w:p>
    <w:p w:rsidR="00FD79FA" w:rsidRDefault="00FD79FA" w:rsidP="002C5B46">
      <w:pPr>
        <w:rPr>
          <w:b/>
          <w:color w:val="92D050"/>
          <w:sz w:val="28"/>
          <w:szCs w:val="28"/>
        </w:rPr>
      </w:pPr>
    </w:p>
    <w:p w:rsidR="002B5E36" w:rsidRPr="002B5E36" w:rsidRDefault="002B5E36" w:rsidP="002C5B46">
      <w:pPr>
        <w:rPr>
          <w:b/>
          <w:color w:val="92D050"/>
          <w:sz w:val="28"/>
          <w:szCs w:val="28"/>
        </w:rPr>
      </w:pPr>
      <w:r w:rsidRPr="002B5E36">
        <w:rPr>
          <w:b/>
          <w:color w:val="92D050"/>
          <w:sz w:val="28"/>
          <w:szCs w:val="28"/>
        </w:rPr>
        <w:t>Salle : D</w:t>
      </w:r>
      <w:r w:rsidRPr="002B5E36">
        <w:rPr>
          <w:b/>
          <w:color w:val="92D050"/>
          <w:sz w:val="28"/>
          <w:szCs w:val="28"/>
          <w:vertAlign w:val="subscript"/>
        </w:rPr>
        <w:t>2</w:t>
      </w:r>
      <w:r w:rsidRPr="002B5E36">
        <w:rPr>
          <w:b/>
          <w:color w:val="92D050"/>
          <w:sz w:val="28"/>
          <w:szCs w:val="28"/>
        </w:rPr>
        <w:t>-03</w:t>
      </w: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rPr>
          <w:b/>
        </w:rPr>
      </w:pPr>
    </w:p>
    <w:p w:rsidR="00D729DE" w:rsidRPr="00C3287A" w:rsidRDefault="00D729DE" w:rsidP="00D729DE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      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2</w:t>
      </w:r>
      <w:r w:rsidRPr="00D729DE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ème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 année géodynamique des bassins sédimentaires                         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tbl>
      <w:tblPr>
        <w:tblStyle w:val="Grilledutableau"/>
        <w:tblpPr w:leftFromText="141" w:rightFromText="141" w:vertAnchor="page" w:horzAnchor="margin" w:tblpXSpec="center" w:tblpY="3901"/>
        <w:tblW w:w="0" w:type="auto"/>
        <w:tblLook w:val="04A0"/>
      </w:tblPr>
      <w:tblGrid>
        <w:gridCol w:w="1524"/>
        <w:gridCol w:w="1749"/>
        <w:gridCol w:w="279"/>
        <w:gridCol w:w="1801"/>
        <w:gridCol w:w="284"/>
        <w:gridCol w:w="427"/>
        <w:gridCol w:w="1982"/>
        <w:gridCol w:w="191"/>
        <w:gridCol w:w="2404"/>
      </w:tblGrid>
      <w:tr w:rsidR="00D729DE" w:rsidTr="00873BC2">
        <w:trPr>
          <w:trHeight w:val="330"/>
        </w:trPr>
        <w:tc>
          <w:tcPr>
            <w:tcW w:w="1524" w:type="dxa"/>
          </w:tcPr>
          <w:p w:rsidR="00D729DE" w:rsidRPr="00CE15BD" w:rsidRDefault="00D729DE" w:rsidP="00873BC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117" w:type="dxa"/>
            <w:gridSpan w:val="8"/>
          </w:tcPr>
          <w:p w:rsidR="00D729DE" w:rsidRPr="00CE15BD" w:rsidRDefault="00D729DE" w:rsidP="00873BC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b/>
                <w:sz w:val="16"/>
                <w:szCs w:val="16"/>
              </w:rPr>
              <w:t>8h 30                             10h                11h 30     12h 30                14h 30                                   16 h</w:t>
            </w:r>
          </w:p>
        </w:tc>
      </w:tr>
      <w:tr w:rsidR="00D729DE" w:rsidTr="00FD79FA">
        <w:trPr>
          <w:trHeight w:val="919"/>
        </w:trPr>
        <w:tc>
          <w:tcPr>
            <w:tcW w:w="1524" w:type="dxa"/>
          </w:tcPr>
          <w:p w:rsidR="00D729DE" w:rsidRPr="00FD79FA" w:rsidRDefault="00D729DE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729DE" w:rsidRPr="00FD79FA" w:rsidRDefault="00D729DE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D79F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1749" w:type="dxa"/>
          </w:tcPr>
          <w:p w:rsidR="00F02AD5" w:rsidRPr="00CE15BD" w:rsidRDefault="00F02AD5" w:rsidP="00F02AD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Géologie du réservoir</w:t>
            </w:r>
          </w:p>
          <w:p w:rsidR="00F02AD5" w:rsidRPr="00CE15BD" w:rsidRDefault="00F02AD5" w:rsidP="00F02AD5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Saïb</w:t>
            </w:r>
          </w:p>
          <w:p w:rsidR="00385C9A" w:rsidRDefault="00F02AD5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</w:p>
          <w:p w:rsidR="00D729DE" w:rsidRPr="00385C9A" w:rsidRDefault="00D729DE" w:rsidP="00385C9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80" w:type="dxa"/>
            <w:gridSpan w:val="2"/>
          </w:tcPr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Méthodologie et technique</w:t>
            </w:r>
            <w:r w:rsidR="00710D6E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Pr="00CE15BD">
              <w:rPr>
                <w:rFonts w:asciiTheme="majorBidi" w:hAnsiTheme="majorBidi" w:cstheme="majorBidi"/>
                <w:sz w:val="16"/>
                <w:szCs w:val="16"/>
              </w:rPr>
              <w:t xml:space="preserve"> d’étude</w:t>
            </w:r>
          </w:p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 xml:space="preserve">Rabahi N. </w:t>
            </w:r>
          </w:p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173" w:type="dxa"/>
            <w:gridSpan w:val="2"/>
          </w:tcPr>
          <w:p w:rsidR="00D729DE" w:rsidRPr="00CE15BD" w:rsidRDefault="00710D6E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Méthodologie et techniques </w:t>
            </w:r>
            <w:r w:rsidR="00D729DE" w:rsidRPr="00CE15BD">
              <w:rPr>
                <w:rFonts w:asciiTheme="majorBidi" w:hAnsiTheme="majorBidi" w:cstheme="majorBidi"/>
                <w:sz w:val="16"/>
                <w:szCs w:val="16"/>
              </w:rPr>
              <w:t>d’étude</w:t>
            </w:r>
          </w:p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Rabahi N.</w:t>
            </w:r>
          </w:p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04" w:type="dxa"/>
          </w:tcPr>
          <w:p w:rsidR="00D729DE" w:rsidRPr="00CE15BD" w:rsidRDefault="00D729DE" w:rsidP="00873BC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70033" w:rsidTr="00FD79FA">
        <w:trPr>
          <w:trHeight w:val="312"/>
        </w:trPr>
        <w:tc>
          <w:tcPr>
            <w:tcW w:w="1524" w:type="dxa"/>
          </w:tcPr>
          <w:p w:rsidR="00970033" w:rsidRPr="00FD79FA" w:rsidRDefault="00970033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70033" w:rsidRPr="00FD79FA" w:rsidRDefault="00970033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D79F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3829" w:type="dxa"/>
            <w:gridSpan w:val="3"/>
          </w:tcPr>
          <w:p w:rsidR="00970033" w:rsidRPr="00CE15BD" w:rsidRDefault="00970033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Pétrographie sédimentaire</w:t>
            </w:r>
          </w:p>
          <w:p w:rsidR="00970033" w:rsidRPr="00CE15BD" w:rsidRDefault="00873BC2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Yahiaoui  </w:t>
            </w:r>
          </w:p>
          <w:p w:rsidR="00970033" w:rsidRPr="00CE15BD" w:rsidRDefault="00970033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</w:p>
          <w:p w:rsidR="00970033" w:rsidRPr="00CE15BD" w:rsidRDefault="00970033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970033" w:rsidRPr="00CE15BD" w:rsidRDefault="00970033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73" w:type="dxa"/>
            <w:gridSpan w:val="2"/>
          </w:tcPr>
          <w:p w:rsidR="00970033" w:rsidRPr="00CE15BD" w:rsidRDefault="00970033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Pétrographie sédimentaire</w:t>
            </w:r>
          </w:p>
          <w:p w:rsidR="00970033" w:rsidRPr="00CE15BD" w:rsidRDefault="00970033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b/>
                <w:sz w:val="16"/>
                <w:szCs w:val="16"/>
              </w:rPr>
              <w:t>Bentahar</w:t>
            </w:r>
            <w:r w:rsidR="0007532B">
              <w:rPr>
                <w:rFonts w:asciiTheme="majorBidi" w:hAnsiTheme="majorBidi" w:cstheme="majorBidi"/>
                <w:b/>
                <w:sz w:val="16"/>
                <w:szCs w:val="16"/>
              </w:rPr>
              <w:br/>
              <w:t xml:space="preserve">(Labo </w:t>
            </w:r>
            <w:r w:rsidR="00A77655">
              <w:rPr>
                <w:rFonts w:asciiTheme="majorBidi" w:hAnsiTheme="majorBidi" w:cstheme="majorBidi"/>
                <w:b/>
                <w:sz w:val="16"/>
                <w:szCs w:val="16"/>
              </w:rPr>
              <w:t>02)</w:t>
            </w:r>
          </w:p>
          <w:p w:rsidR="00970033" w:rsidRPr="00CE15BD" w:rsidRDefault="00970033" w:rsidP="00873BC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404" w:type="dxa"/>
          </w:tcPr>
          <w:p w:rsidR="00970033" w:rsidRPr="00CE15BD" w:rsidRDefault="00970033" w:rsidP="00873BC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C5CCE" w:rsidTr="00FD79FA">
        <w:trPr>
          <w:trHeight w:val="759"/>
        </w:trPr>
        <w:tc>
          <w:tcPr>
            <w:tcW w:w="1524" w:type="dxa"/>
          </w:tcPr>
          <w:p w:rsidR="00AC5CCE" w:rsidRPr="00FD79FA" w:rsidRDefault="00AC5CCE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C5CCE" w:rsidRPr="00FD79FA" w:rsidRDefault="00AC5CCE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D79F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3829" w:type="dxa"/>
            <w:gridSpan w:val="3"/>
          </w:tcPr>
          <w:p w:rsidR="00AC5CCE" w:rsidRPr="00CE15BD" w:rsidRDefault="00AC5CCE" w:rsidP="00AC5CC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Géologie du  </w:t>
            </w:r>
            <w:r w:rsidRPr="00CE15BD">
              <w:rPr>
                <w:rFonts w:asciiTheme="majorBidi" w:hAnsiTheme="majorBidi" w:cstheme="majorBidi"/>
                <w:sz w:val="16"/>
                <w:szCs w:val="16"/>
              </w:rPr>
              <w:t>réservoir</w:t>
            </w:r>
          </w:p>
          <w:p w:rsidR="00AC5CCE" w:rsidRPr="00CE15BD" w:rsidRDefault="00AC5CC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Saïb</w:t>
            </w:r>
          </w:p>
          <w:p w:rsidR="00AC5CCE" w:rsidRPr="00CE15BD" w:rsidRDefault="00AC5CC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AC5CCE" w:rsidRPr="00CE15BD" w:rsidRDefault="00AC5CC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AC5CCE" w:rsidRPr="00CE15BD" w:rsidRDefault="00AC5CC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C5CCE" w:rsidRPr="00CE15BD" w:rsidRDefault="00AC5CC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Substances utiles</w:t>
            </w:r>
          </w:p>
          <w:p w:rsidR="00AC5CCE" w:rsidRPr="00CE15BD" w:rsidRDefault="00AC5CCE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b/>
                <w:sz w:val="16"/>
                <w:szCs w:val="16"/>
              </w:rPr>
              <w:t>Bentahar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(TP)</w:t>
            </w:r>
          </w:p>
        </w:tc>
      </w:tr>
      <w:tr w:rsidR="00357D25" w:rsidTr="00FD79FA">
        <w:trPr>
          <w:trHeight w:val="973"/>
        </w:trPr>
        <w:tc>
          <w:tcPr>
            <w:tcW w:w="1524" w:type="dxa"/>
          </w:tcPr>
          <w:p w:rsidR="00357D25" w:rsidRPr="00FD79FA" w:rsidRDefault="00357D25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57D25" w:rsidRPr="00FD79FA" w:rsidRDefault="00357D25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D79F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1749" w:type="dxa"/>
          </w:tcPr>
          <w:p w:rsidR="00357D25" w:rsidRPr="00CE15BD" w:rsidRDefault="00357D25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highlight w:val="red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  <w:highlight w:val="red"/>
              </w:rPr>
              <w:t>Géomatique</w:t>
            </w:r>
          </w:p>
          <w:p w:rsidR="00357D25" w:rsidRPr="00CE15BD" w:rsidRDefault="00357D25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highlight w:val="red"/>
              </w:rPr>
            </w:pPr>
            <w:r w:rsidRPr="00CE15BD">
              <w:rPr>
                <w:rFonts w:asciiTheme="majorBidi" w:hAnsiTheme="majorBidi" w:cstheme="majorBidi"/>
                <w:b/>
                <w:sz w:val="16"/>
                <w:szCs w:val="16"/>
                <w:highlight w:val="red"/>
              </w:rPr>
              <w:t>Mlle Hariza</w:t>
            </w:r>
          </w:p>
        </w:tc>
        <w:tc>
          <w:tcPr>
            <w:tcW w:w="2080" w:type="dxa"/>
            <w:gridSpan w:val="2"/>
          </w:tcPr>
          <w:p w:rsidR="00357D25" w:rsidRPr="00CE15BD" w:rsidRDefault="00357D25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Substances utiles</w:t>
            </w:r>
          </w:p>
          <w:p w:rsidR="00357D25" w:rsidRPr="00CE15BD" w:rsidRDefault="00357D25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b/>
                <w:sz w:val="16"/>
                <w:szCs w:val="16"/>
              </w:rPr>
              <w:t>Bentahar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(Cours)</w:t>
            </w:r>
          </w:p>
        </w:tc>
        <w:tc>
          <w:tcPr>
            <w:tcW w:w="711" w:type="dxa"/>
            <w:gridSpan w:val="2"/>
          </w:tcPr>
          <w:p w:rsidR="00357D25" w:rsidRDefault="00357D25" w:rsidP="00873BC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357D25" w:rsidRPr="00CE15BD" w:rsidRDefault="00357D25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2" w:type="dxa"/>
          </w:tcPr>
          <w:p w:rsidR="00357D25" w:rsidRPr="00CE15BD" w:rsidRDefault="00357D25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Forage</w:t>
            </w:r>
          </w:p>
          <w:p w:rsidR="00357D25" w:rsidRPr="00CE15BD" w:rsidRDefault="00357D25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 xml:space="preserve">Athamena </w:t>
            </w:r>
          </w:p>
          <w:p w:rsidR="00357D25" w:rsidRPr="00CE15BD" w:rsidRDefault="00F02AD5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</w:p>
        </w:tc>
        <w:tc>
          <w:tcPr>
            <w:tcW w:w="2595" w:type="dxa"/>
            <w:gridSpan w:val="2"/>
          </w:tcPr>
          <w:p w:rsidR="00357D25" w:rsidRPr="00CE15BD" w:rsidRDefault="00357D25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Forage</w:t>
            </w:r>
          </w:p>
          <w:p w:rsidR="00357D25" w:rsidRPr="00CE15BD" w:rsidRDefault="00357D25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Athamena</w:t>
            </w:r>
          </w:p>
          <w:p w:rsidR="00357D25" w:rsidRPr="00CE15BD" w:rsidRDefault="00F02AD5" w:rsidP="00873BC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TP</w:t>
            </w:r>
          </w:p>
        </w:tc>
      </w:tr>
      <w:tr w:rsidR="00D729DE" w:rsidTr="00FD79FA">
        <w:trPr>
          <w:trHeight w:val="1110"/>
        </w:trPr>
        <w:tc>
          <w:tcPr>
            <w:tcW w:w="1524" w:type="dxa"/>
          </w:tcPr>
          <w:p w:rsidR="00D729DE" w:rsidRPr="00FD79FA" w:rsidRDefault="00D729DE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729DE" w:rsidRPr="00FD79FA" w:rsidRDefault="00D729DE" w:rsidP="00873BC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D79F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028" w:type="dxa"/>
            <w:gridSpan w:val="2"/>
          </w:tcPr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sz w:val="16"/>
                <w:szCs w:val="16"/>
              </w:rPr>
              <w:t>Risques naturels et phénomènes géologiques</w:t>
            </w:r>
          </w:p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E15BD">
              <w:rPr>
                <w:rFonts w:asciiTheme="majorBidi" w:hAnsiTheme="majorBidi" w:cstheme="majorBidi"/>
                <w:b/>
                <w:sz w:val="16"/>
                <w:szCs w:val="16"/>
              </w:rPr>
              <w:t>Chairat I</w:t>
            </w:r>
            <w:r w:rsidRPr="00CE15BD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2085" w:type="dxa"/>
            <w:gridSpan w:val="2"/>
          </w:tcPr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27" w:type="dxa"/>
          </w:tcPr>
          <w:p w:rsidR="00D729DE" w:rsidRPr="00CE15BD" w:rsidRDefault="00D729DE" w:rsidP="00873BC2">
            <w:pPr>
              <w:rPr>
                <w:rFonts w:asciiTheme="majorBidi" w:hAnsiTheme="majorBidi" w:cstheme="majorBidi"/>
                <w:color w:val="FFFF00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D729DE" w:rsidRPr="00CE15BD" w:rsidRDefault="00D729DE" w:rsidP="00873B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2C5B46" w:rsidRDefault="002C5B46" w:rsidP="002B5E36">
      <w:pPr>
        <w:rPr>
          <w:b/>
        </w:rPr>
      </w:pPr>
    </w:p>
    <w:p w:rsidR="002C5B46" w:rsidRDefault="002C5B46" w:rsidP="002B5E36">
      <w:pPr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jc w:val="center"/>
        <w:rPr>
          <w:b/>
        </w:rPr>
      </w:pPr>
    </w:p>
    <w:p w:rsidR="002B5E36" w:rsidRDefault="002B5E36" w:rsidP="002B5E36">
      <w:pPr>
        <w:rPr>
          <w:b/>
          <w:sz w:val="32"/>
          <w:szCs w:val="32"/>
        </w:rPr>
      </w:pPr>
    </w:p>
    <w:p w:rsidR="002B5E36" w:rsidRDefault="002B5E36" w:rsidP="002B5E36">
      <w:pPr>
        <w:rPr>
          <w:b/>
          <w:sz w:val="32"/>
          <w:szCs w:val="32"/>
        </w:rPr>
      </w:pPr>
    </w:p>
    <w:p w:rsidR="002B5E36" w:rsidRDefault="002B5E36" w:rsidP="00DE0152">
      <w:pPr>
        <w:rPr>
          <w:b/>
          <w:color w:val="92D050"/>
          <w:sz w:val="32"/>
          <w:szCs w:val="32"/>
        </w:rPr>
      </w:pPr>
      <w:r w:rsidRPr="002B5E36">
        <w:rPr>
          <w:b/>
          <w:color w:val="92D050"/>
          <w:sz w:val="32"/>
          <w:szCs w:val="32"/>
        </w:rPr>
        <w:t xml:space="preserve">Salle : </w:t>
      </w:r>
      <w:r>
        <w:rPr>
          <w:b/>
          <w:color w:val="92D050"/>
          <w:sz w:val="32"/>
          <w:szCs w:val="32"/>
        </w:rPr>
        <w:t>D2 </w:t>
      </w:r>
      <w:r w:rsidR="00763B5F">
        <w:rPr>
          <w:b/>
          <w:color w:val="92D050"/>
          <w:sz w:val="32"/>
          <w:szCs w:val="32"/>
        </w:rPr>
        <w:t>–</w:t>
      </w:r>
      <w:r>
        <w:rPr>
          <w:b/>
          <w:color w:val="92D050"/>
          <w:sz w:val="32"/>
          <w:szCs w:val="32"/>
        </w:rPr>
        <w:t xml:space="preserve"> 0</w:t>
      </w:r>
      <w:r w:rsidR="00DE0152">
        <w:rPr>
          <w:b/>
          <w:color w:val="92D050"/>
          <w:sz w:val="32"/>
          <w:szCs w:val="32"/>
        </w:rPr>
        <w:t>4</w:t>
      </w: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D729DE" w:rsidRDefault="00D729DE" w:rsidP="002B5E36">
      <w:pPr>
        <w:rPr>
          <w:b/>
          <w:color w:val="92D050"/>
          <w:sz w:val="32"/>
          <w:szCs w:val="32"/>
        </w:rPr>
      </w:pPr>
    </w:p>
    <w:p w:rsidR="00763B5F" w:rsidRDefault="00763B5F" w:rsidP="002B5E36">
      <w:pPr>
        <w:rPr>
          <w:b/>
          <w:color w:val="92D050"/>
          <w:sz w:val="32"/>
          <w:szCs w:val="32"/>
        </w:rPr>
      </w:pPr>
    </w:p>
    <w:p w:rsidR="00763B5F" w:rsidRDefault="00763B5F" w:rsidP="002B5E36">
      <w:pPr>
        <w:rPr>
          <w:b/>
          <w:color w:val="92D050"/>
          <w:sz w:val="32"/>
          <w:szCs w:val="32"/>
        </w:rPr>
      </w:pPr>
    </w:p>
    <w:p w:rsidR="004413B6" w:rsidRDefault="004413B6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D729DE" w:rsidRDefault="00D729DE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175180" w:rsidRDefault="00175180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175180" w:rsidRDefault="00175180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175180" w:rsidRDefault="00175180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175180" w:rsidRDefault="00175180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D729DE" w:rsidRDefault="00D729DE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4413B6" w:rsidRDefault="004413B6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4413B6" w:rsidRDefault="004413B6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4413B6" w:rsidRPr="00C3287A" w:rsidRDefault="004413B6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      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1</w:t>
      </w:r>
      <w:r w:rsidRPr="00C3287A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ère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année Master Géotechnique                                               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p w:rsidR="00763B5F" w:rsidRDefault="00763B5F" w:rsidP="004413B6">
      <w:pPr>
        <w:jc w:val="center"/>
        <w:rPr>
          <w:b/>
          <w:color w:val="92D050"/>
          <w:sz w:val="32"/>
          <w:szCs w:val="32"/>
        </w:rPr>
      </w:pPr>
    </w:p>
    <w:p w:rsidR="00763B5F" w:rsidRDefault="00763B5F" w:rsidP="00763B5F">
      <w:pPr>
        <w:jc w:val="center"/>
        <w:rPr>
          <w:b/>
          <w:bCs/>
        </w:rPr>
      </w:pPr>
    </w:p>
    <w:p w:rsidR="00763B5F" w:rsidRDefault="00763B5F" w:rsidP="00763B5F">
      <w:pPr>
        <w:jc w:val="center"/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XSpec="center" w:tblpY="3937"/>
        <w:tblW w:w="0" w:type="auto"/>
        <w:tblLook w:val="04A0"/>
      </w:tblPr>
      <w:tblGrid>
        <w:gridCol w:w="1945"/>
        <w:gridCol w:w="2274"/>
        <w:gridCol w:w="2693"/>
        <w:gridCol w:w="1420"/>
        <w:gridCol w:w="1982"/>
        <w:gridCol w:w="426"/>
        <w:gridCol w:w="2122"/>
      </w:tblGrid>
      <w:tr w:rsidR="00214D94" w:rsidTr="000B1F06">
        <w:trPr>
          <w:trHeight w:val="290"/>
        </w:trPr>
        <w:tc>
          <w:tcPr>
            <w:tcW w:w="1945" w:type="dxa"/>
          </w:tcPr>
          <w:p w:rsidR="00214D94" w:rsidRPr="004413B6" w:rsidRDefault="00214D94" w:rsidP="000B1F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17" w:type="dxa"/>
            <w:gridSpan w:val="6"/>
          </w:tcPr>
          <w:p w:rsidR="00214D94" w:rsidRPr="004413B6" w:rsidRDefault="00214D94" w:rsidP="000B1F0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8h30                               10h00                                       </w:t>
            </w:r>
            <w:r w:rsidRPr="004413B6">
              <w:rPr>
                <w:rFonts w:asciiTheme="majorBidi" w:hAnsiTheme="majorBidi" w:cstheme="majorBidi"/>
                <w:b/>
                <w:bCs/>
              </w:rPr>
              <w:t>11h30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13 h 00</w:t>
            </w:r>
            <w:r w:rsidRPr="004413B6">
              <w:rPr>
                <w:rFonts w:asciiTheme="majorBidi" w:hAnsiTheme="majorBidi" w:cstheme="majorBidi"/>
                <w:b/>
                <w:bCs/>
              </w:rPr>
              <w:t xml:space="preserve">  14</w:t>
            </w:r>
            <w:r w:rsidR="000B1F06">
              <w:rPr>
                <w:rFonts w:asciiTheme="majorBidi" w:hAnsiTheme="majorBidi" w:cstheme="majorBidi"/>
                <w:b/>
                <w:bCs/>
              </w:rPr>
              <w:t>h3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4413B6">
              <w:rPr>
                <w:rFonts w:asciiTheme="majorBidi" w:hAnsiTheme="majorBidi" w:cstheme="majorBidi"/>
                <w:b/>
                <w:bCs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</w:rPr>
              <w:t>6h00</w:t>
            </w:r>
          </w:p>
        </w:tc>
      </w:tr>
      <w:tr w:rsidR="00EC69F9" w:rsidRPr="00861682" w:rsidTr="000B1F06">
        <w:trPr>
          <w:trHeight w:val="594"/>
        </w:trPr>
        <w:tc>
          <w:tcPr>
            <w:tcW w:w="1945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74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MDS</w:t>
            </w:r>
          </w:p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</w:rPr>
            </w:pPr>
            <w:r w:rsidRPr="004413B6">
              <w:rPr>
                <w:rFonts w:asciiTheme="majorBidi" w:hAnsiTheme="majorBidi" w:cstheme="majorBidi"/>
              </w:rPr>
              <w:t xml:space="preserve">Cours MR BAHADI </w:t>
            </w:r>
          </w:p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0" w:type="dxa"/>
            <w:gridSpan w:val="3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413B6">
              <w:rPr>
                <w:rFonts w:asciiTheme="majorBidi" w:hAnsiTheme="majorBidi" w:cstheme="majorBidi"/>
                <w:b/>
                <w:bCs/>
                <w:lang w:val="en-US"/>
              </w:rPr>
              <w:t>MDS</w:t>
            </w:r>
          </w:p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4413B6">
              <w:rPr>
                <w:rFonts w:asciiTheme="majorBidi" w:hAnsiTheme="majorBidi" w:cstheme="majorBidi"/>
                <w:lang w:val="en-US"/>
              </w:rPr>
              <w:t>TD/TP MR BAHADI</w:t>
            </w:r>
          </w:p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C69F9" w:rsidTr="000B1F06">
        <w:trPr>
          <w:trHeight w:val="1187"/>
        </w:trPr>
        <w:tc>
          <w:tcPr>
            <w:tcW w:w="1945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274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RDM</w:t>
            </w:r>
          </w:p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</w:rPr>
            </w:pPr>
            <w:r w:rsidRPr="004413B6">
              <w:rPr>
                <w:rFonts w:asciiTheme="majorBidi" w:hAnsiTheme="majorBidi" w:cstheme="majorBidi"/>
              </w:rPr>
              <w:t>Cours MR BE</w:t>
            </w:r>
            <w:r w:rsidR="00984A43">
              <w:rPr>
                <w:rFonts w:asciiTheme="majorBidi" w:hAnsiTheme="majorBidi" w:cstheme="majorBidi"/>
              </w:rPr>
              <w:t>L</w:t>
            </w:r>
            <w:r w:rsidRPr="004413B6">
              <w:rPr>
                <w:rFonts w:asciiTheme="majorBidi" w:hAnsiTheme="majorBidi" w:cstheme="majorBidi"/>
              </w:rPr>
              <w:t>KHIRI</w:t>
            </w:r>
          </w:p>
        </w:tc>
        <w:tc>
          <w:tcPr>
            <w:tcW w:w="2693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RDM</w:t>
            </w:r>
          </w:p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</w:rPr>
            </w:pPr>
            <w:r w:rsidRPr="004413B6">
              <w:rPr>
                <w:rFonts w:asciiTheme="majorBidi" w:hAnsiTheme="majorBidi" w:cstheme="majorBidi"/>
              </w:rPr>
              <w:t>TD  MR BE</w:t>
            </w:r>
            <w:r w:rsidR="00984A43">
              <w:rPr>
                <w:rFonts w:asciiTheme="majorBidi" w:hAnsiTheme="majorBidi" w:cstheme="majorBidi"/>
              </w:rPr>
              <w:t>L</w:t>
            </w:r>
            <w:r w:rsidRPr="004413B6">
              <w:rPr>
                <w:rFonts w:asciiTheme="majorBidi" w:hAnsiTheme="majorBidi" w:cstheme="majorBidi"/>
              </w:rPr>
              <w:t>KHIRI</w:t>
            </w:r>
          </w:p>
        </w:tc>
        <w:tc>
          <w:tcPr>
            <w:tcW w:w="1420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8" w:type="dxa"/>
            <w:gridSpan w:val="2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Géophysique appliquée</w:t>
            </w:r>
          </w:p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</w:rPr>
              <w:t>Cours MR KHEDIDJA</w:t>
            </w:r>
          </w:p>
        </w:tc>
        <w:tc>
          <w:tcPr>
            <w:tcW w:w="2122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Géophysique appliquée</w:t>
            </w:r>
          </w:p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</w:rPr>
              <w:t xml:space="preserve">TD  MR KHEDIDJA  </w:t>
            </w:r>
          </w:p>
        </w:tc>
      </w:tr>
      <w:tr w:rsidR="00EC69F9" w:rsidRPr="00175180" w:rsidTr="000B1F06">
        <w:trPr>
          <w:trHeight w:val="594"/>
        </w:trPr>
        <w:tc>
          <w:tcPr>
            <w:tcW w:w="1945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274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175180" w:rsidRPr="004413B6" w:rsidRDefault="00175180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Géologie Structurale appliquée</w:t>
            </w:r>
          </w:p>
          <w:p w:rsidR="00EC69F9" w:rsidRPr="004413B6" w:rsidRDefault="00175180" w:rsidP="000B1F06">
            <w:pPr>
              <w:jc w:val="center"/>
              <w:rPr>
                <w:rFonts w:asciiTheme="majorBidi" w:hAnsiTheme="majorBidi" w:cstheme="majorBidi"/>
              </w:rPr>
            </w:pPr>
            <w:r w:rsidRPr="004413B6">
              <w:rPr>
                <w:rFonts w:asciiTheme="majorBidi" w:hAnsiTheme="majorBidi" w:cstheme="majorBidi"/>
              </w:rPr>
              <w:t>Cours MR YOUCEF Brahim</w:t>
            </w:r>
          </w:p>
        </w:tc>
        <w:tc>
          <w:tcPr>
            <w:tcW w:w="1420" w:type="dxa"/>
          </w:tcPr>
          <w:p w:rsidR="00EC69F9" w:rsidRPr="004413B6" w:rsidRDefault="00EC69F9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0" w:type="dxa"/>
            <w:gridSpan w:val="3"/>
          </w:tcPr>
          <w:p w:rsidR="00175180" w:rsidRPr="004413B6" w:rsidRDefault="00175180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Géologie structurale appliquée</w:t>
            </w:r>
          </w:p>
          <w:p w:rsidR="00EC69F9" w:rsidRPr="00854B24" w:rsidRDefault="00175180" w:rsidP="000B1F06">
            <w:pPr>
              <w:jc w:val="center"/>
              <w:rPr>
                <w:rFonts w:asciiTheme="majorBidi" w:hAnsiTheme="majorBidi" w:cstheme="majorBidi"/>
              </w:rPr>
            </w:pPr>
            <w:r w:rsidRPr="00854B24">
              <w:rPr>
                <w:rFonts w:asciiTheme="majorBidi" w:hAnsiTheme="majorBidi" w:cstheme="majorBidi"/>
              </w:rPr>
              <w:t>TP /TD   MR Youcef Brahim</w:t>
            </w:r>
          </w:p>
        </w:tc>
      </w:tr>
      <w:tr w:rsidR="000B1F06" w:rsidRPr="004413B6" w:rsidTr="000B1F06">
        <w:trPr>
          <w:trHeight w:val="1084"/>
        </w:trPr>
        <w:tc>
          <w:tcPr>
            <w:tcW w:w="1945" w:type="dxa"/>
          </w:tcPr>
          <w:p w:rsidR="000B1F06" w:rsidRPr="004413B6" w:rsidRDefault="000B1F06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74" w:type="dxa"/>
          </w:tcPr>
          <w:p w:rsidR="000B1F06" w:rsidRPr="004413B6" w:rsidRDefault="000B1F06" w:rsidP="000B1F0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0B1F06" w:rsidRPr="004413B6" w:rsidRDefault="000B1F06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Hydrogéologie</w:t>
            </w:r>
          </w:p>
          <w:p w:rsidR="000B1F06" w:rsidRDefault="000B1F06" w:rsidP="000B1F06">
            <w:pPr>
              <w:jc w:val="center"/>
              <w:rPr>
                <w:rFonts w:asciiTheme="majorBidi" w:hAnsiTheme="majorBidi" w:cstheme="majorBidi"/>
              </w:rPr>
            </w:pPr>
            <w:r w:rsidRPr="004413B6">
              <w:rPr>
                <w:rFonts w:asciiTheme="majorBidi" w:hAnsiTheme="majorBidi" w:cstheme="majorBidi"/>
              </w:rPr>
              <w:t>Cours Mr.Menani</w:t>
            </w:r>
          </w:p>
          <w:p w:rsidR="000B1F06" w:rsidRPr="004413B6" w:rsidRDefault="000B1F06" w:rsidP="000B1F0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0B1F06" w:rsidRPr="004413B6" w:rsidRDefault="000B1F06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4413B6">
              <w:rPr>
                <w:rFonts w:asciiTheme="majorBidi" w:hAnsiTheme="majorBidi" w:cstheme="majorBidi"/>
                <w:b/>
                <w:bCs/>
              </w:rPr>
              <w:t>Hydrogéologie</w:t>
            </w:r>
          </w:p>
          <w:p w:rsidR="000B1F06" w:rsidRDefault="000B1F06" w:rsidP="000B1F06">
            <w:pPr>
              <w:jc w:val="center"/>
              <w:rPr>
                <w:rFonts w:asciiTheme="majorBidi" w:hAnsiTheme="majorBidi" w:cstheme="majorBidi"/>
              </w:rPr>
            </w:pPr>
            <w:r w:rsidRPr="004413B6">
              <w:rPr>
                <w:rFonts w:asciiTheme="majorBidi" w:hAnsiTheme="majorBidi" w:cstheme="majorBidi"/>
              </w:rPr>
              <w:t>TP  Mr.Menani</w:t>
            </w:r>
          </w:p>
          <w:p w:rsidR="000B1F06" w:rsidRPr="004413B6" w:rsidRDefault="000B1F06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0" w:type="dxa"/>
          </w:tcPr>
          <w:p w:rsidR="000B1F06" w:rsidRPr="004413B6" w:rsidRDefault="000B1F06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2" w:type="dxa"/>
          </w:tcPr>
          <w:p w:rsidR="000B1F06" w:rsidRPr="004413B6" w:rsidRDefault="000B1F06" w:rsidP="000B1F0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4413B6">
              <w:rPr>
                <w:rFonts w:asciiTheme="majorBidi" w:hAnsiTheme="majorBidi" w:cstheme="majorBidi"/>
                <w:b/>
                <w:bCs/>
              </w:rPr>
              <w:t>Hydro-climatologie</w:t>
            </w:r>
            <w:r w:rsidRPr="004413B6">
              <w:rPr>
                <w:rFonts w:asciiTheme="majorBidi" w:hAnsiTheme="majorBidi" w:cstheme="majorBidi"/>
                <w:b/>
                <w:bCs/>
              </w:rPr>
              <w:br/>
            </w:r>
            <w:r>
              <w:rPr>
                <w:rFonts w:asciiTheme="majorBidi" w:hAnsiTheme="majorBidi" w:cstheme="majorBidi"/>
              </w:rPr>
              <w:t>C</w:t>
            </w:r>
            <w:r w:rsidRPr="004413B6">
              <w:rPr>
                <w:rFonts w:asciiTheme="majorBidi" w:hAnsiTheme="majorBidi" w:cstheme="majorBidi"/>
              </w:rPr>
              <w:t>ours   MR KHEDIDJA</w:t>
            </w:r>
          </w:p>
          <w:p w:rsidR="000B1F06" w:rsidRPr="00175180" w:rsidRDefault="000B1F06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48" w:type="dxa"/>
            <w:gridSpan w:val="2"/>
          </w:tcPr>
          <w:p w:rsidR="000B1F06" w:rsidRDefault="000B1F06" w:rsidP="000B1F0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24F22" w:rsidRPr="004413B6" w:rsidRDefault="00324F22" w:rsidP="00324F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Anglais</w:t>
            </w:r>
          </w:p>
          <w:p w:rsidR="000B1F06" w:rsidRDefault="00324F22" w:rsidP="00324F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</w:rPr>
              <w:t>Cours</w:t>
            </w:r>
          </w:p>
          <w:p w:rsidR="000B1F06" w:rsidRDefault="000B1F06" w:rsidP="000B1F06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0B1F06" w:rsidRPr="00175180" w:rsidRDefault="000B1F06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14D94" w:rsidTr="000B1F06">
        <w:trPr>
          <w:trHeight w:val="608"/>
        </w:trPr>
        <w:tc>
          <w:tcPr>
            <w:tcW w:w="1945" w:type="dxa"/>
          </w:tcPr>
          <w:p w:rsidR="00214D94" w:rsidRPr="004413B6" w:rsidRDefault="00214D94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2274" w:type="dxa"/>
          </w:tcPr>
          <w:p w:rsidR="00214D94" w:rsidRPr="004413B6" w:rsidRDefault="00214D94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Géomorphologie et cartographie des formations superficielles</w:t>
            </w:r>
          </w:p>
          <w:p w:rsidR="00214D94" w:rsidRPr="004413B6" w:rsidRDefault="00214D94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</w:rPr>
              <w:t>Cours MR DJENBA</w:t>
            </w:r>
          </w:p>
        </w:tc>
        <w:tc>
          <w:tcPr>
            <w:tcW w:w="2693" w:type="dxa"/>
          </w:tcPr>
          <w:p w:rsidR="00214D94" w:rsidRPr="004413B6" w:rsidRDefault="00214D94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  <w:b/>
                <w:bCs/>
              </w:rPr>
              <w:t>Géomorphologie et cartographie des formations superficielles</w:t>
            </w:r>
          </w:p>
          <w:p w:rsidR="00214D94" w:rsidRPr="004413B6" w:rsidRDefault="00214D94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3B6">
              <w:rPr>
                <w:rFonts w:asciiTheme="majorBidi" w:hAnsiTheme="majorBidi" w:cstheme="majorBidi"/>
              </w:rPr>
              <w:t>TP  MR DJENBA</w:t>
            </w:r>
          </w:p>
        </w:tc>
        <w:tc>
          <w:tcPr>
            <w:tcW w:w="1420" w:type="dxa"/>
          </w:tcPr>
          <w:p w:rsidR="00214D94" w:rsidRPr="004413B6" w:rsidRDefault="00214D94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0" w:type="dxa"/>
            <w:gridSpan w:val="3"/>
          </w:tcPr>
          <w:p w:rsidR="00214D94" w:rsidRPr="004413B6" w:rsidRDefault="00214D94" w:rsidP="000B1F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763B5F" w:rsidRDefault="00763B5F" w:rsidP="00763B5F">
      <w:pPr>
        <w:jc w:val="center"/>
        <w:rPr>
          <w:b/>
          <w:bCs/>
        </w:rPr>
      </w:pPr>
    </w:p>
    <w:p w:rsidR="00763B5F" w:rsidRDefault="00763B5F" w:rsidP="00763B5F">
      <w:pPr>
        <w:jc w:val="center"/>
        <w:rPr>
          <w:b/>
          <w:bCs/>
        </w:rPr>
      </w:pPr>
    </w:p>
    <w:p w:rsidR="00763B5F" w:rsidRDefault="00763B5F" w:rsidP="00763B5F">
      <w:pPr>
        <w:jc w:val="center"/>
        <w:rPr>
          <w:b/>
          <w:bCs/>
        </w:rPr>
      </w:pPr>
    </w:p>
    <w:p w:rsidR="00763B5F" w:rsidRDefault="00763B5F" w:rsidP="00763B5F">
      <w:pPr>
        <w:jc w:val="center"/>
        <w:rPr>
          <w:b/>
          <w:bCs/>
        </w:rPr>
      </w:pPr>
    </w:p>
    <w:p w:rsidR="00763B5F" w:rsidRDefault="00763B5F" w:rsidP="00763B5F">
      <w:pPr>
        <w:jc w:val="center"/>
        <w:rPr>
          <w:b/>
          <w:bCs/>
        </w:rPr>
      </w:pPr>
    </w:p>
    <w:p w:rsidR="00763B5F" w:rsidRDefault="00763B5F" w:rsidP="00763B5F">
      <w:pPr>
        <w:jc w:val="center"/>
        <w:rPr>
          <w:b/>
          <w:bCs/>
        </w:rPr>
      </w:pPr>
    </w:p>
    <w:p w:rsidR="00763B5F" w:rsidRDefault="00763B5F" w:rsidP="00763B5F">
      <w:pPr>
        <w:jc w:val="center"/>
        <w:rPr>
          <w:b/>
          <w:bCs/>
        </w:rPr>
      </w:pPr>
    </w:p>
    <w:p w:rsidR="00763B5F" w:rsidRPr="002A0475" w:rsidRDefault="00763B5F" w:rsidP="00763B5F">
      <w:pPr>
        <w:rPr>
          <w:b/>
          <w:bCs/>
        </w:rPr>
      </w:pPr>
    </w:p>
    <w:p w:rsidR="00763B5F" w:rsidRPr="002A0475" w:rsidRDefault="00763B5F" w:rsidP="00763B5F">
      <w:pPr>
        <w:jc w:val="center"/>
        <w:rPr>
          <w:b/>
          <w:bCs/>
        </w:rPr>
      </w:pPr>
    </w:p>
    <w:p w:rsidR="00763B5F" w:rsidRDefault="00763B5F" w:rsidP="00763B5F"/>
    <w:p w:rsidR="00763B5F" w:rsidRDefault="00763B5F" w:rsidP="00763B5F"/>
    <w:p w:rsidR="00763B5F" w:rsidRPr="002652B1" w:rsidRDefault="00763B5F" w:rsidP="00763B5F">
      <w:pPr>
        <w:tabs>
          <w:tab w:val="left" w:pos="1300"/>
        </w:tabs>
      </w:pPr>
      <w:r>
        <w:tab/>
      </w:r>
    </w:p>
    <w:p w:rsidR="00763B5F" w:rsidRDefault="00763B5F" w:rsidP="00763B5F">
      <w:pPr>
        <w:tabs>
          <w:tab w:val="left" w:pos="1300"/>
        </w:tabs>
      </w:pPr>
    </w:p>
    <w:p w:rsidR="00763B5F" w:rsidRDefault="00763B5F" w:rsidP="00763B5F">
      <w:pPr>
        <w:tabs>
          <w:tab w:val="left" w:pos="1300"/>
        </w:tabs>
      </w:pPr>
    </w:p>
    <w:p w:rsidR="00763B5F" w:rsidRDefault="00763B5F" w:rsidP="00763B5F">
      <w:pPr>
        <w:tabs>
          <w:tab w:val="left" w:pos="1300"/>
        </w:tabs>
      </w:pPr>
    </w:p>
    <w:p w:rsidR="00763B5F" w:rsidRDefault="00763B5F" w:rsidP="00763B5F">
      <w:pPr>
        <w:tabs>
          <w:tab w:val="left" w:pos="1300"/>
        </w:tabs>
      </w:pPr>
    </w:p>
    <w:p w:rsidR="00763B5F" w:rsidRDefault="00763B5F" w:rsidP="00763B5F">
      <w:pPr>
        <w:tabs>
          <w:tab w:val="left" w:pos="1300"/>
        </w:tabs>
      </w:pPr>
    </w:p>
    <w:p w:rsidR="00763B5F" w:rsidRDefault="00763B5F" w:rsidP="00763B5F">
      <w:pPr>
        <w:tabs>
          <w:tab w:val="left" w:pos="1300"/>
        </w:tabs>
      </w:pPr>
    </w:p>
    <w:p w:rsidR="00763B5F" w:rsidRDefault="00763B5F" w:rsidP="00763B5F">
      <w:pPr>
        <w:tabs>
          <w:tab w:val="left" w:pos="1300"/>
        </w:tabs>
      </w:pPr>
    </w:p>
    <w:p w:rsidR="00763B5F" w:rsidRDefault="00F528A1" w:rsidP="00E945A8">
      <w:pPr>
        <w:jc w:val="center"/>
        <w:rPr>
          <w:b/>
          <w:bCs/>
        </w:rPr>
      </w:pPr>
      <w:r w:rsidRPr="00F528A1">
        <w:rPr>
          <w:rFonts w:asciiTheme="majorBidi" w:hAnsiTheme="majorBidi" w:cstheme="majorBidi"/>
          <w:color w:val="000000" w:themeColor="text1"/>
          <w:sz w:val="16"/>
          <w:szCs w:val="16"/>
        </w:rPr>
        <w:pict>
          <v:shape id="Zone de texte 8" o:spid="_x0000_s1028" type="#_x0000_t202" style="position:absolute;left:0;text-align:left;margin-left:42.95pt;margin-top:8.5pt;width:109.65pt;height:24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" fillcolor="white [3201]" strokeweight=".5pt">
            <v:textbox>
              <w:txbxContent>
                <w:p w:rsidR="00385C9A" w:rsidRPr="00385C9A" w:rsidRDefault="00385C9A" w:rsidP="00385C9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385C9A">
                    <w:rPr>
                      <w:b/>
                      <w:bCs/>
                      <w:sz w:val="32"/>
                      <w:szCs w:val="32"/>
                    </w:rPr>
                    <w:t>Salle : D2-05</w:t>
                  </w:r>
                </w:p>
              </w:txbxContent>
            </v:textbox>
          </v:shape>
        </w:pict>
      </w:r>
    </w:p>
    <w:p w:rsidR="00E945A8" w:rsidRPr="002A0475" w:rsidRDefault="00E945A8" w:rsidP="00E945A8">
      <w:pPr>
        <w:jc w:val="center"/>
        <w:rPr>
          <w:b/>
          <w:bCs/>
        </w:rPr>
      </w:pPr>
    </w:p>
    <w:p w:rsidR="00763B5F" w:rsidRDefault="00763B5F" w:rsidP="00763B5F">
      <w:pPr>
        <w:tabs>
          <w:tab w:val="left" w:pos="1300"/>
        </w:tabs>
      </w:pPr>
    </w:p>
    <w:p w:rsidR="004413B6" w:rsidRDefault="004413B6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4413B6" w:rsidRPr="00C3287A" w:rsidRDefault="004413B6" w:rsidP="004413B6">
      <w:pPr>
        <w:jc w:val="center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lastRenderedPageBreak/>
        <w:t xml:space="preserve">Année 2019-2020               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2</w:t>
      </w:r>
      <w:r w:rsidRPr="004413B6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ème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 année Master Géotechnique                                             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p w:rsidR="00763B5F" w:rsidRPr="00D83E5C" w:rsidRDefault="00763B5F" w:rsidP="00763B5F"/>
    <w:tbl>
      <w:tblPr>
        <w:tblStyle w:val="Grilledutableau"/>
        <w:tblpPr w:leftFromText="141" w:rightFromText="141" w:vertAnchor="page" w:horzAnchor="margin" w:tblpXSpec="center" w:tblpY="3601"/>
        <w:tblW w:w="0" w:type="auto"/>
        <w:tblLayout w:type="fixed"/>
        <w:tblLook w:val="04A0"/>
      </w:tblPr>
      <w:tblGrid>
        <w:gridCol w:w="1945"/>
        <w:gridCol w:w="2753"/>
        <w:gridCol w:w="2145"/>
        <w:gridCol w:w="778"/>
        <w:gridCol w:w="711"/>
        <w:gridCol w:w="2130"/>
        <w:gridCol w:w="10"/>
        <w:gridCol w:w="2394"/>
      </w:tblGrid>
      <w:tr w:rsidR="00A87F26" w:rsidTr="00A87F26">
        <w:trPr>
          <w:trHeight w:val="290"/>
        </w:trPr>
        <w:tc>
          <w:tcPr>
            <w:tcW w:w="1945" w:type="dxa"/>
          </w:tcPr>
          <w:p w:rsidR="00A87F26" w:rsidRPr="004413B6" w:rsidRDefault="00A87F26" w:rsidP="00A87F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3" w:type="dxa"/>
          </w:tcPr>
          <w:p w:rsidR="00A87F26" w:rsidRPr="00D729DE" w:rsidRDefault="00A87F26" w:rsidP="00A87F2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 H 30                       10H</w:t>
            </w:r>
          </w:p>
        </w:tc>
        <w:tc>
          <w:tcPr>
            <w:tcW w:w="2923" w:type="dxa"/>
            <w:gridSpan w:val="2"/>
          </w:tcPr>
          <w:p w:rsidR="00A87F26" w:rsidRPr="00D729DE" w:rsidRDefault="00A87F26" w:rsidP="00A87F2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  H                     11h30</w:t>
            </w:r>
          </w:p>
        </w:tc>
        <w:tc>
          <w:tcPr>
            <w:tcW w:w="711" w:type="dxa"/>
          </w:tcPr>
          <w:p w:rsidR="00A87F26" w:rsidRPr="00D729DE" w:rsidRDefault="00A87F26" w:rsidP="00A87F2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A87F26" w:rsidRPr="00D729DE" w:rsidRDefault="00A87F26" w:rsidP="00A87F2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 H 30             14 H</w:t>
            </w:r>
          </w:p>
        </w:tc>
        <w:tc>
          <w:tcPr>
            <w:tcW w:w="2404" w:type="dxa"/>
            <w:gridSpan w:val="2"/>
          </w:tcPr>
          <w:p w:rsidR="00A87F26" w:rsidRPr="00D729DE" w:rsidRDefault="00A87F26" w:rsidP="00A87F2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14H                    15H 30</w:t>
            </w:r>
          </w:p>
        </w:tc>
      </w:tr>
      <w:tr w:rsidR="00A87F26" w:rsidTr="00A87F26">
        <w:trPr>
          <w:trHeight w:val="594"/>
        </w:trPr>
        <w:tc>
          <w:tcPr>
            <w:tcW w:w="1945" w:type="dxa"/>
          </w:tcPr>
          <w:p w:rsidR="00A87F26" w:rsidRPr="004413B6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13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753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Amélioration des sols (cours)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Mlle.Benyahia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45" w:type="dxa"/>
          </w:tcPr>
          <w:p w:rsidR="00A87F26" w:rsidRPr="000F4E2C" w:rsidRDefault="00A87F26" w:rsidP="00A87F2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F4E2C">
              <w:rPr>
                <w:rFonts w:asciiTheme="majorBidi" w:hAnsiTheme="majorBidi" w:cstheme="majorBidi"/>
                <w:b/>
              </w:rPr>
              <w:t>Règle Parasismique (Cours)</w:t>
            </w:r>
          </w:p>
          <w:p w:rsidR="00A87F26" w:rsidRPr="000F4E2C" w:rsidRDefault="00A87F26" w:rsidP="00A87F2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F4E2C">
              <w:rPr>
                <w:rFonts w:asciiTheme="majorBidi" w:hAnsiTheme="majorBidi" w:cstheme="majorBidi"/>
                <w:bCs/>
              </w:rPr>
              <w:t>MR KADID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gridSpan w:val="2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Modélisation et Géostatistique (TD/TP)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??????</w:t>
            </w:r>
          </w:p>
        </w:tc>
      </w:tr>
      <w:tr w:rsidR="00A87F26" w:rsidTr="00A87F26">
        <w:trPr>
          <w:trHeight w:val="1187"/>
        </w:trPr>
        <w:tc>
          <w:tcPr>
            <w:tcW w:w="1945" w:type="dxa"/>
          </w:tcPr>
          <w:p w:rsidR="00A87F26" w:rsidRPr="004413B6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13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753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Pathologie des constructions (Cours) 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M</w:t>
            </w:r>
            <w:r w:rsidRPr="00D729DE">
              <w:rPr>
                <w:rFonts w:asciiTheme="majorBidi" w:hAnsiTheme="majorBidi" w:cstheme="majorBidi"/>
                <w:bCs/>
                <w:sz w:val="22"/>
                <w:szCs w:val="22"/>
              </w:rPr>
              <w:t>lle BENYAHIA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45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Pathologie des constructions TD 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M</w:t>
            </w:r>
            <w:r w:rsidRPr="00D729DE">
              <w:rPr>
                <w:rFonts w:asciiTheme="majorBidi" w:hAnsiTheme="majorBidi" w:cstheme="majorBidi"/>
                <w:bCs/>
                <w:sz w:val="22"/>
                <w:szCs w:val="22"/>
              </w:rPr>
              <w:t>lle BENYAHIA</w:t>
            </w:r>
          </w:p>
          <w:p w:rsidR="00A87F26" w:rsidRPr="00D729DE" w:rsidRDefault="00A87F26" w:rsidP="00A87F26">
            <w:pPr>
              <w:pStyle w:val="Sous-titre"/>
            </w:pPr>
          </w:p>
        </w:tc>
        <w:tc>
          <w:tcPr>
            <w:tcW w:w="1489" w:type="dxa"/>
            <w:gridSpan w:val="2"/>
          </w:tcPr>
          <w:p w:rsidR="00A87F26" w:rsidRPr="00D729DE" w:rsidRDefault="00A87F26" w:rsidP="00A87F26">
            <w:pPr>
              <w:pStyle w:val="Sous-titre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Gestion de projets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sz w:val="22"/>
                <w:szCs w:val="22"/>
              </w:rPr>
              <w:t>(Cours) M RIHANI</w:t>
            </w:r>
          </w:p>
        </w:tc>
        <w:tc>
          <w:tcPr>
            <w:tcW w:w="2404" w:type="dxa"/>
            <w:gridSpan w:val="2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87F26" w:rsidTr="00A87F26">
        <w:trPr>
          <w:trHeight w:val="594"/>
        </w:trPr>
        <w:tc>
          <w:tcPr>
            <w:tcW w:w="1945" w:type="dxa"/>
          </w:tcPr>
          <w:p w:rsidR="00A87F26" w:rsidRPr="004413B6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13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753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Modélisation et Géostatistique (Cours)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br/>
              <w:t> ?????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2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Géotechnique Appliquée (Cours)</w:t>
            </w:r>
            <w:r w:rsidRPr="00D729DE">
              <w:rPr>
                <w:rFonts w:asciiTheme="majorBidi" w:hAnsiTheme="majorBidi" w:cstheme="majorBidi"/>
                <w:sz w:val="22"/>
                <w:szCs w:val="22"/>
              </w:rPr>
              <w:t xml:space="preserve"> MR BAHADI</w:t>
            </w:r>
          </w:p>
        </w:tc>
        <w:tc>
          <w:tcPr>
            <w:tcW w:w="711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Géotechnique Appliquée TP/TD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sz w:val="22"/>
                <w:szCs w:val="22"/>
              </w:rPr>
              <w:t>MR BAHADI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87F26" w:rsidTr="00A87F26">
        <w:trPr>
          <w:trHeight w:val="1084"/>
        </w:trPr>
        <w:tc>
          <w:tcPr>
            <w:tcW w:w="1945" w:type="dxa"/>
          </w:tcPr>
          <w:p w:rsidR="00A87F26" w:rsidRPr="004413B6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13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753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Gestion de projets(TP) 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sz w:val="22"/>
                <w:szCs w:val="22"/>
              </w:rPr>
              <w:t>M RIHANI</w:t>
            </w:r>
          </w:p>
        </w:tc>
        <w:tc>
          <w:tcPr>
            <w:tcW w:w="2923" w:type="dxa"/>
            <w:gridSpan w:val="2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Maitrise des risques géologique (Cours) 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Cs/>
                <w:sz w:val="22"/>
                <w:szCs w:val="22"/>
              </w:rPr>
              <w:t>MR DJENBA</w:t>
            </w:r>
          </w:p>
        </w:tc>
        <w:tc>
          <w:tcPr>
            <w:tcW w:w="711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gridSpan w:val="2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sz w:val="22"/>
                <w:szCs w:val="22"/>
              </w:rPr>
              <w:t>Maitrise des risques géologique (TD</w:t>
            </w:r>
            <w:r w:rsidRPr="00D729DE">
              <w:rPr>
                <w:rFonts w:asciiTheme="majorBidi" w:hAnsiTheme="majorBidi" w:cstheme="majorBidi"/>
                <w:bCs/>
                <w:sz w:val="22"/>
                <w:szCs w:val="22"/>
              </w:rPr>
              <w:t>) MR DJENBA</w:t>
            </w:r>
          </w:p>
        </w:tc>
        <w:tc>
          <w:tcPr>
            <w:tcW w:w="2394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sz w:val="22"/>
                <w:szCs w:val="22"/>
              </w:rPr>
              <w:t>Maitrise des risques géologique (TP)</w:t>
            </w:r>
          </w:p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Cs/>
                <w:sz w:val="22"/>
                <w:szCs w:val="22"/>
              </w:rPr>
              <w:t>MR DJENBA</w:t>
            </w:r>
          </w:p>
        </w:tc>
      </w:tr>
      <w:tr w:rsidR="00A87F26" w:rsidTr="00A87F26">
        <w:trPr>
          <w:trHeight w:val="608"/>
        </w:trPr>
        <w:tc>
          <w:tcPr>
            <w:tcW w:w="1945" w:type="dxa"/>
          </w:tcPr>
          <w:p w:rsidR="00A87F26" w:rsidRPr="004413B6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13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753" w:type="dxa"/>
          </w:tcPr>
          <w:p w:rsidR="00A87F26" w:rsidRDefault="00A87F26" w:rsidP="00A87F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Cartographie et Sig (cours)     (avec l’hydro) </w:t>
            </w:r>
            <w:r w:rsidRPr="00D729DE">
              <w:rPr>
                <w:rFonts w:asciiTheme="majorBidi" w:hAnsiTheme="majorBidi" w:cstheme="majorBidi"/>
                <w:sz w:val="22"/>
                <w:szCs w:val="22"/>
              </w:rPr>
              <w:t>Mlle Heriza</w:t>
            </w:r>
            <w:r w:rsidR="009324A7">
              <w:rPr>
                <w:rFonts w:asciiTheme="majorBidi" w:hAnsiTheme="majorBidi" w:cstheme="majorBidi"/>
                <w:sz w:val="22"/>
                <w:szCs w:val="22"/>
              </w:rPr>
              <w:t xml:space="preserve"> CI-33</w:t>
            </w:r>
          </w:p>
          <w:p w:rsidR="009324A7" w:rsidRPr="00D729DE" w:rsidRDefault="009324A7" w:rsidP="009324A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23" w:type="dxa"/>
            <w:gridSpan w:val="2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Cartographie et Sig (Tp ) (avec l’hydro)  </w:t>
            </w:r>
            <w:r w:rsidRPr="00D729D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br/>
            </w:r>
            <w:r w:rsidRPr="00D729DE">
              <w:rPr>
                <w:rFonts w:asciiTheme="majorBidi" w:hAnsiTheme="majorBidi" w:cstheme="majorBidi"/>
                <w:sz w:val="22"/>
                <w:szCs w:val="22"/>
              </w:rPr>
              <w:t>Mlle Heriza</w:t>
            </w:r>
            <w:r w:rsidR="009324A7">
              <w:rPr>
                <w:rFonts w:asciiTheme="majorBidi" w:hAnsiTheme="majorBidi" w:cstheme="majorBidi"/>
                <w:sz w:val="22"/>
                <w:szCs w:val="22"/>
              </w:rPr>
              <w:t xml:space="preserve"> CI-33</w:t>
            </w:r>
          </w:p>
        </w:tc>
        <w:tc>
          <w:tcPr>
            <w:tcW w:w="711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gridSpan w:val="2"/>
          </w:tcPr>
          <w:p w:rsidR="00A87F26" w:rsidRPr="00D729DE" w:rsidRDefault="00A87F26" w:rsidP="00A87F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763B5F" w:rsidRPr="00D83E5C" w:rsidRDefault="00763B5F" w:rsidP="00763B5F"/>
    <w:p w:rsidR="00763B5F" w:rsidRPr="00D83E5C" w:rsidRDefault="00763B5F" w:rsidP="00763B5F"/>
    <w:p w:rsidR="00763B5F" w:rsidRPr="00D83E5C" w:rsidRDefault="00763B5F" w:rsidP="00763B5F"/>
    <w:p w:rsidR="00763B5F" w:rsidRPr="00D83E5C" w:rsidRDefault="00763B5F" w:rsidP="00763B5F"/>
    <w:p w:rsidR="00763B5F" w:rsidRPr="00D83E5C" w:rsidRDefault="00763B5F" w:rsidP="00763B5F"/>
    <w:p w:rsidR="00763B5F" w:rsidRPr="00D83E5C" w:rsidRDefault="00763B5F" w:rsidP="00763B5F"/>
    <w:p w:rsidR="00763B5F" w:rsidRPr="00D83E5C" w:rsidRDefault="00763B5F" w:rsidP="00763B5F"/>
    <w:p w:rsidR="00763B5F" w:rsidRPr="00D83E5C" w:rsidRDefault="00763B5F" w:rsidP="00763B5F"/>
    <w:p w:rsidR="00763B5F" w:rsidRDefault="00763B5F" w:rsidP="00763B5F">
      <w:pPr>
        <w:tabs>
          <w:tab w:val="left" w:pos="1300"/>
        </w:tabs>
      </w:pPr>
    </w:p>
    <w:p w:rsidR="00763B5F" w:rsidRDefault="00763B5F" w:rsidP="00763B5F">
      <w:pPr>
        <w:tabs>
          <w:tab w:val="left" w:pos="1300"/>
        </w:tabs>
      </w:pPr>
    </w:p>
    <w:p w:rsidR="00763B5F" w:rsidRPr="002B5E36" w:rsidRDefault="00763B5F" w:rsidP="002B5E36">
      <w:pPr>
        <w:rPr>
          <w:b/>
          <w:color w:val="92D050"/>
          <w:sz w:val="32"/>
          <w:szCs w:val="32"/>
        </w:rPr>
      </w:pPr>
    </w:p>
    <w:p w:rsidR="00A87F26" w:rsidRDefault="00A87F26" w:rsidP="008A502C">
      <w:pPr>
        <w:spacing w:after="200" w:line="276" w:lineRule="auto"/>
        <w:rPr>
          <w:b/>
          <w:bCs/>
          <w:sz w:val="32"/>
          <w:szCs w:val="32"/>
          <w:u w:val="single"/>
          <w:lang w:bidi="ar-DZ"/>
        </w:rPr>
      </w:pPr>
    </w:p>
    <w:p w:rsidR="00A87F26" w:rsidRPr="00A87F26" w:rsidRDefault="00A87F26" w:rsidP="00A87F26">
      <w:pPr>
        <w:rPr>
          <w:sz w:val="32"/>
          <w:szCs w:val="32"/>
          <w:lang w:bidi="ar-DZ"/>
        </w:rPr>
      </w:pPr>
    </w:p>
    <w:p w:rsidR="00A87F26" w:rsidRPr="00A87F26" w:rsidRDefault="00A87F26" w:rsidP="00A87F26">
      <w:pPr>
        <w:rPr>
          <w:sz w:val="32"/>
          <w:szCs w:val="32"/>
          <w:lang w:bidi="ar-DZ"/>
        </w:rPr>
      </w:pPr>
    </w:p>
    <w:p w:rsidR="00A87F26" w:rsidRPr="00A87F26" w:rsidRDefault="00A87F26" w:rsidP="00A87F26">
      <w:pPr>
        <w:rPr>
          <w:sz w:val="32"/>
          <w:szCs w:val="32"/>
          <w:lang w:bidi="ar-DZ"/>
        </w:rPr>
      </w:pPr>
    </w:p>
    <w:p w:rsidR="00A87F26" w:rsidRPr="00A87F26" w:rsidRDefault="00A87F26" w:rsidP="00A87F26">
      <w:pPr>
        <w:rPr>
          <w:sz w:val="32"/>
          <w:szCs w:val="32"/>
          <w:lang w:bidi="ar-DZ"/>
        </w:rPr>
      </w:pPr>
    </w:p>
    <w:p w:rsidR="00A87F26" w:rsidRPr="00A87F26" w:rsidRDefault="00A87F26" w:rsidP="00A87F26">
      <w:pPr>
        <w:rPr>
          <w:sz w:val="32"/>
          <w:szCs w:val="32"/>
          <w:lang w:bidi="ar-DZ"/>
        </w:rPr>
      </w:pPr>
    </w:p>
    <w:p w:rsidR="00A87F26" w:rsidRDefault="00A87F26" w:rsidP="00A87F26">
      <w:pPr>
        <w:rPr>
          <w:sz w:val="32"/>
          <w:szCs w:val="32"/>
          <w:lang w:bidi="ar-DZ"/>
        </w:rPr>
      </w:pPr>
    </w:p>
    <w:p w:rsidR="008A502C" w:rsidRPr="00A87F26" w:rsidRDefault="00F528A1" w:rsidP="00A87F26">
      <w:pPr>
        <w:tabs>
          <w:tab w:val="left" w:pos="1825"/>
        </w:tabs>
        <w:rPr>
          <w:sz w:val="32"/>
          <w:szCs w:val="32"/>
          <w:lang w:bidi="ar-DZ"/>
        </w:rPr>
      </w:pPr>
      <w:r w:rsidRPr="00F528A1">
        <w:rPr>
          <w:rFonts w:asciiTheme="majorBidi" w:hAnsiTheme="majorBidi" w:cstheme="majorBidi"/>
          <w:color w:val="000000" w:themeColor="text1"/>
          <w:sz w:val="16"/>
          <w:szCs w:val="16"/>
        </w:rPr>
        <w:pict>
          <v:shape id="Zone de texte 9" o:spid="_x0000_s1029" type="#_x0000_t202" style="position:absolute;margin-left:39.6pt;margin-top:2.85pt;width:142.35pt;height:24.2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" fillcolor="window" strokeweight=".5pt">
            <v:textbox>
              <w:txbxContent>
                <w:p w:rsidR="00EB6810" w:rsidRPr="00EB6810" w:rsidRDefault="00EB6810" w:rsidP="000B1F0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EB6810">
                    <w:rPr>
                      <w:b/>
                      <w:bCs/>
                      <w:sz w:val="32"/>
                      <w:szCs w:val="32"/>
                    </w:rPr>
                    <w:t>Salle : CI-01</w:t>
                  </w:r>
                </w:p>
                <w:p w:rsidR="00EB6810" w:rsidRPr="00A87F26" w:rsidRDefault="00EB6810" w:rsidP="000B1F06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87F26">
        <w:rPr>
          <w:sz w:val="32"/>
          <w:szCs w:val="32"/>
          <w:lang w:bidi="ar-DZ"/>
        </w:rPr>
        <w:tab/>
      </w:r>
    </w:p>
    <w:sectPr w:rsidR="008A502C" w:rsidRPr="00A87F26" w:rsidSect="00331BEB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17" w:rsidRDefault="00973A17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separator/>
      </w:r>
    </w:p>
  </w:endnote>
  <w:endnote w:type="continuationSeparator" w:id="1">
    <w:p w:rsidR="00973A17" w:rsidRDefault="00973A17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10" w:rsidRDefault="00F528A1" w:rsidP="000B0856">
    <w:pPr>
      <w:pStyle w:val="Pied"/>
      <w:jc w:val="center"/>
    </w:pPr>
    <w:r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0;margin-top:0;width:704.15pt;height:0;z-index:251657728;visibility:visible;mso-wrap-distance-top:-1e-4mm;mso-wrap-distance-bottom:-1e-4mm;mso-position-horizontal:center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Yi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" strokeweight="1.5pt">
          <w10:wrap type="square" anchorx="margin" anchory="margin"/>
        </v:shape>
      </w:pict>
    </w:r>
  </w:p>
  <w:p w:rsidR="00EB6810" w:rsidRDefault="00EB6810" w:rsidP="00BD46F0">
    <w:pPr>
      <w:pStyle w:val="Pied"/>
      <w:jc w:val="center"/>
      <w:rPr>
        <w:rFonts w:ascii="Arial" w:hAnsi="Arial"/>
        <w:color w:val="1E1E1E"/>
        <w:sz w:val="23"/>
        <w:szCs w:val="23"/>
        <w:shd w:val="clear" w:color="auto" w:fill="FFFFFF"/>
        <w:rtl/>
        <w:lang w:val="fr-FR"/>
      </w:rPr>
    </w:pPr>
    <w:r>
      <w:rPr>
        <w:rStyle w:val="lev"/>
        <w:rFonts w:ascii="Arial" w:hAnsi="Arial"/>
        <w:color w:val="1E1E1E"/>
        <w:sz w:val="23"/>
        <w:szCs w:val="23"/>
        <w:shd w:val="clear" w:color="auto" w:fill="FFFFFF"/>
        <w:lang w:val="fr-FR"/>
      </w:rPr>
      <w:t>Département de géologie u</w:t>
    </w:r>
    <w:r w:rsidRPr="00935683">
      <w:rPr>
        <w:rStyle w:val="lev"/>
        <w:rFonts w:ascii="Arial" w:hAnsi="Arial"/>
        <w:color w:val="1E1E1E"/>
        <w:sz w:val="23"/>
        <w:szCs w:val="23"/>
        <w:shd w:val="clear" w:color="auto" w:fill="FFFFFF"/>
        <w:lang w:val="fr-FR"/>
      </w:rPr>
      <w:t>niversité Batna 2 - </w:t>
    </w:r>
    <w:r w:rsidRPr="00935683">
      <w:rPr>
        <w:rFonts w:ascii="Arial" w:hAnsi="Arial"/>
        <w:color w:val="1E1E1E"/>
        <w:sz w:val="23"/>
        <w:szCs w:val="23"/>
        <w:shd w:val="clear" w:color="auto" w:fill="FFFFFF"/>
        <w:lang w:val="fr-FR"/>
      </w:rPr>
      <w:t>53, Route de Constantine. Fésdis, Batna 05078, Algérie.</w:t>
    </w:r>
  </w:p>
  <w:p w:rsidR="00EB6810" w:rsidRPr="00935683" w:rsidRDefault="00EB6810" w:rsidP="00B97689">
    <w:pPr>
      <w:pStyle w:val="Pied"/>
      <w:jc w:val="center"/>
      <w:rPr>
        <w:lang w:val="fr-FR"/>
      </w:rPr>
    </w:pPr>
    <w:r w:rsidRPr="00935683">
      <w:rPr>
        <w:lang w:val="fr-FR"/>
      </w:rPr>
      <w:t>Tél </w:t>
    </w:r>
    <w:r w:rsidRPr="00935683">
      <w:rPr>
        <w:lang w:val="fr-FR" w:bidi="ar-DZ"/>
      </w:rPr>
      <w:t>/</w:t>
    </w:r>
    <w:r w:rsidRPr="00935683">
      <w:rPr>
        <w:lang w:val="fr-FR"/>
      </w:rPr>
      <w:t xml:space="preserve">Fax : </w:t>
    </w:r>
    <w:r>
      <w:rPr>
        <w:rFonts w:ascii="Helvetica" w:hAnsi="Helvetica" w:cs="Helvetica"/>
        <w:color w:val="1E1E1E"/>
        <w:sz w:val="21"/>
        <w:szCs w:val="21"/>
        <w:shd w:val="clear" w:color="auto" w:fill="FDFDFD"/>
      </w:rPr>
      <w:t>033 23 02 26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17" w:rsidRDefault="00973A17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separator/>
      </w:r>
    </w:p>
  </w:footnote>
  <w:footnote w:type="continuationSeparator" w:id="1">
    <w:p w:rsidR="00973A17" w:rsidRDefault="00973A17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10" w:rsidRPr="00F65DB0" w:rsidRDefault="00EB6810" w:rsidP="00C72545">
    <w:pPr>
      <w:jc w:val="center"/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</w:pPr>
    <w:r w:rsidRPr="00F65DB0"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  <w:t>République Algérienne Démocratique et Populaire</w:t>
    </w:r>
  </w:p>
  <w:p w:rsidR="00EB6810" w:rsidRPr="00F65DB0" w:rsidRDefault="00EB6810" w:rsidP="00C72545">
    <w:pPr>
      <w:jc w:val="center"/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</w:pPr>
    <w:r w:rsidRPr="00F65DB0"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  <w:t>Ministère de l’enseignement supérieur et de la recherche scientifique</w:t>
    </w:r>
  </w:p>
  <w:p w:rsidR="00EB6810" w:rsidRPr="00D15EDC" w:rsidRDefault="00EB6810" w:rsidP="00D15EDC">
    <w:pPr>
      <w:pStyle w:val="En-tte"/>
      <w:jc w:val="center"/>
      <w:rPr>
        <w:rFonts w:ascii="Times New Roman" w:hAnsi="Times New Roman" w:cs="Times New Roman"/>
        <w:b/>
        <w:bCs/>
        <w:sz w:val="28"/>
        <w:szCs w:val="28"/>
        <w:lang w:val="fr-FR"/>
      </w:rPr>
    </w:pPr>
    <w:r>
      <w:rPr>
        <w:rFonts w:ascii="Times New Roman" w:hAnsi="Times New Roman" w:cs="Times New Roman"/>
        <w:b/>
        <w:bCs/>
        <w:sz w:val="28"/>
        <w:szCs w:val="28"/>
        <w:lang w:val="fr-FR"/>
      </w:rPr>
      <w:t>Université de Batna 2 Mostefa Ben Boulaïd</w:t>
    </w:r>
  </w:p>
  <w:p w:rsidR="00EB6810" w:rsidRPr="00935683" w:rsidRDefault="00F528A1" w:rsidP="00935683">
    <w:pPr>
      <w:pStyle w:val="En-tte"/>
      <w:jc w:val="center"/>
      <w:rPr>
        <w:b/>
        <w:bCs/>
        <w:sz w:val="28"/>
        <w:szCs w:val="28"/>
        <w:lang w:val="fr-FR"/>
      </w:rPr>
    </w:pPr>
    <w:r w:rsidRPr="00F528A1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left:0;text-align:left;margin-left:532.75pt;margin-top:7.15pt;width:186.65pt;height:6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mC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" filled="f" stroked="f">
          <v:textbox>
            <w:txbxContent>
              <w:p w:rsidR="00984A43" w:rsidRPr="004357D1" w:rsidRDefault="00984A43" w:rsidP="001D1FF1">
                <w:pPr>
                  <w:bidi/>
                  <w:spacing w:line="360" w:lineRule="auto"/>
                  <w:jc w:val="center"/>
                  <w:rPr>
                    <w:rFonts w:cs="Arial Unicode MS"/>
                    <w:b/>
                    <w:bCs/>
                    <w:noProof w:val="0"/>
                    <w:sz w:val="28"/>
                    <w:szCs w:val="28"/>
                    <w:rtl/>
                    <w:lang w:val="en-US" w:eastAsia="en-US" w:bidi="ar-DZ"/>
                  </w:rPr>
                </w:pPr>
                <w:r w:rsidRPr="004357D1">
                  <w:rPr>
                    <w:rFonts w:hint="cs"/>
                    <w:b/>
                    <w:bCs/>
                    <w:sz w:val="28"/>
                    <w:szCs w:val="28"/>
                    <w:rtl/>
                    <w:lang w:bidi="ar-DZ"/>
                  </w:rPr>
                  <w:t>معهد علوم الأرض و الكون</w:t>
                </w:r>
                <w:r w:rsidRPr="004357D1">
                  <w:rPr>
                    <w:rFonts w:hint="cs"/>
                    <w:b/>
                    <w:bCs/>
                    <w:sz w:val="28"/>
                    <w:szCs w:val="28"/>
                    <w:rtl/>
                    <w:lang w:bidi="ar-DZ"/>
                  </w:rPr>
                  <w:br/>
                  <w:t>قسم الجيولوجيا</w:t>
                </w:r>
              </w:p>
            </w:txbxContent>
          </v:textbox>
        </v:shape>
      </w:pict>
    </w:r>
    <w:r w:rsidRPr="00F528A1">
      <w:rPr>
        <w:noProof/>
        <w:lang w:val="fr-FR" w:eastAsia="fr-FR"/>
      </w:rPr>
      <w:pict>
        <v:shape id="Text Box 3" o:spid="_x0000_s4099" type="#_x0000_t202" style="position:absolute;left:0;text-align:left;margin-left:-7.25pt;margin-top:7.45pt;width:236.25pt;height:4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fN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" filled="f" stroked="f">
          <v:textbox>
            <w:txbxContent>
              <w:p w:rsidR="00984A43" w:rsidRPr="004357D1" w:rsidRDefault="00984A43" w:rsidP="001D1FF1">
                <w:pPr>
                  <w:spacing w:after="200"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  <w:lang w:eastAsia="en-US"/>
                  </w:rPr>
                </w:pPr>
                <w:r w:rsidRPr="004357D1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Institut des sciences de la terre et de l’univers</w:t>
                </w:r>
              </w:p>
              <w:p w:rsidR="00984A43" w:rsidRPr="004357D1" w:rsidRDefault="00984A43" w:rsidP="00D15EDC">
                <w:pPr>
                  <w:spacing w:after="200"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  <w:lang w:eastAsia="en-US"/>
                  </w:rPr>
                </w:pPr>
                <w:r w:rsidRPr="004357D1"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</w:rPr>
                  <w:t>Département de géologie</w:t>
                </w:r>
              </w:p>
            </w:txbxContent>
          </v:textbox>
        </v:shape>
      </w:pict>
    </w:r>
    <w:r w:rsidR="00EB6810">
      <w:rPr>
        <w:noProof/>
        <w:lang w:val="fr-FR" w:eastAsia="fr-FR"/>
      </w:rPr>
      <w:drawing>
        <wp:inline distT="0" distB="0" distL="0" distR="0">
          <wp:extent cx="603448" cy="694668"/>
          <wp:effectExtent l="0" t="0" r="6350" b="0"/>
          <wp:docPr id="7" name="Image 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093" cy="69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28A1"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left:0;text-align:left;margin-left:11.4pt;margin-top:12.75pt;width:704.15pt;height:0;z-index:251658752;visibility:visible;mso-wrap-distance-top:-1e-4mm;mso-wrap-distance-bottom:-1e-4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LE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" strokeweight="1.5pt"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4E4"/>
    <w:multiLevelType w:val="hybridMultilevel"/>
    <w:tmpl w:val="3470336C"/>
    <w:lvl w:ilvl="0" w:tplc="C5E2E9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81A84"/>
    <w:rsid w:val="00000057"/>
    <w:rsid w:val="00000813"/>
    <w:rsid w:val="000049FE"/>
    <w:rsid w:val="0000565E"/>
    <w:rsid w:val="000068C9"/>
    <w:rsid w:val="00007A04"/>
    <w:rsid w:val="00010A16"/>
    <w:rsid w:val="00012889"/>
    <w:rsid w:val="00016967"/>
    <w:rsid w:val="000215EC"/>
    <w:rsid w:val="0002272C"/>
    <w:rsid w:val="00022BC6"/>
    <w:rsid w:val="00026573"/>
    <w:rsid w:val="00027840"/>
    <w:rsid w:val="00027894"/>
    <w:rsid w:val="0003021D"/>
    <w:rsid w:val="00033178"/>
    <w:rsid w:val="00036B63"/>
    <w:rsid w:val="00040C36"/>
    <w:rsid w:val="00041037"/>
    <w:rsid w:val="00041AD9"/>
    <w:rsid w:val="00041B48"/>
    <w:rsid w:val="00042D8A"/>
    <w:rsid w:val="000438E6"/>
    <w:rsid w:val="0004681E"/>
    <w:rsid w:val="00051A72"/>
    <w:rsid w:val="00056112"/>
    <w:rsid w:val="00056177"/>
    <w:rsid w:val="000615CE"/>
    <w:rsid w:val="000632C8"/>
    <w:rsid w:val="00064157"/>
    <w:rsid w:val="00065A36"/>
    <w:rsid w:val="000664F9"/>
    <w:rsid w:val="0007073F"/>
    <w:rsid w:val="00070C97"/>
    <w:rsid w:val="00071BEF"/>
    <w:rsid w:val="000740F1"/>
    <w:rsid w:val="00074D3A"/>
    <w:rsid w:val="00075155"/>
    <w:rsid w:val="0007532B"/>
    <w:rsid w:val="000758F1"/>
    <w:rsid w:val="0008069A"/>
    <w:rsid w:val="00080E48"/>
    <w:rsid w:val="00081906"/>
    <w:rsid w:val="00082C02"/>
    <w:rsid w:val="000845CA"/>
    <w:rsid w:val="00084DB0"/>
    <w:rsid w:val="0009026D"/>
    <w:rsid w:val="00090567"/>
    <w:rsid w:val="00090FDC"/>
    <w:rsid w:val="00091A7D"/>
    <w:rsid w:val="00091E3F"/>
    <w:rsid w:val="00094E27"/>
    <w:rsid w:val="000954F8"/>
    <w:rsid w:val="000A161B"/>
    <w:rsid w:val="000A2E9E"/>
    <w:rsid w:val="000A7C5A"/>
    <w:rsid w:val="000B0856"/>
    <w:rsid w:val="000B1A6F"/>
    <w:rsid w:val="000B1A7D"/>
    <w:rsid w:val="000B1F06"/>
    <w:rsid w:val="000B2E93"/>
    <w:rsid w:val="000B3761"/>
    <w:rsid w:val="000B5439"/>
    <w:rsid w:val="000C2B82"/>
    <w:rsid w:val="000D0491"/>
    <w:rsid w:val="000D05E6"/>
    <w:rsid w:val="000D08BE"/>
    <w:rsid w:val="000D3062"/>
    <w:rsid w:val="000D3341"/>
    <w:rsid w:val="000D5872"/>
    <w:rsid w:val="000D7ACC"/>
    <w:rsid w:val="000E00A2"/>
    <w:rsid w:val="000E641A"/>
    <w:rsid w:val="000E6454"/>
    <w:rsid w:val="000F06A2"/>
    <w:rsid w:val="000F1926"/>
    <w:rsid w:val="000F4E2C"/>
    <w:rsid w:val="000F5E57"/>
    <w:rsid w:val="000F6570"/>
    <w:rsid w:val="000F74DA"/>
    <w:rsid w:val="0010368C"/>
    <w:rsid w:val="00105A30"/>
    <w:rsid w:val="0010730F"/>
    <w:rsid w:val="0010793D"/>
    <w:rsid w:val="0011010C"/>
    <w:rsid w:val="00111FBE"/>
    <w:rsid w:val="0011387D"/>
    <w:rsid w:val="0011504A"/>
    <w:rsid w:val="00121518"/>
    <w:rsid w:val="00123572"/>
    <w:rsid w:val="00124285"/>
    <w:rsid w:val="00124668"/>
    <w:rsid w:val="00130641"/>
    <w:rsid w:val="001318BD"/>
    <w:rsid w:val="00133AA8"/>
    <w:rsid w:val="00134289"/>
    <w:rsid w:val="00135965"/>
    <w:rsid w:val="00136E80"/>
    <w:rsid w:val="00137AF8"/>
    <w:rsid w:val="00141283"/>
    <w:rsid w:val="00142F6F"/>
    <w:rsid w:val="00145399"/>
    <w:rsid w:val="001512DF"/>
    <w:rsid w:val="00151E58"/>
    <w:rsid w:val="00153B4D"/>
    <w:rsid w:val="0015482B"/>
    <w:rsid w:val="001604F4"/>
    <w:rsid w:val="001612C7"/>
    <w:rsid w:val="00162AA9"/>
    <w:rsid w:val="00163759"/>
    <w:rsid w:val="00167890"/>
    <w:rsid w:val="00175180"/>
    <w:rsid w:val="00177523"/>
    <w:rsid w:val="00177E27"/>
    <w:rsid w:val="00180C4E"/>
    <w:rsid w:val="00180EF6"/>
    <w:rsid w:val="00184A64"/>
    <w:rsid w:val="00185352"/>
    <w:rsid w:val="001853CA"/>
    <w:rsid w:val="00193057"/>
    <w:rsid w:val="00193B97"/>
    <w:rsid w:val="00193D13"/>
    <w:rsid w:val="00195C4E"/>
    <w:rsid w:val="0019613E"/>
    <w:rsid w:val="001A08E5"/>
    <w:rsid w:val="001A111B"/>
    <w:rsid w:val="001A4A86"/>
    <w:rsid w:val="001A5B4D"/>
    <w:rsid w:val="001A5D3B"/>
    <w:rsid w:val="001A6031"/>
    <w:rsid w:val="001A70A1"/>
    <w:rsid w:val="001A7F28"/>
    <w:rsid w:val="001B7061"/>
    <w:rsid w:val="001B70A5"/>
    <w:rsid w:val="001C02EF"/>
    <w:rsid w:val="001C0EC0"/>
    <w:rsid w:val="001C0FF2"/>
    <w:rsid w:val="001C1A54"/>
    <w:rsid w:val="001C281C"/>
    <w:rsid w:val="001C38BD"/>
    <w:rsid w:val="001C43E7"/>
    <w:rsid w:val="001C69FF"/>
    <w:rsid w:val="001C6B71"/>
    <w:rsid w:val="001D177B"/>
    <w:rsid w:val="001D192E"/>
    <w:rsid w:val="001D1FF1"/>
    <w:rsid w:val="001D2882"/>
    <w:rsid w:val="001D3D4D"/>
    <w:rsid w:val="001D48F5"/>
    <w:rsid w:val="001E1D41"/>
    <w:rsid w:val="001E3A48"/>
    <w:rsid w:val="001E5E3A"/>
    <w:rsid w:val="001E5EBB"/>
    <w:rsid w:val="001E764B"/>
    <w:rsid w:val="001F238A"/>
    <w:rsid w:val="001F62E1"/>
    <w:rsid w:val="001F7716"/>
    <w:rsid w:val="001F7D46"/>
    <w:rsid w:val="00200099"/>
    <w:rsid w:val="00200598"/>
    <w:rsid w:val="00201083"/>
    <w:rsid w:val="00201D00"/>
    <w:rsid w:val="002024E8"/>
    <w:rsid w:val="0020370D"/>
    <w:rsid w:val="00204E72"/>
    <w:rsid w:val="002062E6"/>
    <w:rsid w:val="002100C1"/>
    <w:rsid w:val="002106B6"/>
    <w:rsid w:val="00210EDF"/>
    <w:rsid w:val="002136C0"/>
    <w:rsid w:val="00214D94"/>
    <w:rsid w:val="0021626A"/>
    <w:rsid w:val="00220D6E"/>
    <w:rsid w:val="00222192"/>
    <w:rsid w:val="00223239"/>
    <w:rsid w:val="0022397D"/>
    <w:rsid w:val="00226795"/>
    <w:rsid w:val="00226D90"/>
    <w:rsid w:val="00227430"/>
    <w:rsid w:val="0023106F"/>
    <w:rsid w:val="002321BA"/>
    <w:rsid w:val="00233CA7"/>
    <w:rsid w:val="002345DA"/>
    <w:rsid w:val="00234B7B"/>
    <w:rsid w:val="00234D7B"/>
    <w:rsid w:val="002359EC"/>
    <w:rsid w:val="00236EFB"/>
    <w:rsid w:val="002406D5"/>
    <w:rsid w:val="00240E75"/>
    <w:rsid w:val="00242C93"/>
    <w:rsid w:val="00243B7C"/>
    <w:rsid w:val="00250272"/>
    <w:rsid w:val="002531BC"/>
    <w:rsid w:val="00253C37"/>
    <w:rsid w:val="00255BFA"/>
    <w:rsid w:val="0026019C"/>
    <w:rsid w:val="00260C26"/>
    <w:rsid w:val="0026278F"/>
    <w:rsid w:val="00262BA3"/>
    <w:rsid w:val="00262C6C"/>
    <w:rsid w:val="00264859"/>
    <w:rsid w:val="00265670"/>
    <w:rsid w:val="00266607"/>
    <w:rsid w:val="002678DE"/>
    <w:rsid w:val="0026799A"/>
    <w:rsid w:val="00271D2C"/>
    <w:rsid w:val="00272E74"/>
    <w:rsid w:val="002738FC"/>
    <w:rsid w:val="002743E4"/>
    <w:rsid w:val="00274CAA"/>
    <w:rsid w:val="00276B33"/>
    <w:rsid w:val="00281886"/>
    <w:rsid w:val="002821A9"/>
    <w:rsid w:val="0028366F"/>
    <w:rsid w:val="00284258"/>
    <w:rsid w:val="00284AC7"/>
    <w:rsid w:val="00284E38"/>
    <w:rsid w:val="00285A67"/>
    <w:rsid w:val="0028731C"/>
    <w:rsid w:val="00290568"/>
    <w:rsid w:val="002908C4"/>
    <w:rsid w:val="00291517"/>
    <w:rsid w:val="00291A9B"/>
    <w:rsid w:val="00293419"/>
    <w:rsid w:val="00294B1F"/>
    <w:rsid w:val="00295C49"/>
    <w:rsid w:val="002A0B2C"/>
    <w:rsid w:val="002A37A7"/>
    <w:rsid w:val="002A3A12"/>
    <w:rsid w:val="002A3E68"/>
    <w:rsid w:val="002A4955"/>
    <w:rsid w:val="002A4DDD"/>
    <w:rsid w:val="002A526F"/>
    <w:rsid w:val="002A6DBA"/>
    <w:rsid w:val="002B0161"/>
    <w:rsid w:val="002B27AC"/>
    <w:rsid w:val="002B3302"/>
    <w:rsid w:val="002B331F"/>
    <w:rsid w:val="002B5E36"/>
    <w:rsid w:val="002B722A"/>
    <w:rsid w:val="002B7571"/>
    <w:rsid w:val="002B7FA0"/>
    <w:rsid w:val="002C0A1F"/>
    <w:rsid w:val="002C3EF2"/>
    <w:rsid w:val="002C4CB1"/>
    <w:rsid w:val="002C5B46"/>
    <w:rsid w:val="002C6327"/>
    <w:rsid w:val="002C72A3"/>
    <w:rsid w:val="002C7343"/>
    <w:rsid w:val="002C7A2B"/>
    <w:rsid w:val="002C7BF9"/>
    <w:rsid w:val="002C7FA2"/>
    <w:rsid w:val="002D0F88"/>
    <w:rsid w:val="002D0FB5"/>
    <w:rsid w:val="002D106D"/>
    <w:rsid w:val="002D1746"/>
    <w:rsid w:val="002D1BAC"/>
    <w:rsid w:val="002D2EE5"/>
    <w:rsid w:val="002D3AD8"/>
    <w:rsid w:val="002D4E37"/>
    <w:rsid w:val="002D58F6"/>
    <w:rsid w:val="002D61C9"/>
    <w:rsid w:val="002D64F4"/>
    <w:rsid w:val="002D7021"/>
    <w:rsid w:val="002D706E"/>
    <w:rsid w:val="002E006D"/>
    <w:rsid w:val="002E7C28"/>
    <w:rsid w:val="002F3277"/>
    <w:rsid w:val="002F3A6A"/>
    <w:rsid w:val="002F4C72"/>
    <w:rsid w:val="002F5865"/>
    <w:rsid w:val="0030099C"/>
    <w:rsid w:val="00301A00"/>
    <w:rsid w:val="003024E6"/>
    <w:rsid w:val="003040F9"/>
    <w:rsid w:val="00304C87"/>
    <w:rsid w:val="0030529A"/>
    <w:rsid w:val="00310517"/>
    <w:rsid w:val="00311885"/>
    <w:rsid w:val="00312073"/>
    <w:rsid w:val="0031356B"/>
    <w:rsid w:val="003153A3"/>
    <w:rsid w:val="0031708C"/>
    <w:rsid w:val="00320116"/>
    <w:rsid w:val="0032136A"/>
    <w:rsid w:val="00321C4A"/>
    <w:rsid w:val="00322EBC"/>
    <w:rsid w:val="00323587"/>
    <w:rsid w:val="003235AC"/>
    <w:rsid w:val="0032383D"/>
    <w:rsid w:val="00324F22"/>
    <w:rsid w:val="003260E3"/>
    <w:rsid w:val="00331BEB"/>
    <w:rsid w:val="003328BC"/>
    <w:rsid w:val="00333D65"/>
    <w:rsid w:val="003352DA"/>
    <w:rsid w:val="003362CC"/>
    <w:rsid w:val="0033643F"/>
    <w:rsid w:val="00341DF6"/>
    <w:rsid w:val="00342842"/>
    <w:rsid w:val="00343570"/>
    <w:rsid w:val="00346EDA"/>
    <w:rsid w:val="00346F52"/>
    <w:rsid w:val="00350CA6"/>
    <w:rsid w:val="00350D3E"/>
    <w:rsid w:val="00352376"/>
    <w:rsid w:val="00352E79"/>
    <w:rsid w:val="00354CCE"/>
    <w:rsid w:val="0035501E"/>
    <w:rsid w:val="0035714B"/>
    <w:rsid w:val="00357B97"/>
    <w:rsid w:val="00357D25"/>
    <w:rsid w:val="003605B5"/>
    <w:rsid w:val="00362744"/>
    <w:rsid w:val="0036392F"/>
    <w:rsid w:val="00363941"/>
    <w:rsid w:val="00364D2C"/>
    <w:rsid w:val="003666EF"/>
    <w:rsid w:val="00370142"/>
    <w:rsid w:val="00372FAF"/>
    <w:rsid w:val="003732F3"/>
    <w:rsid w:val="0037511E"/>
    <w:rsid w:val="0037629A"/>
    <w:rsid w:val="003762FF"/>
    <w:rsid w:val="00377E9D"/>
    <w:rsid w:val="003810AE"/>
    <w:rsid w:val="00383CD0"/>
    <w:rsid w:val="003840D7"/>
    <w:rsid w:val="00385C9A"/>
    <w:rsid w:val="00385D11"/>
    <w:rsid w:val="00386006"/>
    <w:rsid w:val="00387F17"/>
    <w:rsid w:val="00391263"/>
    <w:rsid w:val="0039227A"/>
    <w:rsid w:val="00392773"/>
    <w:rsid w:val="00392D7C"/>
    <w:rsid w:val="003944C3"/>
    <w:rsid w:val="003A02F7"/>
    <w:rsid w:val="003A27FE"/>
    <w:rsid w:val="003A28BE"/>
    <w:rsid w:val="003A3F3F"/>
    <w:rsid w:val="003A570C"/>
    <w:rsid w:val="003A64B0"/>
    <w:rsid w:val="003A76EC"/>
    <w:rsid w:val="003A7FAE"/>
    <w:rsid w:val="003B0247"/>
    <w:rsid w:val="003B2EA3"/>
    <w:rsid w:val="003B662A"/>
    <w:rsid w:val="003C5F87"/>
    <w:rsid w:val="003D0169"/>
    <w:rsid w:val="003D23AC"/>
    <w:rsid w:val="003D3288"/>
    <w:rsid w:val="003D3846"/>
    <w:rsid w:val="003D3C09"/>
    <w:rsid w:val="003D3EAA"/>
    <w:rsid w:val="003E5D41"/>
    <w:rsid w:val="003E6369"/>
    <w:rsid w:val="003E7241"/>
    <w:rsid w:val="003E7333"/>
    <w:rsid w:val="003E75AA"/>
    <w:rsid w:val="003E773D"/>
    <w:rsid w:val="003F0218"/>
    <w:rsid w:val="003F5782"/>
    <w:rsid w:val="003F6275"/>
    <w:rsid w:val="0040025E"/>
    <w:rsid w:val="0040270E"/>
    <w:rsid w:val="00402AF1"/>
    <w:rsid w:val="00402B3A"/>
    <w:rsid w:val="00405A7C"/>
    <w:rsid w:val="00405ADF"/>
    <w:rsid w:val="00411C16"/>
    <w:rsid w:val="004155A4"/>
    <w:rsid w:val="00415FDD"/>
    <w:rsid w:val="0042080F"/>
    <w:rsid w:val="00421379"/>
    <w:rsid w:val="00421C40"/>
    <w:rsid w:val="00422DB6"/>
    <w:rsid w:val="00423984"/>
    <w:rsid w:val="0042444E"/>
    <w:rsid w:val="004245C9"/>
    <w:rsid w:val="00425E04"/>
    <w:rsid w:val="00430020"/>
    <w:rsid w:val="004313F2"/>
    <w:rsid w:val="004334D9"/>
    <w:rsid w:val="00434492"/>
    <w:rsid w:val="004357D1"/>
    <w:rsid w:val="00437B9A"/>
    <w:rsid w:val="004401EB"/>
    <w:rsid w:val="004413B6"/>
    <w:rsid w:val="00442F46"/>
    <w:rsid w:val="00443220"/>
    <w:rsid w:val="0044329F"/>
    <w:rsid w:val="0044352F"/>
    <w:rsid w:val="0044429E"/>
    <w:rsid w:val="004460EC"/>
    <w:rsid w:val="0044648B"/>
    <w:rsid w:val="004475BF"/>
    <w:rsid w:val="004500B4"/>
    <w:rsid w:val="0045203C"/>
    <w:rsid w:val="00452746"/>
    <w:rsid w:val="00454889"/>
    <w:rsid w:val="004555DC"/>
    <w:rsid w:val="00455D9E"/>
    <w:rsid w:val="00457629"/>
    <w:rsid w:val="00460334"/>
    <w:rsid w:val="004618AB"/>
    <w:rsid w:val="0046214B"/>
    <w:rsid w:val="00462AE3"/>
    <w:rsid w:val="00463525"/>
    <w:rsid w:val="004640E9"/>
    <w:rsid w:val="00464A8E"/>
    <w:rsid w:val="00467DC0"/>
    <w:rsid w:val="004720D3"/>
    <w:rsid w:val="00473FC1"/>
    <w:rsid w:val="00475C22"/>
    <w:rsid w:val="00477438"/>
    <w:rsid w:val="00477DBF"/>
    <w:rsid w:val="00481057"/>
    <w:rsid w:val="00482463"/>
    <w:rsid w:val="004854ED"/>
    <w:rsid w:val="00485C2E"/>
    <w:rsid w:val="0048741E"/>
    <w:rsid w:val="00491461"/>
    <w:rsid w:val="0049709E"/>
    <w:rsid w:val="0049720C"/>
    <w:rsid w:val="00497E7E"/>
    <w:rsid w:val="004A2958"/>
    <w:rsid w:val="004A330B"/>
    <w:rsid w:val="004A4295"/>
    <w:rsid w:val="004A637F"/>
    <w:rsid w:val="004A7B9A"/>
    <w:rsid w:val="004B1017"/>
    <w:rsid w:val="004B3FE7"/>
    <w:rsid w:val="004B4689"/>
    <w:rsid w:val="004B4ED1"/>
    <w:rsid w:val="004B5167"/>
    <w:rsid w:val="004B7A5F"/>
    <w:rsid w:val="004C2E39"/>
    <w:rsid w:val="004C607F"/>
    <w:rsid w:val="004D06EE"/>
    <w:rsid w:val="004D2122"/>
    <w:rsid w:val="004D3833"/>
    <w:rsid w:val="004D7BA2"/>
    <w:rsid w:val="004E09B7"/>
    <w:rsid w:val="004E10B9"/>
    <w:rsid w:val="004E1CB5"/>
    <w:rsid w:val="004E3C98"/>
    <w:rsid w:val="004E4D7D"/>
    <w:rsid w:val="004E58AD"/>
    <w:rsid w:val="004E6771"/>
    <w:rsid w:val="004E77E5"/>
    <w:rsid w:val="004E7A83"/>
    <w:rsid w:val="004F07A5"/>
    <w:rsid w:val="004F0919"/>
    <w:rsid w:val="004F1375"/>
    <w:rsid w:val="004F28A8"/>
    <w:rsid w:val="004F3183"/>
    <w:rsid w:val="004F3BF4"/>
    <w:rsid w:val="004F4DBF"/>
    <w:rsid w:val="004F4FBA"/>
    <w:rsid w:val="004F609D"/>
    <w:rsid w:val="00500BBC"/>
    <w:rsid w:val="005017D8"/>
    <w:rsid w:val="00502091"/>
    <w:rsid w:val="0050299B"/>
    <w:rsid w:val="00503099"/>
    <w:rsid w:val="005031C8"/>
    <w:rsid w:val="0050549D"/>
    <w:rsid w:val="0050665D"/>
    <w:rsid w:val="00517458"/>
    <w:rsid w:val="005202A9"/>
    <w:rsid w:val="005208B5"/>
    <w:rsid w:val="00520FA6"/>
    <w:rsid w:val="00522D20"/>
    <w:rsid w:val="005240DB"/>
    <w:rsid w:val="005244B9"/>
    <w:rsid w:val="00525FC9"/>
    <w:rsid w:val="00526084"/>
    <w:rsid w:val="0053002B"/>
    <w:rsid w:val="00530BD1"/>
    <w:rsid w:val="00530C10"/>
    <w:rsid w:val="005317FA"/>
    <w:rsid w:val="005322AF"/>
    <w:rsid w:val="005324CF"/>
    <w:rsid w:val="0053292C"/>
    <w:rsid w:val="00535415"/>
    <w:rsid w:val="005356AD"/>
    <w:rsid w:val="005359FB"/>
    <w:rsid w:val="00537573"/>
    <w:rsid w:val="00540E3A"/>
    <w:rsid w:val="00543497"/>
    <w:rsid w:val="00543D0D"/>
    <w:rsid w:val="00544671"/>
    <w:rsid w:val="0054631A"/>
    <w:rsid w:val="00546C39"/>
    <w:rsid w:val="0055229D"/>
    <w:rsid w:val="0055253A"/>
    <w:rsid w:val="00553286"/>
    <w:rsid w:val="005532DA"/>
    <w:rsid w:val="005546B2"/>
    <w:rsid w:val="00554DF9"/>
    <w:rsid w:val="00557B9D"/>
    <w:rsid w:val="00561010"/>
    <w:rsid w:val="0056133B"/>
    <w:rsid w:val="0056239B"/>
    <w:rsid w:val="00562E9D"/>
    <w:rsid w:val="005643EC"/>
    <w:rsid w:val="00570A7C"/>
    <w:rsid w:val="0057103F"/>
    <w:rsid w:val="00573711"/>
    <w:rsid w:val="00573C64"/>
    <w:rsid w:val="00574043"/>
    <w:rsid w:val="005749E7"/>
    <w:rsid w:val="00574E40"/>
    <w:rsid w:val="005757AE"/>
    <w:rsid w:val="005765B4"/>
    <w:rsid w:val="00582660"/>
    <w:rsid w:val="00582C85"/>
    <w:rsid w:val="00584185"/>
    <w:rsid w:val="00586022"/>
    <w:rsid w:val="0058607A"/>
    <w:rsid w:val="005867F9"/>
    <w:rsid w:val="0058702E"/>
    <w:rsid w:val="00587D2F"/>
    <w:rsid w:val="005918E1"/>
    <w:rsid w:val="00592588"/>
    <w:rsid w:val="0059477E"/>
    <w:rsid w:val="00594856"/>
    <w:rsid w:val="005948E0"/>
    <w:rsid w:val="0059693C"/>
    <w:rsid w:val="005972EB"/>
    <w:rsid w:val="00597623"/>
    <w:rsid w:val="005A0FE9"/>
    <w:rsid w:val="005A136A"/>
    <w:rsid w:val="005A3D29"/>
    <w:rsid w:val="005B1DA6"/>
    <w:rsid w:val="005B23E7"/>
    <w:rsid w:val="005B3628"/>
    <w:rsid w:val="005B4D08"/>
    <w:rsid w:val="005B6F62"/>
    <w:rsid w:val="005C0577"/>
    <w:rsid w:val="005C1E0A"/>
    <w:rsid w:val="005C27C3"/>
    <w:rsid w:val="005C3632"/>
    <w:rsid w:val="005C592B"/>
    <w:rsid w:val="005C62A4"/>
    <w:rsid w:val="005C65DA"/>
    <w:rsid w:val="005C661F"/>
    <w:rsid w:val="005C79E8"/>
    <w:rsid w:val="005D0A72"/>
    <w:rsid w:val="005D0F88"/>
    <w:rsid w:val="005D275C"/>
    <w:rsid w:val="005D4491"/>
    <w:rsid w:val="005D586C"/>
    <w:rsid w:val="005D64A5"/>
    <w:rsid w:val="005D65BD"/>
    <w:rsid w:val="005E2AF4"/>
    <w:rsid w:val="005E2EB4"/>
    <w:rsid w:val="005E3A1E"/>
    <w:rsid w:val="005E3C47"/>
    <w:rsid w:val="005E45D6"/>
    <w:rsid w:val="005E5FB9"/>
    <w:rsid w:val="005F177D"/>
    <w:rsid w:val="005F2E79"/>
    <w:rsid w:val="005F65AA"/>
    <w:rsid w:val="006002DD"/>
    <w:rsid w:val="00601F08"/>
    <w:rsid w:val="00601F72"/>
    <w:rsid w:val="006067C2"/>
    <w:rsid w:val="006077C0"/>
    <w:rsid w:val="00607F34"/>
    <w:rsid w:val="00610631"/>
    <w:rsid w:val="006109DB"/>
    <w:rsid w:val="006110C3"/>
    <w:rsid w:val="006149A5"/>
    <w:rsid w:val="00616BAD"/>
    <w:rsid w:val="00617508"/>
    <w:rsid w:val="006206C1"/>
    <w:rsid w:val="006211B7"/>
    <w:rsid w:val="00622192"/>
    <w:rsid w:val="00624F91"/>
    <w:rsid w:val="00625F91"/>
    <w:rsid w:val="00631EA4"/>
    <w:rsid w:val="006326B4"/>
    <w:rsid w:val="00633010"/>
    <w:rsid w:val="006336D9"/>
    <w:rsid w:val="00633959"/>
    <w:rsid w:val="00636565"/>
    <w:rsid w:val="00640023"/>
    <w:rsid w:val="00641A7D"/>
    <w:rsid w:val="00641E98"/>
    <w:rsid w:val="006428BA"/>
    <w:rsid w:val="00644851"/>
    <w:rsid w:val="00645868"/>
    <w:rsid w:val="00645ACA"/>
    <w:rsid w:val="00646C3D"/>
    <w:rsid w:val="0065067D"/>
    <w:rsid w:val="00652B1B"/>
    <w:rsid w:val="00657822"/>
    <w:rsid w:val="00660636"/>
    <w:rsid w:val="00660B5A"/>
    <w:rsid w:val="00661092"/>
    <w:rsid w:val="00661710"/>
    <w:rsid w:val="00662C5C"/>
    <w:rsid w:val="00664EC1"/>
    <w:rsid w:val="006666BC"/>
    <w:rsid w:val="00671BE8"/>
    <w:rsid w:val="00673A47"/>
    <w:rsid w:val="006758D7"/>
    <w:rsid w:val="006777F3"/>
    <w:rsid w:val="006809BF"/>
    <w:rsid w:val="00683E88"/>
    <w:rsid w:val="0068465F"/>
    <w:rsid w:val="0068574D"/>
    <w:rsid w:val="0068675B"/>
    <w:rsid w:val="00690BA4"/>
    <w:rsid w:val="0069174C"/>
    <w:rsid w:val="00691BE0"/>
    <w:rsid w:val="006929F4"/>
    <w:rsid w:val="00695DA9"/>
    <w:rsid w:val="0069674B"/>
    <w:rsid w:val="0069752D"/>
    <w:rsid w:val="00697910"/>
    <w:rsid w:val="006A0E3D"/>
    <w:rsid w:val="006A10C3"/>
    <w:rsid w:val="006A3A5D"/>
    <w:rsid w:val="006A4EF7"/>
    <w:rsid w:val="006A5BB8"/>
    <w:rsid w:val="006A6B36"/>
    <w:rsid w:val="006A7FC2"/>
    <w:rsid w:val="006B0755"/>
    <w:rsid w:val="006B2070"/>
    <w:rsid w:val="006B6669"/>
    <w:rsid w:val="006C019F"/>
    <w:rsid w:val="006C07A2"/>
    <w:rsid w:val="006C2574"/>
    <w:rsid w:val="006C3063"/>
    <w:rsid w:val="006C7F51"/>
    <w:rsid w:val="006D118E"/>
    <w:rsid w:val="006D1674"/>
    <w:rsid w:val="006D2AA0"/>
    <w:rsid w:val="006D5C0E"/>
    <w:rsid w:val="006D5D51"/>
    <w:rsid w:val="006E1A28"/>
    <w:rsid w:val="006E1D02"/>
    <w:rsid w:val="006E2250"/>
    <w:rsid w:val="006E268C"/>
    <w:rsid w:val="006E3D6E"/>
    <w:rsid w:val="006F15E1"/>
    <w:rsid w:val="006F4EA3"/>
    <w:rsid w:val="006F5437"/>
    <w:rsid w:val="006F65AC"/>
    <w:rsid w:val="006F7D0F"/>
    <w:rsid w:val="007004F6"/>
    <w:rsid w:val="00700BF7"/>
    <w:rsid w:val="00700F6A"/>
    <w:rsid w:val="00702007"/>
    <w:rsid w:val="00706E14"/>
    <w:rsid w:val="007101EF"/>
    <w:rsid w:val="00710D6E"/>
    <w:rsid w:val="00713FCA"/>
    <w:rsid w:val="007146DF"/>
    <w:rsid w:val="00714CAA"/>
    <w:rsid w:val="00715475"/>
    <w:rsid w:val="00716550"/>
    <w:rsid w:val="00716F08"/>
    <w:rsid w:val="00723933"/>
    <w:rsid w:val="00723F34"/>
    <w:rsid w:val="00724B76"/>
    <w:rsid w:val="0072545F"/>
    <w:rsid w:val="007270B1"/>
    <w:rsid w:val="00730107"/>
    <w:rsid w:val="007312D6"/>
    <w:rsid w:val="00734925"/>
    <w:rsid w:val="007371A1"/>
    <w:rsid w:val="00737E7B"/>
    <w:rsid w:val="00741E95"/>
    <w:rsid w:val="0074349F"/>
    <w:rsid w:val="00743B17"/>
    <w:rsid w:val="00746275"/>
    <w:rsid w:val="007462E2"/>
    <w:rsid w:val="00752085"/>
    <w:rsid w:val="007537F3"/>
    <w:rsid w:val="007570A4"/>
    <w:rsid w:val="00757AE5"/>
    <w:rsid w:val="00760DF9"/>
    <w:rsid w:val="0076144B"/>
    <w:rsid w:val="007616BA"/>
    <w:rsid w:val="00762A9E"/>
    <w:rsid w:val="00763B5F"/>
    <w:rsid w:val="00763B95"/>
    <w:rsid w:val="00764359"/>
    <w:rsid w:val="00767F54"/>
    <w:rsid w:val="00771F9C"/>
    <w:rsid w:val="00774BBE"/>
    <w:rsid w:val="00775140"/>
    <w:rsid w:val="00775CB0"/>
    <w:rsid w:val="00782318"/>
    <w:rsid w:val="0078630A"/>
    <w:rsid w:val="00791ADD"/>
    <w:rsid w:val="00794165"/>
    <w:rsid w:val="007968A6"/>
    <w:rsid w:val="00797141"/>
    <w:rsid w:val="007A39F2"/>
    <w:rsid w:val="007A44AE"/>
    <w:rsid w:val="007A5317"/>
    <w:rsid w:val="007A6D25"/>
    <w:rsid w:val="007B0F1F"/>
    <w:rsid w:val="007B41AB"/>
    <w:rsid w:val="007B698A"/>
    <w:rsid w:val="007C06E1"/>
    <w:rsid w:val="007C33DD"/>
    <w:rsid w:val="007C4BFA"/>
    <w:rsid w:val="007C5EF9"/>
    <w:rsid w:val="007C6F9B"/>
    <w:rsid w:val="007C7BA7"/>
    <w:rsid w:val="007D18D6"/>
    <w:rsid w:val="007D3A29"/>
    <w:rsid w:val="007D5CF4"/>
    <w:rsid w:val="007D69A8"/>
    <w:rsid w:val="007D6D1A"/>
    <w:rsid w:val="007D7475"/>
    <w:rsid w:val="007E04BD"/>
    <w:rsid w:val="007E27A2"/>
    <w:rsid w:val="007E54C0"/>
    <w:rsid w:val="007F1574"/>
    <w:rsid w:val="007F16B9"/>
    <w:rsid w:val="007F177A"/>
    <w:rsid w:val="007F6AE5"/>
    <w:rsid w:val="008027CE"/>
    <w:rsid w:val="008034FA"/>
    <w:rsid w:val="0080421E"/>
    <w:rsid w:val="00804A73"/>
    <w:rsid w:val="0080507C"/>
    <w:rsid w:val="00805280"/>
    <w:rsid w:val="00807510"/>
    <w:rsid w:val="00807EE3"/>
    <w:rsid w:val="0081447B"/>
    <w:rsid w:val="008153ED"/>
    <w:rsid w:val="00816495"/>
    <w:rsid w:val="00817625"/>
    <w:rsid w:val="00817B9A"/>
    <w:rsid w:val="00820014"/>
    <w:rsid w:val="00822BBB"/>
    <w:rsid w:val="00822EA5"/>
    <w:rsid w:val="008245FA"/>
    <w:rsid w:val="008261CA"/>
    <w:rsid w:val="00826FAB"/>
    <w:rsid w:val="00831BEB"/>
    <w:rsid w:val="008329C8"/>
    <w:rsid w:val="00832B46"/>
    <w:rsid w:val="00841D0F"/>
    <w:rsid w:val="00842CD1"/>
    <w:rsid w:val="00844D1E"/>
    <w:rsid w:val="00845F27"/>
    <w:rsid w:val="00851D26"/>
    <w:rsid w:val="00854B24"/>
    <w:rsid w:val="00856DB8"/>
    <w:rsid w:val="00860778"/>
    <w:rsid w:val="0086385D"/>
    <w:rsid w:val="00864A2C"/>
    <w:rsid w:val="00872E47"/>
    <w:rsid w:val="00873B3A"/>
    <w:rsid w:val="00873BC2"/>
    <w:rsid w:val="00874C36"/>
    <w:rsid w:val="008771E2"/>
    <w:rsid w:val="00877746"/>
    <w:rsid w:val="00883270"/>
    <w:rsid w:val="008833F3"/>
    <w:rsid w:val="00886A98"/>
    <w:rsid w:val="00886F84"/>
    <w:rsid w:val="00890028"/>
    <w:rsid w:val="008917BD"/>
    <w:rsid w:val="008928CE"/>
    <w:rsid w:val="00892FA0"/>
    <w:rsid w:val="008951BE"/>
    <w:rsid w:val="00895FEB"/>
    <w:rsid w:val="00897C1C"/>
    <w:rsid w:val="008A502C"/>
    <w:rsid w:val="008A792C"/>
    <w:rsid w:val="008A7DE1"/>
    <w:rsid w:val="008B0FBF"/>
    <w:rsid w:val="008B1CD2"/>
    <w:rsid w:val="008B1CF3"/>
    <w:rsid w:val="008B2810"/>
    <w:rsid w:val="008B61D2"/>
    <w:rsid w:val="008B73BE"/>
    <w:rsid w:val="008C2B52"/>
    <w:rsid w:val="008C39F8"/>
    <w:rsid w:val="008C6D6B"/>
    <w:rsid w:val="008D059D"/>
    <w:rsid w:val="008D5BBB"/>
    <w:rsid w:val="008D6FAB"/>
    <w:rsid w:val="008E2FEC"/>
    <w:rsid w:val="008E5E76"/>
    <w:rsid w:val="008F0A69"/>
    <w:rsid w:val="008F15A2"/>
    <w:rsid w:val="008F1966"/>
    <w:rsid w:val="008F1DC8"/>
    <w:rsid w:val="008F26B6"/>
    <w:rsid w:val="008F3FAE"/>
    <w:rsid w:val="008F4704"/>
    <w:rsid w:val="008F73A6"/>
    <w:rsid w:val="009003D0"/>
    <w:rsid w:val="00900536"/>
    <w:rsid w:val="009019D6"/>
    <w:rsid w:val="00902492"/>
    <w:rsid w:val="00903AED"/>
    <w:rsid w:val="00904D26"/>
    <w:rsid w:val="00910303"/>
    <w:rsid w:val="00912B6E"/>
    <w:rsid w:val="0091451F"/>
    <w:rsid w:val="00914CFA"/>
    <w:rsid w:val="00917577"/>
    <w:rsid w:val="00923180"/>
    <w:rsid w:val="0092392A"/>
    <w:rsid w:val="00925663"/>
    <w:rsid w:val="00926222"/>
    <w:rsid w:val="0092706D"/>
    <w:rsid w:val="009310EE"/>
    <w:rsid w:val="009324A7"/>
    <w:rsid w:val="00933D7A"/>
    <w:rsid w:val="00934117"/>
    <w:rsid w:val="00935683"/>
    <w:rsid w:val="00936ED1"/>
    <w:rsid w:val="00936FCE"/>
    <w:rsid w:val="0093746E"/>
    <w:rsid w:val="00937A23"/>
    <w:rsid w:val="00941118"/>
    <w:rsid w:val="0094154E"/>
    <w:rsid w:val="009428AF"/>
    <w:rsid w:val="00947E2D"/>
    <w:rsid w:val="00951A1E"/>
    <w:rsid w:val="0095744B"/>
    <w:rsid w:val="009606D1"/>
    <w:rsid w:val="009614C9"/>
    <w:rsid w:val="00961BBE"/>
    <w:rsid w:val="0096369D"/>
    <w:rsid w:val="00965DED"/>
    <w:rsid w:val="00965F53"/>
    <w:rsid w:val="00967A5C"/>
    <w:rsid w:val="00970033"/>
    <w:rsid w:val="009708BA"/>
    <w:rsid w:val="0097156E"/>
    <w:rsid w:val="00972DE3"/>
    <w:rsid w:val="00973A17"/>
    <w:rsid w:val="00975629"/>
    <w:rsid w:val="0097571F"/>
    <w:rsid w:val="00975CB0"/>
    <w:rsid w:val="00984A43"/>
    <w:rsid w:val="009864EA"/>
    <w:rsid w:val="00991917"/>
    <w:rsid w:val="00992503"/>
    <w:rsid w:val="0099277C"/>
    <w:rsid w:val="00992832"/>
    <w:rsid w:val="009A0B3E"/>
    <w:rsid w:val="009A11B7"/>
    <w:rsid w:val="009A4A02"/>
    <w:rsid w:val="009B35B4"/>
    <w:rsid w:val="009B4409"/>
    <w:rsid w:val="009B499A"/>
    <w:rsid w:val="009B4D19"/>
    <w:rsid w:val="009B4F2E"/>
    <w:rsid w:val="009B5381"/>
    <w:rsid w:val="009C1381"/>
    <w:rsid w:val="009C2ABB"/>
    <w:rsid w:val="009C2BF0"/>
    <w:rsid w:val="009C3D77"/>
    <w:rsid w:val="009C3F35"/>
    <w:rsid w:val="009C480A"/>
    <w:rsid w:val="009C4F2C"/>
    <w:rsid w:val="009C502D"/>
    <w:rsid w:val="009C55C3"/>
    <w:rsid w:val="009C5AE5"/>
    <w:rsid w:val="009C69C1"/>
    <w:rsid w:val="009C7011"/>
    <w:rsid w:val="009C7CE2"/>
    <w:rsid w:val="009D0568"/>
    <w:rsid w:val="009D07AA"/>
    <w:rsid w:val="009D1EF5"/>
    <w:rsid w:val="009D36A9"/>
    <w:rsid w:val="009D5473"/>
    <w:rsid w:val="009D5E6E"/>
    <w:rsid w:val="009E135D"/>
    <w:rsid w:val="009E2160"/>
    <w:rsid w:val="009E5BC1"/>
    <w:rsid w:val="009E6B6C"/>
    <w:rsid w:val="009F06F6"/>
    <w:rsid w:val="009F169A"/>
    <w:rsid w:val="009F4B55"/>
    <w:rsid w:val="009F6257"/>
    <w:rsid w:val="009F6389"/>
    <w:rsid w:val="009F640F"/>
    <w:rsid w:val="009F6B9E"/>
    <w:rsid w:val="009F742E"/>
    <w:rsid w:val="00A0068C"/>
    <w:rsid w:val="00A011E0"/>
    <w:rsid w:val="00A020A2"/>
    <w:rsid w:val="00A03E7C"/>
    <w:rsid w:val="00A04767"/>
    <w:rsid w:val="00A05E85"/>
    <w:rsid w:val="00A061E6"/>
    <w:rsid w:val="00A0626F"/>
    <w:rsid w:val="00A138FE"/>
    <w:rsid w:val="00A13AA5"/>
    <w:rsid w:val="00A16255"/>
    <w:rsid w:val="00A214EC"/>
    <w:rsid w:val="00A22E11"/>
    <w:rsid w:val="00A23CAC"/>
    <w:rsid w:val="00A254BB"/>
    <w:rsid w:val="00A26110"/>
    <w:rsid w:val="00A32732"/>
    <w:rsid w:val="00A333D3"/>
    <w:rsid w:val="00A36DD1"/>
    <w:rsid w:val="00A4040F"/>
    <w:rsid w:val="00A40F5C"/>
    <w:rsid w:val="00A43349"/>
    <w:rsid w:val="00A44674"/>
    <w:rsid w:val="00A4671A"/>
    <w:rsid w:val="00A52EB2"/>
    <w:rsid w:val="00A5450F"/>
    <w:rsid w:val="00A5463D"/>
    <w:rsid w:val="00A564F0"/>
    <w:rsid w:val="00A5665A"/>
    <w:rsid w:val="00A5718B"/>
    <w:rsid w:val="00A60148"/>
    <w:rsid w:val="00A64110"/>
    <w:rsid w:val="00A64C43"/>
    <w:rsid w:val="00A663F2"/>
    <w:rsid w:val="00A67DF5"/>
    <w:rsid w:val="00A7242F"/>
    <w:rsid w:val="00A7488D"/>
    <w:rsid w:val="00A75FCA"/>
    <w:rsid w:val="00A77330"/>
    <w:rsid w:val="00A77655"/>
    <w:rsid w:val="00A80FAC"/>
    <w:rsid w:val="00A8204E"/>
    <w:rsid w:val="00A87F26"/>
    <w:rsid w:val="00A926FF"/>
    <w:rsid w:val="00A92EA1"/>
    <w:rsid w:val="00A93F86"/>
    <w:rsid w:val="00A9523D"/>
    <w:rsid w:val="00A953D7"/>
    <w:rsid w:val="00A95848"/>
    <w:rsid w:val="00A95A95"/>
    <w:rsid w:val="00A97ACB"/>
    <w:rsid w:val="00AA1C10"/>
    <w:rsid w:val="00AA2295"/>
    <w:rsid w:val="00AA5342"/>
    <w:rsid w:val="00AA5FFA"/>
    <w:rsid w:val="00AB1E83"/>
    <w:rsid w:val="00AB2706"/>
    <w:rsid w:val="00AC0C83"/>
    <w:rsid w:val="00AC0FCF"/>
    <w:rsid w:val="00AC11A7"/>
    <w:rsid w:val="00AC2E7F"/>
    <w:rsid w:val="00AC33F7"/>
    <w:rsid w:val="00AC3C28"/>
    <w:rsid w:val="00AC5CCE"/>
    <w:rsid w:val="00AC7F59"/>
    <w:rsid w:val="00AD0144"/>
    <w:rsid w:val="00AD1D52"/>
    <w:rsid w:val="00AD223C"/>
    <w:rsid w:val="00AD5351"/>
    <w:rsid w:val="00AD6D03"/>
    <w:rsid w:val="00AD7D81"/>
    <w:rsid w:val="00AE12EB"/>
    <w:rsid w:val="00AE2B6B"/>
    <w:rsid w:val="00AE2CFA"/>
    <w:rsid w:val="00AE5AB4"/>
    <w:rsid w:val="00AE5DA4"/>
    <w:rsid w:val="00AE6357"/>
    <w:rsid w:val="00AE7271"/>
    <w:rsid w:val="00AE7465"/>
    <w:rsid w:val="00AF1A73"/>
    <w:rsid w:val="00AF1B1F"/>
    <w:rsid w:val="00AF2338"/>
    <w:rsid w:val="00AF32F2"/>
    <w:rsid w:val="00AF3B04"/>
    <w:rsid w:val="00AF5593"/>
    <w:rsid w:val="00B0076C"/>
    <w:rsid w:val="00B00AD9"/>
    <w:rsid w:val="00B03E4F"/>
    <w:rsid w:val="00B04DA9"/>
    <w:rsid w:val="00B04EE7"/>
    <w:rsid w:val="00B0581D"/>
    <w:rsid w:val="00B07347"/>
    <w:rsid w:val="00B117F1"/>
    <w:rsid w:val="00B11E21"/>
    <w:rsid w:val="00B1401B"/>
    <w:rsid w:val="00B155D9"/>
    <w:rsid w:val="00B161D9"/>
    <w:rsid w:val="00B166AE"/>
    <w:rsid w:val="00B21347"/>
    <w:rsid w:val="00B213C7"/>
    <w:rsid w:val="00B214F6"/>
    <w:rsid w:val="00B22F15"/>
    <w:rsid w:val="00B3172E"/>
    <w:rsid w:val="00B3181D"/>
    <w:rsid w:val="00B3247D"/>
    <w:rsid w:val="00B330F3"/>
    <w:rsid w:val="00B336F0"/>
    <w:rsid w:val="00B33F7B"/>
    <w:rsid w:val="00B34D89"/>
    <w:rsid w:val="00B372DB"/>
    <w:rsid w:val="00B372E4"/>
    <w:rsid w:val="00B428DF"/>
    <w:rsid w:val="00B42FC2"/>
    <w:rsid w:val="00B4753F"/>
    <w:rsid w:val="00B502D7"/>
    <w:rsid w:val="00B5142C"/>
    <w:rsid w:val="00B51D9B"/>
    <w:rsid w:val="00B524A2"/>
    <w:rsid w:val="00B52867"/>
    <w:rsid w:val="00B5443F"/>
    <w:rsid w:val="00B5483E"/>
    <w:rsid w:val="00B62126"/>
    <w:rsid w:val="00B646E3"/>
    <w:rsid w:val="00B65249"/>
    <w:rsid w:val="00B65ADF"/>
    <w:rsid w:val="00B665AC"/>
    <w:rsid w:val="00B7187B"/>
    <w:rsid w:val="00B74187"/>
    <w:rsid w:val="00B768D8"/>
    <w:rsid w:val="00B80BE5"/>
    <w:rsid w:val="00B87827"/>
    <w:rsid w:val="00B9144A"/>
    <w:rsid w:val="00B91F68"/>
    <w:rsid w:val="00B92EA0"/>
    <w:rsid w:val="00B946CE"/>
    <w:rsid w:val="00B9513C"/>
    <w:rsid w:val="00B960E4"/>
    <w:rsid w:val="00B9621E"/>
    <w:rsid w:val="00B97689"/>
    <w:rsid w:val="00BA0AB0"/>
    <w:rsid w:val="00BA1447"/>
    <w:rsid w:val="00BA18DB"/>
    <w:rsid w:val="00BA317F"/>
    <w:rsid w:val="00BA6009"/>
    <w:rsid w:val="00BA6908"/>
    <w:rsid w:val="00BA780B"/>
    <w:rsid w:val="00BB1502"/>
    <w:rsid w:val="00BB219D"/>
    <w:rsid w:val="00BB3FB9"/>
    <w:rsid w:val="00BB4E13"/>
    <w:rsid w:val="00BB636A"/>
    <w:rsid w:val="00BB6A88"/>
    <w:rsid w:val="00BB6F7E"/>
    <w:rsid w:val="00BC111D"/>
    <w:rsid w:val="00BC1975"/>
    <w:rsid w:val="00BC2042"/>
    <w:rsid w:val="00BC2BC7"/>
    <w:rsid w:val="00BC619D"/>
    <w:rsid w:val="00BD19AA"/>
    <w:rsid w:val="00BD2402"/>
    <w:rsid w:val="00BD2BC6"/>
    <w:rsid w:val="00BD2F5D"/>
    <w:rsid w:val="00BD46F0"/>
    <w:rsid w:val="00BE2C3F"/>
    <w:rsid w:val="00BE3E5A"/>
    <w:rsid w:val="00BE3EE9"/>
    <w:rsid w:val="00BE638F"/>
    <w:rsid w:val="00BE6AE9"/>
    <w:rsid w:val="00BF0D07"/>
    <w:rsid w:val="00BF2736"/>
    <w:rsid w:val="00BF2E65"/>
    <w:rsid w:val="00BF4FF0"/>
    <w:rsid w:val="00BF7D89"/>
    <w:rsid w:val="00C0369B"/>
    <w:rsid w:val="00C039A3"/>
    <w:rsid w:val="00C03E0F"/>
    <w:rsid w:val="00C03EBC"/>
    <w:rsid w:val="00C03FE8"/>
    <w:rsid w:val="00C04227"/>
    <w:rsid w:val="00C04685"/>
    <w:rsid w:val="00C07191"/>
    <w:rsid w:val="00C143D4"/>
    <w:rsid w:val="00C15AED"/>
    <w:rsid w:val="00C21092"/>
    <w:rsid w:val="00C2233D"/>
    <w:rsid w:val="00C224C3"/>
    <w:rsid w:val="00C22876"/>
    <w:rsid w:val="00C262D5"/>
    <w:rsid w:val="00C265AD"/>
    <w:rsid w:val="00C3287A"/>
    <w:rsid w:val="00C33FEE"/>
    <w:rsid w:val="00C3455C"/>
    <w:rsid w:val="00C35AAC"/>
    <w:rsid w:val="00C37F12"/>
    <w:rsid w:val="00C40309"/>
    <w:rsid w:val="00C40EDD"/>
    <w:rsid w:val="00C43C60"/>
    <w:rsid w:val="00C4527D"/>
    <w:rsid w:val="00C4570E"/>
    <w:rsid w:val="00C45A43"/>
    <w:rsid w:val="00C4613E"/>
    <w:rsid w:val="00C47DCC"/>
    <w:rsid w:val="00C51384"/>
    <w:rsid w:val="00C51775"/>
    <w:rsid w:val="00C54DC0"/>
    <w:rsid w:val="00C55C7C"/>
    <w:rsid w:val="00C6125D"/>
    <w:rsid w:val="00C614AE"/>
    <w:rsid w:val="00C63166"/>
    <w:rsid w:val="00C6482C"/>
    <w:rsid w:val="00C64951"/>
    <w:rsid w:val="00C663FE"/>
    <w:rsid w:val="00C72545"/>
    <w:rsid w:val="00C72E58"/>
    <w:rsid w:val="00C73AC1"/>
    <w:rsid w:val="00C80F98"/>
    <w:rsid w:val="00C814A6"/>
    <w:rsid w:val="00C81A84"/>
    <w:rsid w:val="00C81C32"/>
    <w:rsid w:val="00C82B4D"/>
    <w:rsid w:val="00C831DC"/>
    <w:rsid w:val="00C87BA6"/>
    <w:rsid w:val="00C924B5"/>
    <w:rsid w:val="00C94CD8"/>
    <w:rsid w:val="00C97E87"/>
    <w:rsid w:val="00CA3B3D"/>
    <w:rsid w:val="00CA63F7"/>
    <w:rsid w:val="00CA7064"/>
    <w:rsid w:val="00CA70CE"/>
    <w:rsid w:val="00CB0C3E"/>
    <w:rsid w:val="00CB13B5"/>
    <w:rsid w:val="00CB32F9"/>
    <w:rsid w:val="00CB400E"/>
    <w:rsid w:val="00CB742F"/>
    <w:rsid w:val="00CC01F4"/>
    <w:rsid w:val="00CC29E2"/>
    <w:rsid w:val="00CC2E85"/>
    <w:rsid w:val="00CC2F63"/>
    <w:rsid w:val="00CC38E1"/>
    <w:rsid w:val="00CD2801"/>
    <w:rsid w:val="00CD3422"/>
    <w:rsid w:val="00CD3627"/>
    <w:rsid w:val="00CD4303"/>
    <w:rsid w:val="00CD4E52"/>
    <w:rsid w:val="00CD4EDA"/>
    <w:rsid w:val="00CD74BE"/>
    <w:rsid w:val="00CE15BD"/>
    <w:rsid w:val="00CE4C5A"/>
    <w:rsid w:val="00CE6543"/>
    <w:rsid w:val="00CF403D"/>
    <w:rsid w:val="00CF41EB"/>
    <w:rsid w:val="00CF4619"/>
    <w:rsid w:val="00CF57C5"/>
    <w:rsid w:val="00D021CD"/>
    <w:rsid w:val="00D050D7"/>
    <w:rsid w:val="00D06B9B"/>
    <w:rsid w:val="00D06EF6"/>
    <w:rsid w:val="00D073A7"/>
    <w:rsid w:val="00D11D79"/>
    <w:rsid w:val="00D11EFC"/>
    <w:rsid w:val="00D137E4"/>
    <w:rsid w:val="00D14A70"/>
    <w:rsid w:val="00D15EDC"/>
    <w:rsid w:val="00D17BA5"/>
    <w:rsid w:val="00D2217F"/>
    <w:rsid w:val="00D2295D"/>
    <w:rsid w:val="00D23BB0"/>
    <w:rsid w:val="00D260A9"/>
    <w:rsid w:val="00D30F41"/>
    <w:rsid w:val="00D31172"/>
    <w:rsid w:val="00D323A8"/>
    <w:rsid w:val="00D32FB1"/>
    <w:rsid w:val="00D368A2"/>
    <w:rsid w:val="00D405F8"/>
    <w:rsid w:val="00D408CF"/>
    <w:rsid w:val="00D41D49"/>
    <w:rsid w:val="00D47C97"/>
    <w:rsid w:val="00D47E15"/>
    <w:rsid w:val="00D5244C"/>
    <w:rsid w:val="00D52FE1"/>
    <w:rsid w:val="00D60167"/>
    <w:rsid w:val="00D60AEB"/>
    <w:rsid w:val="00D614DC"/>
    <w:rsid w:val="00D61E1B"/>
    <w:rsid w:val="00D628D7"/>
    <w:rsid w:val="00D6391F"/>
    <w:rsid w:val="00D654D8"/>
    <w:rsid w:val="00D729B0"/>
    <w:rsid w:val="00D729DE"/>
    <w:rsid w:val="00D731D6"/>
    <w:rsid w:val="00D7322E"/>
    <w:rsid w:val="00D76A1F"/>
    <w:rsid w:val="00D774D6"/>
    <w:rsid w:val="00D82D5C"/>
    <w:rsid w:val="00D8457F"/>
    <w:rsid w:val="00D84E31"/>
    <w:rsid w:val="00D90FE6"/>
    <w:rsid w:val="00D92771"/>
    <w:rsid w:val="00D93B07"/>
    <w:rsid w:val="00D96E71"/>
    <w:rsid w:val="00DA0119"/>
    <w:rsid w:val="00DA012C"/>
    <w:rsid w:val="00DA1B18"/>
    <w:rsid w:val="00DA206D"/>
    <w:rsid w:val="00DA3503"/>
    <w:rsid w:val="00DA4DC5"/>
    <w:rsid w:val="00DA611B"/>
    <w:rsid w:val="00DA76E0"/>
    <w:rsid w:val="00DB0D85"/>
    <w:rsid w:val="00DB0F9C"/>
    <w:rsid w:val="00DB258F"/>
    <w:rsid w:val="00DB7C29"/>
    <w:rsid w:val="00DC10F5"/>
    <w:rsid w:val="00DC2928"/>
    <w:rsid w:val="00DC3D21"/>
    <w:rsid w:val="00DC47A3"/>
    <w:rsid w:val="00DC53FC"/>
    <w:rsid w:val="00DC5E59"/>
    <w:rsid w:val="00DC66CF"/>
    <w:rsid w:val="00DC69A6"/>
    <w:rsid w:val="00DD1CE1"/>
    <w:rsid w:val="00DD4A52"/>
    <w:rsid w:val="00DD4D23"/>
    <w:rsid w:val="00DD54E9"/>
    <w:rsid w:val="00DD5E2E"/>
    <w:rsid w:val="00DD7CAE"/>
    <w:rsid w:val="00DE0152"/>
    <w:rsid w:val="00DE0589"/>
    <w:rsid w:val="00DE1811"/>
    <w:rsid w:val="00DE344A"/>
    <w:rsid w:val="00DE3E09"/>
    <w:rsid w:val="00DE3EB1"/>
    <w:rsid w:val="00DE4742"/>
    <w:rsid w:val="00DE76DA"/>
    <w:rsid w:val="00DF0AD5"/>
    <w:rsid w:val="00DF109B"/>
    <w:rsid w:val="00DF143F"/>
    <w:rsid w:val="00DF2DEC"/>
    <w:rsid w:val="00DF39FF"/>
    <w:rsid w:val="00DF4FE5"/>
    <w:rsid w:val="00DF5AA4"/>
    <w:rsid w:val="00DF7765"/>
    <w:rsid w:val="00DF7CA6"/>
    <w:rsid w:val="00E00320"/>
    <w:rsid w:val="00E0180F"/>
    <w:rsid w:val="00E01C11"/>
    <w:rsid w:val="00E03481"/>
    <w:rsid w:val="00E040A9"/>
    <w:rsid w:val="00E12EE9"/>
    <w:rsid w:val="00E21D6F"/>
    <w:rsid w:val="00E2447E"/>
    <w:rsid w:val="00E31070"/>
    <w:rsid w:val="00E31C65"/>
    <w:rsid w:val="00E32D28"/>
    <w:rsid w:val="00E339E4"/>
    <w:rsid w:val="00E33A49"/>
    <w:rsid w:val="00E35C96"/>
    <w:rsid w:val="00E36B20"/>
    <w:rsid w:val="00E419EA"/>
    <w:rsid w:val="00E42603"/>
    <w:rsid w:val="00E42BBE"/>
    <w:rsid w:val="00E43DEB"/>
    <w:rsid w:val="00E447D5"/>
    <w:rsid w:val="00E44950"/>
    <w:rsid w:val="00E44F16"/>
    <w:rsid w:val="00E50998"/>
    <w:rsid w:val="00E5128E"/>
    <w:rsid w:val="00E52AB5"/>
    <w:rsid w:val="00E53CA1"/>
    <w:rsid w:val="00E57247"/>
    <w:rsid w:val="00E612D5"/>
    <w:rsid w:val="00E7045A"/>
    <w:rsid w:val="00E71646"/>
    <w:rsid w:val="00E718AD"/>
    <w:rsid w:val="00E7345F"/>
    <w:rsid w:val="00E73D40"/>
    <w:rsid w:val="00E74FE9"/>
    <w:rsid w:val="00E76C7F"/>
    <w:rsid w:val="00E778E7"/>
    <w:rsid w:val="00E77D9E"/>
    <w:rsid w:val="00E80E81"/>
    <w:rsid w:val="00E8138D"/>
    <w:rsid w:val="00E82856"/>
    <w:rsid w:val="00E846AE"/>
    <w:rsid w:val="00E86941"/>
    <w:rsid w:val="00E9347A"/>
    <w:rsid w:val="00E93B2B"/>
    <w:rsid w:val="00E940C6"/>
    <w:rsid w:val="00E945A8"/>
    <w:rsid w:val="00E95C54"/>
    <w:rsid w:val="00E969BA"/>
    <w:rsid w:val="00E97291"/>
    <w:rsid w:val="00EA09FA"/>
    <w:rsid w:val="00EA317A"/>
    <w:rsid w:val="00EA3BFB"/>
    <w:rsid w:val="00EA4006"/>
    <w:rsid w:val="00EA443B"/>
    <w:rsid w:val="00EA4793"/>
    <w:rsid w:val="00EA4889"/>
    <w:rsid w:val="00EA5DE0"/>
    <w:rsid w:val="00EA79FF"/>
    <w:rsid w:val="00EB52A0"/>
    <w:rsid w:val="00EB6810"/>
    <w:rsid w:val="00EB70FE"/>
    <w:rsid w:val="00EB7EED"/>
    <w:rsid w:val="00EC113E"/>
    <w:rsid w:val="00EC1E2A"/>
    <w:rsid w:val="00EC3850"/>
    <w:rsid w:val="00EC3AE3"/>
    <w:rsid w:val="00EC4BEB"/>
    <w:rsid w:val="00EC59C1"/>
    <w:rsid w:val="00EC69F9"/>
    <w:rsid w:val="00ED0B98"/>
    <w:rsid w:val="00ED3D11"/>
    <w:rsid w:val="00ED3F64"/>
    <w:rsid w:val="00ED4881"/>
    <w:rsid w:val="00ED50C0"/>
    <w:rsid w:val="00ED6123"/>
    <w:rsid w:val="00EE0C1F"/>
    <w:rsid w:val="00EE1BB2"/>
    <w:rsid w:val="00EE1DCE"/>
    <w:rsid w:val="00EE1E80"/>
    <w:rsid w:val="00EE21D1"/>
    <w:rsid w:val="00EE4C2D"/>
    <w:rsid w:val="00EE5308"/>
    <w:rsid w:val="00EE688E"/>
    <w:rsid w:val="00EE734D"/>
    <w:rsid w:val="00EE7C1B"/>
    <w:rsid w:val="00EF099E"/>
    <w:rsid w:val="00EF0FE4"/>
    <w:rsid w:val="00EF3459"/>
    <w:rsid w:val="00EF3645"/>
    <w:rsid w:val="00EF3CC0"/>
    <w:rsid w:val="00EF4046"/>
    <w:rsid w:val="00EF4A11"/>
    <w:rsid w:val="00EF62AE"/>
    <w:rsid w:val="00EF74A9"/>
    <w:rsid w:val="00EF74E8"/>
    <w:rsid w:val="00F02AD5"/>
    <w:rsid w:val="00F03024"/>
    <w:rsid w:val="00F05113"/>
    <w:rsid w:val="00F06566"/>
    <w:rsid w:val="00F120BC"/>
    <w:rsid w:val="00F12431"/>
    <w:rsid w:val="00F1311C"/>
    <w:rsid w:val="00F153AE"/>
    <w:rsid w:val="00F16A86"/>
    <w:rsid w:val="00F20CBD"/>
    <w:rsid w:val="00F21587"/>
    <w:rsid w:val="00F22A2E"/>
    <w:rsid w:val="00F230B5"/>
    <w:rsid w:val="00F2341A"/>
    <w:rsid w:val="00F23FA2"/>
    <w:rsid w:val="00F26C4D"/>
    <w:rsid w:val="00F30FA5"/>
    <w:rsid w:val="00F35488"/>
    <w:rsid w:val="00F358CC"/>
    <w:rsid w:val="00F35D23"/>
    <w:rsid w:val="00F37AAB"/>
    <w:rsid w:val="00F37D41"/>
    <w:rsid w:val="00F42C66"/>
    <w:rsid w:val="00F42FF4"/>
    <w:rsid w:val="00F433F3"/>
    <w:rsid w:val="00F45936"/>
    <w:rsid w:val="00F46C2D"/>
    <w:rsid w:val="00F47B79"/>
    <w:rsid w:val="00F51951"/>
    <w:rsid w:val="00F51BC0"/>
    <w:rsid w:val="00F528A1"/>
    <w:rsid w:val="00F5328F"/>
    <w:rsid w:val="00F54E48"/>
    <w:rsid w:val="00F60059"/>
    <w:rsid w:val="00F616D2"/>
    <w:rsid w:val="00F6204F"/>
    <w:rsid w:val="00F63FFE"/>
    <w:rsid w:val="00F647F0"/>
    <w:rsid w:val="00F656E1"/>
    <w:rsid w:val="00F65DB0"/>
    <w:rsid w:val="00F703B9"/>
    <w:rsid w:val="00F7119E"/>
    <w:rsid w:val="00F71DBE"/>
    <w:rsid w:val="00F761DE"/>
    <w:rsid w:val="00F76593"/>
    <w:rsid w:val="00F778B6"/>
    <w:rsid w:val="00F80CC6"/>
    <w:rsid w:val="00F81E97"/>
    <w:rsid w:val="00F8359D"/>
    <w:rsid w:val="00F849E9"/>
    <w:rsid w:val="00F91700"/>
    <w:rsid w:val="00F9207B"/>
    <w:rsid w:val="00F963FD"/>
    <w:rsid w:val="00FA4225"/>
    <w:rsid w:val="00FB0B28"/>
    <w:rsid w:val="00FB1488"/>
    <w:rsid w:val="00FB2194"/>
    <w:rsid w:val="00FB21FE"/>
    <w:rsid w:val="00FB2215"/>
    <w:rsid w:val="00FB3887"/>
    <w:rsid w:val="00FB5BC4"/>
    <w:rsid w:val="00FC007D"/>
    <w:rsid w:val="00FC14C1"/>
    <w:rsid w:val="00FC3C0D"/>
    <w:rsid w:val="00FC5A13"/>
    <w:rsid w:val="00FC6C42"/>
    <w:rsid w:val="00FD14C4"/>
    <w:rsid w:val="00FD4071"/>
    <w:rsid w:val="00FD5259"/>
    <w:rsid w:val="00FD63D2"/>
    <w:rsid w:val="00FD6FB9"/>
    <w:rsid w:val="00FD762C"/>
    <w:rsid w:val="00FD79FA"/>
    <w:rsid w:val="00FD7E17"/>
    <w:rsid w:val="00FE0159"/>
    <w:rsid w:val="00FE0BCC"/>
    <w:rsid w:val="00FE181F"/>
    <w:rsid w:val="00FE1E36"/>
    <w:rsid w:val="00FE1F78"/>
    <w:rsid w:val="00FE3827"/>
    <w:rsid w:val="00FE465B"/>
    <w:rsid w:val="00FE48A5"/>
    <w:rsid w:val="00FE6757"/>
    <w:rsid w:val="00FE680B"/>
    <w:rsid w:val="00FF3FAF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,Grid"/>
    <w:uiPriority w:val="99"/>
    <w:qFormat/>
    <w:rsid w:val="00311885"/>
    <w:rPr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  <w:rsid w:val="00311885"/>
  </w:style>
  <w:style w:type="character" w:customStyle="1" w:styleId="Default3">
    <w:name w:val="Default3"/>
    <w:aliases w:val="Paragraph4,Font3"/>
    <w:uiPriority w:val="99"/>
    <w:semiHidden/>
    <w:rsid w:val="00311885"/>
  </w:style>
  <w:style w:type="character" w:customStyle="1" w:styleId="Default2">
    <w:name w:val="Default2"/>
    <w:aliases w:val="Paragraph3,Font2"/>
    <w:uiPriority w:val="99"/>
    <w:semiHidden/>
    <w:rsid w:val="009F742E"/>
  </w:style>
  <w:style w:type="character" w:customStyle="1" w:styleId="Default1">
    <w:name w:val="Default1"/>
    <w:aliases w:val="Paragraph2,Font1"/>
    <w:uiPriority w:val="99"/>
    <w:semiHidden/>
    <w:rsid w:val="009F742E"/>
  </w:style>
  <w:style w:type="paragraph" w:customStyle="1" w:styleId="Pied">
    <w:name w:val="Pied"/>
    <w:aliases w:val="de,page"/>
    <w:basedOn w:val="Normal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paragraph" w:customStyle="1" w:styleId="Pied1">
    <w:name w:val="Pied1"/>
    <w:aliases w:val="de1,page1,Char4"/>
    <w:basedOn w:val="Normal"/>
    <w:uiPriority w:val="99"/>
    <w:semiHidden/>
    <w:rsid w:val="00311885"/>
    <w:pPr>
      <w:tabs>
        <w:tab w:val="center" w:pos="4536"/>
        <w:tab w:val="right" w:pos="9072"/>
      </w:tabs>
    </w:pPr>
  </w:style>
  <w:style w:type="paragraph" w:styleId="Pieddepage">
    <w:name w:val="footer"/>
    <w:aliases w:val="Char3"/>
    <w:basedOn w:val="Normal"/>
    <w:link w:val="PieddepageCar"/>
    <w:uiPriority w:val="99"/>
    <w:unhideWhenUsed/>
    <w:rsid w:val="00D65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Char3 Car"/>
    <w:link w:val="Pieddepage"/>
    <w:uiPriority w:val="99"/>
    <w:rsid w:val="00D65C60"/>
    <w:rPr>
      <w:noProof/>
      <w:sz w:val="20"/>
      <w:szCs w:val="20"/>
      <w:lang w:val="fr-FR" w:eastAsia="fr-FR"/>
    </w:rPr>
  </w:style>
  <w:style w:type="paragraph" w:styleId="En-tte">
    <w:name w:val="header"/>
    <w:aliases w:val="Char,Char2"/>
    <w:basedOn w:val="Normal"/>
    <w:link w:val="En-tteCar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character" w:customStyle="1" w:styleId="En-tteCar">
    <w:name w:val="En-tête Car"/>
    <w:aliases w:val="Char Car,Char2 Car"/>
    <w:link w:val="En-tte"/>
    <w:uiPriority w:val="99"/>
    <w:semiHidden/>
    <w:rsid w:val="00D65C60"/>
    <w:rPr>
      <w:noProof/>
      <w:sz w:val="20"/>
      <w:szCs w:val="20"/>
      <w:lang w:val="fr-FR" w:eastAsia="fr-FR"/>
    </w:rPr>
  </w:style>
  <w:style w:type="paragraph" w:customStyle="1" w:styleId="Balloon">
    <w:name w:val="Balloon"/>
    <w:aliases w:val="Text"/>
    <w:basedOn w:val="Normal"/>
    <w:link w:val="Balloon1"/>
    <w:uiPriority w:val="99"/>
    <w:semiHidden/>
    <w:rsid w:val="006929F4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Balloon1">
    <w:name w:val="Balloon1"/>
    <w:aliases w:val="Text1,Char1"/>
    <w:link w:val="Balloon"/>
    <w:uiPriority w:val="99"/>
    <w:semiHidden/>
    <w:locked/>
    <w:rsid w:val="006929F4"/>
    <w:rPr>
      <w:rFonts w:ascii="Tahoma" w:hAnsi="Tahoma" w:cs="Tahoma"/>
      <w:sz w:val="16"/>
      <w:szCs w:val="16"/>
      <w:lang w:val="fr-FR"/>
    </w:rPr>
  </w:style>
  <w:style w:type="paragraph" w:styleId="Liste">
    <w:name w:val="List"/>
    <w:aliases w:val="Paragraph1"/>
    <w:basedOn w:val="Normal"/>
    <w:uiPriority w:val="99"/>
    <w:rsid w:val="009864EA"/>
    <w:pPr>
      <w:spacing w:after="200" w:line="276" w:lineRule="auto"/>
      <w:ind w:left="720"/>
      <w:contextualSpacing/>
    </w:pPr>
    <w:rPr>
      <w:noProof w:val="0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08C"/>
    <w:rPr>
      <w:rFonts w:ascii="Tahoma" w:hAnsi="Tahoma" w:cs="Tahoma"/>
      <w:noProof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935683"/>
    <w:rPr>
      <w:b/>
      <w:bCs/>
    </w:rPr>
  </w:style>
  <w:style w:type="table" w:styleId="Grilledutableau">
    <w:name w:val="Table Grid"/>
    <w:basedOn w:val="TableauNormal"/>
    <w:uiPriority w:val="59"/>
    <w:locked/>
    <w:rsid w:val="00CF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locked/>
    <w:rsid w:val="0096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96369D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fr-FR" w:eastAsia="fr-FR"/>
    </w:rPr>
  </w:style>
  <w:style w:type="table" w:styleId="Listeclaire">
    <w:name w:val="Light List"/>
    <w:basedOn w:val="TableauNormal"/>
    <w:uiPriority w:val="61"/>
    <w:rsid w:val="004413B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,Grid"/>
    <w:uiPriority w:val="99"/>
    <w:qFormat/>
    <w:rsid w:val="00311885"/>
    <w:rPr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  <w:rsid w:val="00311885"/>
  </w:style>
  <w:style w:type="character" w:customStyle="1" w:styleId="Default3">
    <w:name w:val="Default3"/>
    <w:aliases w:val="Paragraph4,Font3"/>
    <w:uiPriority w:val="99"/>
    <w:semiHidden/>
    <w:rsid w:val="00311885"/>
  </w:style>
  <w:style w:type="character" w:customStyle="1" w:styleId="Default2">
    <w:name w:val="Default2"/>
    <w:aliases w:val="Paragraph3,Font2"/>
    <w:uiPriority w:val="99"/>
    <w:semiHidden/>
    <w:rsid w:val="009F742E"/>
  </w:style>
  <w:style w:type="character" w:customStyle="1" w:styleId="Default1">
    <w:name w:val="Default1"/>
    <w:aliases w:val="Paragraph2,Font1"/>
    <w:uiPriority w:val="99"/>
    <w:semiHidden/>
    <w:rsid w:val="009F742E"/>
  </w:style>
  <w:style w:type="paragraph" w:customStyle="1" w:styleId="Pied">
    <w:name w:val="Pied"/>
    <w:aliases w:val="de,page"/>
    <w:basedOn w:val="Normal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paragraph" w:customStyle="1" w:styleId="Pied1">
    <w:name w:val="Pied1"/>
    <w:aliases w:val="de1,page1,Char4"/>
    <w:basedOn w:val="Normal"/>
    <w:uiPriority w:val="99"/>
    <w:semiHidden/>
    <w:rsid w:val="00311885"/>
    <w:pPr>
      <w:tabs>
        <w:tab w:val="center" w:pos="4536"/>
        <w:tab w:val="right" w:pos="9072"/>
      </w:tabs>
    </w:pPr>
  </w:style>
  <w:style w:type="paragraph" w:styleId="Pieddepage">
    <w:name w:val="footer"/>
    <w:aliases w:val="Char3"/>
    <w:basedOn w:val="Normal"/>
    <w:link w:val="PieddepageCar"/>
    <w:uiPriority w:val="99"/>
    <w:unhideWhenUsed/>
    <w:rsid w:val="00D65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Char3 Car"/>
    <w:link w:val="Pieddepage"/>
    <w:uiPriority w:val="99"/>
    <w:rsid w:val="00D65C60"/>
    <w:rPr>
      <w:noProof/>
      <w:sz w:val="20"/>
      <w:szCs w:val="20"/>
      <w:lang w:val="fr-FR" w:eastAsia="fr-FR"/>
    </w:rPr>
  </w:style>
  <w:style w:type="paragraph" w:styleId="En-tte">
    <w:name w:val="header"/>
    <w:aliases w:val="Char,Char2"/>
    <w:basedOn w:val="Normal"/>
    <w:link w:val="En-tteCar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character" w:customStyle="1" w:styleId="En-tteCar">
    <w:name w:val="En-tête Car"/>
    <w:aliases w:val="Char Car,Char2 Car"/>
    <w:link w:val="En-tte"/>
    <w:uiPriority w:val="99"/>
    <w:semiHidden/>
    <w:rsid w:val="00D65C60"/>
    <w:rPr>
      <w:noProof/>
      <w:sz w:val="20"/>
      <w:szCs w:val="20"/>
      <w:lang w:val="fr-FR" w:eastAsia="fr-FR"/>
    </w:rPr>
  </w:style>
  <w:style w:type="paragraph" w:customStyle="1" w:styleId="Balloon">
    <w:name w:val="Balloon"/>
    <w:aliases w:val="Text"/>
    <w:basedOn w:val="Normal"/>
    <w:link w:val="Balloon1"/>
    <w:uiPriority w:val="99"/>
    <w:semiHidden/>
    <w:rsid w:val="006929F4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Balloon1">
    <w:name w:val="Balloon1"/>
    <w:aliases w:val="Text1,Char1"/>
    <w:link w:val="Balloon"/>
    <w:uiPriority w:val="99"/>
    <w:semiHidden/>
    <w:locked/>
    <w:rsid w:val="006929F4"/>
    <w:rPr>
      <w:rFonts w:ascii="Tahoma" w:hAnsi="Tahoma" w:cs="Tahoma"/>
      <w:sz w:val="16"/>
      <w:szCs w:val="16"/>
      <w:lang w:val="fr-FR"/>
    </w:rPr>
  </w:style>
  <w:style w:type="paragraph" w:styleId="Liste">
    <w:name w:val="List"/>
    <w:aliases w:val="Paragraph1"/>
    <w:basedOn w:val="Normal"/>
    <w:uiPriority w:val="99"/>
    <w:rsid w:val="009864EA"/>
    <w:pPr>
      <w:spacing w:after="200" w:line="276" w:lineRule="auto"/>
      <w:ind w:left="720"/>
      <w:contextualSpacing/>
    </w:pPr>
    <w:rPr>
      <w:noProof w:val="0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08C"/>
    <w:rPr>
      <w:rFonts w:ascii="Tahoma" w:hAnsi="Tahoma" w:cs="Tahoma"/>
      <w:noProof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935683"/>
    <w:rPr>
      <w:b/>
      <w:bCs/>
    </w:rPr>
  </w:style>
  <w:style w:type="table" w:styleId="Grilledutableau">
    <w:name w:val="Table Grid"/>
    <w:basedOn w:val="TableauNormal"/>
    <w:uiPriority w:val="59"/>
    <w:locked/>
    <w:rsid w:val="00CF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locked/>
    <w:rsid w:val="0096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96369D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fr-FR" w:eastAsia="fr-FR"/>
    </w:rPr>
  </w:style>
  <w:style w:type="table" w:styleId="Listeclaire">
    <w:name w:val="Light List"/>
    <w:basedOn w:val="TableauNormal"/>
    <w:uiPriority w:val="61"/>
    <w:rsid w:val="004413B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CAD4-BF5D-44D9-B6E1-95D077A7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1947</Words>
  <Characters>10710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Planning des contrôles –Janvier-Février2019</vt:lpstr>
      <vt:lpstr>Planning des contrôles –Janvier-Février2019</vt:lpstr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contrôles –Janvier-Février2019</dc:title>
  <dc:creator>fst</dc:creator>
  <cp:lastModifiedBy>Utilisateur Windows</cp:lastModifiedBy>
  <cp:revision>3</cp:revision>
  <cp:lastPrinted>2019-10-30T09:48:00Z</cp:lastPrinted>
  <dcterms:created xsi:type="dcterms:W3CDTF">2019-10-30T12:58:00Z</dcterms:created>
  <dcterms:modified xsi:type="dcterms:W3CDTF">2019-10-30T13:01:00Z</dcterms:modified>
</cp:coreProperties>
</file>